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CD60" w14:textId="77777777" w:rsidR="006807EA" w:rsidRPr="0055342E" w:rsidRDefault="00D07DAB" w:rsidP="0055342E">
      <w:pPr>
        <w:jc w:val="both"/>
        <w:rPr>
          <w:rFonts w:ascii="GT Eesti TRP Light" w:hAnsi="GT Eesti TRP Light" w:cs="Lucida Sans Unicode"/>
          <w:b/>
          <w:u w:val="single"/>
        </w:rPr>
      </w:pPr>
      <w:r w:rsidRPr="0055342E">
        <w:rPr>
          <w:rFonts w:ascii="GT Eesti TRP Light" w:hAnsi="GT Eesti TRP Light" w:cs="Lucida Sans Unicode"/>
          <w:b/>
          <w:u w:val="single"/>
        </w:rPr>
        <w:t>To Kill a Mockingbird.</w:t>
      </w:r>
    </w:p>
    <w:p w14:paraId="1E399C64" w14:textId="77777777" w:rsidR="00D07DAB" w:rsidRPr="0055342E" w:rsidRDefault="00D07DAB" w:rsidP="0055342E">
      <w:pPr>
        <w:jc w:val="both"/>
        <w:rPr>
          <w:rFonts w:ascii="GT Eesti TRP Light" w:hAnsi="GT Eesti TRP Light" w:cs="Lucida Sans Unicode"/>
          <w:b/>
          <w:u w:val="single"/>
        </w:rPr>
      </w:pPr>
      <w:r w:rsidRPr="0055342E">
        <w:rPr>
          <w:rFonts w:ascii="GT Eesti TRP Light" w:hAnsi="GT Eesti TRP Light" w:cs="Lucida Sans Unicode"/>
          <w:b/>
          <w:u w:val="single"/>
        </w:rPr>
        <w:t>Saturday 14</w:t>
      </w:r>
      <w:r w:rsidRPr="0055342E">
        <w:rPr>
          <w:rFonts w:ascii="GT Eesti TRP Light" w:hAnsi="GT Eesti TRP Light" w:cs="Lucida Sans Unicode"/>
          <w:b/>
          <w:u w:val="single"/>
          <w:vertAlign w:val="superscript"/>
        </w:rPr>
        <w:t>th</w:t>
      </w:r>
      <w:r w:rsidRPr="0055342E">
        <w:rPr>
          <w:rFonts w:ascii="GT Eesti TRP Light" w:hAnsi="GT Eesti TRP Light" w:cs="Lucida Sans Unicode"/>
          <w:b/>
          <w:u w:val="single"/>
        </w:rPr>
        <w:t xml:space="preserve"> March 2026   2:30pm.</w:t>
      </w:r>
    </w:p>
    <w:p w14:paraId="23316ADE" w14:textId="77777777" w:rsidR="00D07DAB" w:rsidRPr="0055342E" w:rsidRDefault="00D07DAB" w:rsidP="0055342E">
      <w:pPr>
        <w:jc w:val="both"/>
        <w:rPr>
          <w:rFonts w:ascii="GT Eesti TRP Light" w:hAnsi="GT Eesti TRP Light" w:cs="Lucida Sans Unicode"/>
          <w:b/>
          <w:u w:val="single"/>
        </w:rPr>
      </w:pPr>
      <w:r w:rsidRPr="0055342E">
        <w:rPr>
          <w:rFonts w:ascii="GT Eesti TRP Light" w:hAnsi="GT Eesti TRP Light" w:cs="Lucida Sans Unicode"/>
          <w:b/>
          <w:u w:val="single"/>
        </w:rPr>
        <w:t>Audio description notes for Act 1.     W.S.</w:t>
      </w:r>
    </w:p>
    <w:p w14:paraId="39DD8584" w14:textId="77777777" w:rsidR="00D07DAB" w:rsidRPr="0055342E" w:rsidRDefault="00D07DAB" w:rsidP="0055342E">
      <w:pPr>
        <w:jc w:val="both"/>
        <w:rPr>
          <w:rFonts w:ascii="GT Eesti TRP Light" w:hAnsi="GT Eesti TRP Light" w:cs="Lucida Sans Unicode"/>
        </w:rPr>
      </w:pPr>
      <w:r w:rsidRPr="0055342E">
        <w:rPr>
          <w:rFonts w:ascii="GT Eesti TRP Light" w:hAnsi="GT Eesti TRP Light" w:cs="Lucida Sans Unicode"/>
        </w:rPr>
        <w:t xml:space="preserve">Welcome to this afternoon’s performance, here in the Lyric, of </w:t>
      </w:r>
      <w:r w:rsidRPr="0055342E">
        <w:rPr>
          <w:rFonts w:ascii="GT Eesti TRP Light" w:hAnsi="GT Eesti TRP Light" w:cs="Lucida Sans Unicode"/>
          <w:b/>
        </w:rPr>
        <w:t xml:space="preserve">“To Kill </w:t>
      </w:r>
      <w:proofErr w:type="gramStart"/>
      <w:r w:rsidRPr="0055342E">
        <w:rPr>
          <w:rFonts w:ascii="GT Eesti TRP Light" w:hAnsi="GT Eesti TRP Light" w:cs="Lucida Sans Unicode"/>
          <w:b/>
        </w:rPr>
        <w:t>A</w:t>
      </w:r>
      <w:proofErr w:type="gramEnd"/>
      <w:r w:rsidRPr="0055342E">
        <w:rPr>
          <w:rFonts w:ascii="GT Eesti TRP Light" w:hAnsi="GT Eesti TRP Light" w:cs="Lucida Sans Unicode"/>
          <w:b/>
        </w:rPr>
        <w:t xml:space="preserve"> Mockingbird</w:t>
      </w:r>
      <w:proofErr w:type="gramStart"/>
      <w:r w:rsidRPr="0055342E">
        <w:rPr>
          <w:rFonts w:ascii="GT Eesti TRP Light" w:hAnsi="GT Eesti TRP Light" w:cs="Lucida Sans Unicode"/>
          <w:b/>
        </w:rPr>
        <w:t>” ,</w:t>
      </w:r>
      <w:proofErr w:type="gramEnd"/>
      <w:r w:rsidRPr="0055342E">
        <w:rPr>
          <w:rFonts w:ascii="GT Eesti TRP Light" w:hAnsi="GT Eesti TRP Light" w:cs="Lucida Sans Unicode"/>
          <w:b/>
        </w:rPr>
        <w:t xml:space="preserve"> </w:t>
      </w:r>
      <w:r w:rsidRPr="0055342E">
        <w:rPr>
          <w:rFonts w:ascii="GT Eesti TRP Light" w:hAnsi="GT Eesti TRP Light" w:cs="Lucida Sans Unicode"/>
        </w:rPr>
        <w:t xml:space="preserve">a new play by Aaron Sorkin, based on the </w:t>
      </w:r>
      <w:proofErr w:type="gramStart"/>
      <w:r w:rsidRPr="0055342E">
        <w:rPr>
          <w:rFonts w:ascii="GT Eesti TRP Light" w:hAnsi="GT Eesti TRP Light" w:cs="Lucida Sans Unicode"/>
        </w:rPr>
        <w:t>world famous</w:t>
      </w:r>
      <w:proofErr w:type="gramEnd"/>
      <w:r w:rsidRPr="0055342E">
        <w:rPr>
          <w:rFonts w:ascii="GT Eesti TRP Light" w:hAnsi="GT Eesti TRP Light" w:cs="Lucida Sans Unicode"/>
        </w:rPr>
        <w:t xml:space="preserve"> novel by Harper Lee,</w:t>
      </w:r>
      <w:r w:rsidR="00FD03D3" w:rsidRPr="0055342E">
        <w:rPr>
          <w:rFonts w:ascii="GT Eesti TRP Light" w:hAnsi="GT Eesti TRP Light" w:cs="Lucida Sans Unicode"/>
        </w:rPr>
        <w:t xml:space="preserve"> </w:t>
      </w:r>
      <w:proofErr w:type="gramStart"/>
      <w:r w:rsidR="00FD03D3" w:rsidRPr="0055342E">
        <w:rPr>
          <w:rFonts w:ascii="GT Eesti TRP Light" w:hAnsi="GT Eesti TRP Light" w:cs="Lucida Sans Unicode"/>
        </w:rPr>
        <w:t xml:space="preserve">first </w:t>
      </w:r>
      <w:r w:rsidRPr="0055342E">
        <w:rPr>
          <w:rFonts w:ascii="GT Eesti TRP Light" w:hAnsi="GT Eesti TRP Light" w:cs="Lucida Sans Unicode"/>
        </w:rPr>
        <w:t xml:space="preserve"> published</w:t>
      </w:r>
      <w:proofErr w:type="gramEnd"/>
      <w:r w:rsidRPr="0055342E">
        <w:rPr>
          <w:rFonts w:ascii="GT Eesti TRP Light" w:hAnsi="GT Eesti TRP Light" w:cs="Lucida Sans Unicode"/>
        </w:rPr>
        <w:t xml:space="preserve"> in 1960.</w:t>
      </w:r>
    </w:p>
    <w:p w14:paraId="0257DBA5" w14:textId="77777777" w:rsidR="00820C4E" w:rsidRPr="0055342E" w:rsidRDefault="00820C4E" w:rsidP="0055342E">
      <w:pPr>
        <w:jc w:val="both"/>
        <w:rPr>
          <w:rFonts w:ascii="GT Eesti TRP Light" w:hAnsi="GT Eesti TRP Light" w:cs="Lucida Sans Unicode"/>
        </w:rPr>
      </w:pPr>
      <w:r w:rsidRPr="0055342E">
        <w:rPr>
          <w:rFonts w:ascii="GT Eesti TRP Light" w:hAnsi="GT Eesti TRP Light" w:cs="Lucida Sans Unicode"/>
        </w:rPr>
        <w:t xml:space="preserve">My name is Wendy and I shall audio describe Act 1 for you- </w:t>
      </w:r>
      <w:proofErr w:type="gramStart"/>
      <w:r w:rsidRPr="0055342E">
        <w:rPr>
          <w:rFonts w:ascii="GT Eesti TRP Light" w:hAnsi="GT Eesti TRP Light" w:cs="Lucida Sans Unicode"/>
        </w:rPr>
        <w:t>this lasts</w:t>
      </w:r>
      <w:proofErr w:type="gramEnd"/>
      <w:r w:rsidRPr="0055342E">
        <w:rPr>
          <w:rFonts w:ascii="GT Eesti TRP Light" w:hAnsi="GT Eesti TRP Light" w:cs="Lucida Sans Unicode"/>
        </w:rPr>
        <w:t xml:space="preserve"> for approximately an hour and 20 minutes. There is a </w:t>
      </w:r>
      <w:proofErr w:type="gramStart"/>
      <w:r w:rsidRPr="0055342E">
        <w:rPr>
          <w:rFonts w:ascii="GT Eesti TRP Light" w:hAnsi="GT Eesti TRP Light" w:cs="Lucida Sans Unicode"/>
        </w:rPr>
        <w:t>20 minute</w:t>
      </w:r>
      <w:proofErr w:type="gramEnd"/>
      <w:r w:rsidRPr="0055342E">
        <w:rPr>
          <w:rFonts w:ascii="GT Eesti TRP Light" w:hAnsi="GT Eesti TRP Light" w:cs="Lucida Sans Unicode"/>
        </w:rPr>
        <w:t xml:space="preserve"> interval - halfway through which, my colleague Judy will read her programme notes for Act</w:t>
      </w:r>
      <w:r w:rsidR="00FD03D3" w:rsidRPr="0055342E">
        <w:rPr>
          <w:rFonts w:ascii="GT Eesti TRP Light" w:hAnsi="GT Eesti TRP Light" w:cs="Lucida Sans Unicode"/>
        </w:rPr>
        <w:t xml:space="preserve"> </w:t>
      </w:r>
      <w:r w:rsidRPr="0055342E">
        <w:rPr>
          <w:rFonts w:ascii="GT Eesti TRP Light" w:hAnsi="GT Eesti TRP Light" w:cs="Lucida Sans Unicode"/>
        </w:rPr>
        <w:t xml:space="preserve">2- then continue to describe the show. </w:t>
      </w:r>
    </w:p>
    <w:p w14:paraId="7F91EF60" w14:textId="77777777" w:rsidR="007E2561" w:rsidRPr="0055342E" w:rsidRDefault="007E2561" w:rsidP="0055342E">
      <w:pPr>
        <w:jc w:val="both"/>
        <w:rPr>
          <w:rFonts w:ascii="GT Eesti TRP Light" w:hAnsi="GT Eesti TRP Light" w:cs="Lucida Sans Unicode"/>
        </w:rPr>
      </w:pPr>
      <w:r w:rsidRPr="0055342E">
        <w:rPr>
          <w:rFonts w:ascii="GT Eesti TRP Light" w:hAnsi="GT Eesti TRP Light" w:cs="Lucida Sans Unicode"/>
        </w:rPr>
        <w:t xml:space="preserve"> “To Kill a Mockingbird” is set in the small fictitious town </w:t>
      </w:r>
      <w:proofErr w:type="gramStart"/>
      <w:r w:rsidRPr="0055342E">
        <w:rPr>
          <w:rFonts w:ascii="GT Eesti TRP Light" w:hAnsi="GT Eesti TRP Light" w:cs="Lucida Sans Unicode"/>
        </w:rPr>
        <w:t xml:space="preserve">of  </w:t>
      </w:r>
      <w:r w:rsidRPr="0055342E">
        <w:rPr>
          <w:rFonts w:ascii="GT Eesti TRP Light" w:hAnsi="GT Eesti TRP Light" w:cs="Lucida Sans Unicode"/>
          <w:b/>
        </w:rPr>
        <w:t>Maycomb</w:t>
      </w:r>
      <w:proofErr w:type="gramEnd"/>
      <w:r w:rsidRPr="0055342E">
        <w:rPr>
          <w:rFonts w:ascii="GT Eesti TRP Light" w:hAnsi="GT Eesti TRP Light" w:cs="Lucida Sans Unicode"/>
          <w:b/>
        </w:rPr>
        <w:t xml:space="preserve"> in Maycomb County, Alabama in the 1930s.</w:t>
      </w:r>
      <w:r w:rsidRPr="0055342E">
        <w:rPr>
          <w:rFonts w:ascii="GT Eesti TRP Light" w:hAnsi="GT Eesti TRP Light" w:cs="Lucida Sans Unicode"/>
        </w:rPr>
        <w:t xml:space="preserve"> The deep south had been badly affected by the</w:t>
      </w:r>
      <w:r w:rsidRPr="0055342E">
        <w:rPr>
          <w:rFonts w:ascii="GT Eesti TRP Light" w:hAnsi="GT Eesti TRP Light" w:cs="Lucida Sans Unicode"/>
          <w:b/>
        </w:rPr>
        <w:t xml:space="preserve"> </w:t>
      </w:r>
      <w:r w:rsidR="00FD03D3" w:rsidRPr="0055342E">
        <w:rPr>
          <w:rFonts w:ascii="GT Eesti TRP Light" w:hAnsi="GT Eesti TRP Light" w:cs="Lucida Sans Unicode"/>
          <w:b/>
        </w:rPr>
        <w:t>W</w:t>
      </w:r>
      <w:r w:rsidRPr="0055342E">
        <w:rPr>
          <w:rFonts w:ascii="GT Eesti TRP Light" w:hAnsi="GT Eesti TRP Light" w:cs="Lucida Sans Unicode"/>
          <w:b/>
        </w:rPr>
        <w:t>all</w:t>
      </w:r>
      <w:r w:rsidRPr="0055342E">
        <w:rPr>
          <w:rFonts w:ascii="GT Eesti TRP Light" w:hAnsi="GT Eesti TRP Light" w:cs="Lucida Sans Unicode"/>
        </w:rPr>
        <w:t xml:space="preserve"> </w:t>
      </w:r>
      <w:r w:rsidRPr="0055342E">
        <w:rPr>
          <w:rFonts w:ascii="GT Eesti TRP Light" w:hAnsi="GT Eesti TRP Light" w:cs="Lucida Sans Unicode"/>
          <w:b/>
        </w:rPr>
        <w:t xml:space="preserve">Street </w:t>
      </w:r>
      <w:r w:rsidR="004E4222" w:rsidRPr="0055342E">
        <w:rPr>
          <w:rFonts w:ascii="GT Eesti TRP Light" w:hAnsi="GT Eesti TRP Light" w:cs="Lucida Sans Unicode"/>
          <w:b/>
        </w:rPr>
        <w:t>C</w:t>
      </w:r>
      <w:r w:rsidRPr="0055342E">
        <w:rPr>
          <w:rFonts w:ascii="GT Eesti TRP Light" w:hAnsi="GT Eesti TRP Light" w:cs="Lucida Sans Unicode"/>
          <w:b/>
        </w:rPr>
        <w:t>rash of 1929</w:t>
      </w:r>
      <w:r w:rsidRPr="0055342E">
        <w:rPr>
          <w:rFonts w:ascii="GT Eesti TRP Light" w:hAnsi="GT Eesti TRP Light" w:cs="Lucida Sans Unicode"/>
        </w:rPr>
        <w:t xml:space="preserve"> closely followed by the </w:t>
      </w:r>
      <w:r w:rsidRPr="0055342E">
        <w:rPr>
          <w:rFonts w:ascii="GT Eesti TRP Light" w:hAnsi="GT Eesti TRP Light" w:cs="Lucida Sans Unicode"/>
          <w:b/>
        </w:rPr>
        <w:t xml:space="preserve">Great </w:t>
      </w:r>
      <w:proofErr w:type="gramStart"/>
      <w:r w:rsidRPr="0055342E">
        <w:rPr>
          <w:rFonts w:ascii="GT Eesti TRP Light" w:hAnsi="GT Eesti TRP Light" w:cs="Lucida Sans Unicode"/>
          <w:b/>
        </w:rPr>
        <w:t>Depression</w:t>
      </w:r>
      <w:r w:rsidRPr="0055342E">
        <w:rPr>
          <w:rFonts w:ascii="GT Eesti TRP Light" w:hAnsi="GT Eesti TRP Light" w:cs="Lucida Sans Unicode"/>
        </w:rPr>
        <w:t xml:space="preserve">  and</w:t>
      </w:r>
      <w:proofErr w:type="gramEnd"/>
      <w:r w:rsidRPr="0055342E">
        <w:rPr>
          <w:rFonts w:ascii="GT Eesti TRP Light" w:hAnsi="GT Eesti TRP Light" w:cs="Lucida Sans Unicode"/>
        </w:rPr>
        <w:t xml:space="preserve"> poor agricultural harvests resulting in mass unemployment and widespread poverty. Although slavery became illegal in</w:t>
      </w:r>
      <w:r w:rsidR="009622DE" w:rsidRPr="0055342E">
        <w:rPr>
          <w:rFonts w:ascii="GT Eesti TRP Light" w:hAnsi="GT Eesti TRP Light" w:cs="Lucida Sans Unicode"/>
        </w:rPr>
        <w:t xml:space="preserve"> Alabama in 1865 the </w:t>
      </w:r>
      <w:r w:rsidR="009622DE" w:rsidRPr="0055342E">
        <w:rPr>
          <w:rFonts w:ascii="GT Eesti TRP Light" w:hAnsi="GT Eesti TRP Light" w:cs="Lucida Sans Unicode"/>
          <w:b/>
        </w:rPr>
        <w:t>Jim Crow</w:t>
      </w:r>
      <w:r w:rsidR="009622DE" w:rsidRPr="0055342E">
        <w:rPr>
          <w:rFonts w:ascii="GT Eesti TRP Light" w:hAnsi="GT Eesti TRP Light" w:cs="Lucida Sans Unicode"/>
        </w:rPr>
        <w:t xml:space="preserve"> </w:t>
      </w:r>
      <w:r w:rsidR="009622DE" w:rsidRPr="0055342E">
        <w:rPr>
          <w:rFonts w:ascii="GT Eesti TRP Light" w:hAnsi="GT Eesti TRP Light" w:cs="Lucida Sans Unicode"/>
          <w:b/>
        </w:rPr>
        <w:t>laws</w:t>
      </w:r>
      <w:r w:rsidR="009622DE" w:rsidRPr="0055342E">
        <w:rPr>
          <w:rFonts w:ascii="GT Eesti TRP Light" w:hAnsi="GT Eesti TRP Light" w:cs="Lucida Sans Unicode"/>
        </w:rPr>
        <w:t xml:space="preserve"> still existed in this </w:t>
      </w:r>
      <w:r w:rsidR="004E4222" w:rsidRPr="0055342E">
        <w:rPr>
          <w:rFonts w:ascii="GT Eesti TRP Light" w:hAnsi="GT Eesti TRP Light" w:cs="Lucida Sans Unicode"/>
        </w:rPr>
        <w:t xml:space="preserve">stubbornly </w:t>
      </w:r>
      <w:r w:rsidR="009622DE" w:rsidRPr="0055342E">
        <w:rPr>
          <w:rFonts w:ascii="GT Eesti TRP Light" w:hAnsi="GT Eesti TRP Light" w:cs="Lucida Sans Unicode"/>
        </w:rPr>
        <w:t>Confederate state. Racial segregation was practised in all public buildings and Black people were still regarded by many as inferior. They also had no voting rights- and like all women were not allowed to serve on a jury in court. I therefore need to warn you that the N word is used liberally throughout the show- also many racist</w:t>
      </w:r>
      <w:r w:rsidR="00DE5184" w:rsidRPr="0055342E">
        <w:rPr>
          <w:rFonts w:ascii="GT Eesti TRP Light" w:hAnsi="GT Eesti TRP Light" w:cs="Lucida Sans Unicode"/>
        </w:rPr>
        <w:t xml:space="preserve"> and classist </w:t>
      </w:r>
      <w:r w:rsidR="009622DE" w:rsidRPr="0055342E">
        <w:rPr>
          <w:rFonts w:ascii="GT Eesti TRP Light" w:hAnsi="GT Eesti TRP Light" w:cs="Lucida Sans Unicode"/>
        </w:rPr>
        <w:t>comments and opinions commonly held at the time, are aired. The show deals with a rape case, so sexual violence and abuse are also</w:t>
      </w:r>
      <w:r w:rsidR="00DE5184" w:rsidRPr="0055342E">
        <w:rPr>
          <w:rFonts w:ascii="GT Eesti TRP Light" w:hAnsi="GT Eesti TRP Light" w:cs="Lucida Sans Unicode"/>
        </w:rPr>
        <w:t xml:space="preserve"> discussed</w:t>
      </w:r>
      <w:r w:rsidR="009622DE" w:rsidRPr="0055342E">
        <w:rPr>
          <w:rFonts w:ascii="GT Eesti TRP Light" w:hAnsi="GT Eesti TRP Light" w:cs="Lucida Sans Unicode"/>
        </w:rPr>
        <w:t>.  Mental illness and drug abuse also feature along with issues concerning bullying and intimidation. There are gunshots, screams and shouting. Recorded music and ambient sounds are used plus some live singing.</w:t>
      </w:r>
      <w:r w:rsidR="00DE5184" w:rsidRPr="0055342E">
        <w:rPr>
          <w:rFonts w:ascii="GT Eesti TRP Light" w:hAnsi="GT Eesti TRP Light" w:cs="Lucida Sans Unicode"/>
        </w:rPr>
        <w:t xml:space="preserve">  This play is deemed to be suitable for those aged 12 and above.</w:t>
      </w:r>
    </w:p>
    <w:p w14:paraId="1C993D0D" w14:textId="77777777" w:rsidR="00DE5184" w:rsidRPr="0055342E" w:rsidRDefault="00DE5184" w:rsidP="0055342E">
      <w:pPr>
        <w:jc w:val="both"/>
        <w:rPr>
          <w:rFonts w:ascii="GT Eesti TRP Light" w:hAnsi="GT Eesti TRP Light" w:cs="Lucida Sans Unicode"/>
        </w:rPr>
      </w:pPr>
      <w:r w:rsidRPr="0055342E">
        <w:rPr>
          <w:rFonts w:ascii="GT Eesti TRP Light" w:hAnsi="GT Eesti TRP Light" w:cs="Lucida Sans Unicode"/>
        </w:rPr>
        <w:t xml:space="preserve"> Aaron Sorkin’s version of the </w:t>
      </w:r>
      <w:proofErr w:type="gramStart"/>
      <w:r w:rsidRPr="0055342E">
        <w:rPr>
          <w:rFonts w:ascii="GT Eesti TRP Light" w:hAnsi="GT Eesti TRP Light" w:cs="Lucida Sans Unicode"/>
        </w:rPr>
        <w:t>world famous</w:t>
      </w:r>
      <w:proofErr w:type="gramEnd"/>
      <w:r w:rsidRPr="0055342E">
        <w:rPr>
          <w:rFonts w:ascii="GT Eesti TRP Light" w:hAnsi="GT Eesti TRP Light" w:cs="Lucida Sans Unicode"/>
        </w:rPr>
        <w:t xml:space="preserve"> book plays fast and loose with the </w:t>
      </w:r>
      <w:r w:rsidR="00C04D88" w:rsidRPr="0055342E">
        <w:rPr>
          <w:rFonts w:ascii="GT Eesti TRP Light" w:hAnsi="GT Eesti TRP Light" w:cs="Lucida Sans Unicode"/>
        </w:rPr>
        <w:t xml:space="preserve">order of events and the </w:t>
      </w:r>
      <w:r w:rsidRPr="0055342E">
        <w:rPr>
          <w:rFonts w:ascii="GT Eesti TRP Light" w:hAnsi="GT Eesti TRP Light" w:cs="Lucida Sans Unicode"/>
        </w:rPr>
        <w:t>original time frame- here the action takes place over a month instead of 3 years. He also dives straight into the court case then dips back and forth also telling the story of the elusive Boo Radley</w:t>
      </w:r>
      <w:r w:rsidR="00C04D88" w:rsidRPr="0055342E">
        <w:rPr>
          <w:rFonts w:ascii="GT Eesti TRP Light" w:hAnsi="GT Eesti TRP Light" w:cs="Lucida Sans Unicode"/>
        </w:rPr>
        <w:t xml:space="preserve">. Transposing from one medium to another, here a book into a play, obviously calls for many changes. </w:t>
      </w:r>
      <w:proofErr w:type="gramStart"/>
      <w:r w:rsidR="00C04D88" w:rsidRPr="0055342E">
        <w:rPr>
          <w:rFonts w:ascii="GT Eesti TRP Light" w:hAnsi="GT Eesti TRP Light" w:cs="Lucida Sans Unicode"/>
        </w:rPr>
        <w:t xml:space="preserve">Sorkin </w:t>
      </w:r>
      <w:r w:rsidR="004E4222" w:rsidRPr="0055342E">
        <w:rPr>
          <w:rFonts w:ascii="GT Eesti TRP Light" w:hAnsi="GT Eesti TRP Light" w:cs="Lucida Sans Unicode"/>
        </w:rPr>
        <w:t xml:space="preserve"> has</w:t>
      </w:r>
      <w:proofErr w:type="gramEnd"/>
      <w:r w:rsidR="004E4222" w:rsidRPr="0055342E">
        <w:rPr>
          <w:rFonts w:ascii="GT Eesti TRP Light" w:hAnsi="GT Eesti TRP Light" w:cs="Lucida Sans Unicode"/>
        </w:rPr>
        <w:t xml:space="preserve"> </w:t>
      </w:r>
      <w:r w:rsidRPr="0055342E">
        <w:rPr>
          <w:rFonts w:ascii="GT Eesti TRP Light" w:hAnsi="GT Eesti TRP Light" w:cs="Lucida Sans Unicode"/>
        </w:rPr>
        <w:t>also writ</w:t>
      </w:r>
      <w:r w:rsidR="004E4222" w:rsidRPr="0055342E">
        <w:rPr>
          <w:rFonts w:ascii="GT Eesti TRP Light" w:hAnsi="GT Eesti TRP Light" w:cs="Lucida Sans Unicode"/>
        </w:rPr>
        <w:t>ten</w:t>
      </w:r>
      <w:r w:rsidRPr="0055342E">
        <w:rPr>
          <w:rFonts w:ascii="GT Eesti TRP Light" w:hAnsi="GT Eesti TRP Light" w:cs="Lucida Sans Unicode"/>
        </w:rPr>
        <w:t xml:space="preserve"> out </w:t>
      </w:r>
      <w:proofErr w:type="gramStart"/>
      <w:r w:rsidRPr="0055342E">
        <w:rPr>
          <w:rFonts w:ascii="GT Eesti TRP Light" w:hAnsi="GT Eesti TRP Light" w:cs="Lucida Sans Unicode"/>
        </w:rPr>
        <w:t>several  well</w:t>
      </w:r>
      <w:proofErr w:type="gramEnd"/>
      <w:r w:rsidRPr="0055342E">
        <w:rPr>
          <w:rFonts w:ascii="GT Eesti TRP Light" w:hAnsi="GT Eesti TRP Light" w:cs="Lucida Sans Unicode"/>
        </w:rPr>
        <w:t xml:space="preserve">-loved </w:t>
      </w:r>
      <w:proofErr w:type="gramStart"/>
      <w:r w:rsidRPr="0055342E">
        <w:rPr>
          <w:rFonts w:ascii="GT Eesti TRP Light" w:hAnsi="GT Eesti TRP Light" w:cs="Lucida Sans Unicode"/>
        </w:rPr>
        <w:t>characters  (</w:t>
      </w:r>
      <w:proofErr w:type="gramEnd"/>
      <w:r w:rsidRPr="0055342E">
        <w:rPr>
          <w:rFonts w:ascii="GT Eesti TRP Light" w:hAnsi="GT Eesti TRP Light" w:cs="Lucida Sans Unicode"/>
        </w:rPr>
        <w:t xml:space="preserve"> there’s no Miss Maudie</w:t>
      </w:r>
      <w:r w:rsidR="00C04D88" w:rsidRPr="0055342E">
        <w:rPr>
          <w:rFonts w:ascii="GT Eesti TRP Light" w:hAnsi="GT Eesti TRP Light" w:cs="Lucida Sans Unicode"/>
        </w:rPr>
        <w:t>, Reverend Sykes</w:t>
      </w:r>
      <w:r w:rsidRPr="0055342E">
        <w:rPr>
          <w:rFonts w:ascii="GT Eesti TRP Light" w:hAnsi="GT Eesti TRP Light" w:cs="Lucida Sans Unicode"/>
        </w:rPr>
        <w:t xml:space="preserve"> or Atticus’s siblings Alexandra and Jack </w:t>
      </w:r>
      <w:r w:rsidR="00C04D88" w:rsidRPr="0055342E">
        <w:rPr>
          <w:rFonts w:ascii="GT Eesti TRP Light" w:hAnsi="GT Eesti TRP Light" w:cs="Lucida Sans Unicode"/>
        </w:rPr>
        <w:t xml:space="preserve">– or Tim Johnson the poor rabid </w:t>
      </w:r>
      <w:proofErr w:type="gramStart"/>
      <w:r w:rsidR="00C04D88" w:rsidRPr="0055342E">
        <w:rPr>
          <w:rFonts w:ascii="GT Eesti TRP Light" w:hAnsi="GT Eesti TRP Light" w:cs="Lucida Sans Unicode"/>
        </w:rPr>
        <w:t xml:space="preserve">dog </w:t>
      </w:r>
      <w:r w:rsidRPr="0055342E">
        <w:rPr>
          <w:rFonts w:ascii="GT Eesti TRP Light" w:hAnsi="GT Eesti TRP Light" w:cs="Lucida Sans Unicode"/>
        </w:rPr>
        <w:t>)</w:t>
      </w:r>
      <w:proofErr w:type="gramEnd"/>
      <w:r w:rsidRPr="0055342E">
        <w:rPr>
          <w:rFonts w:ascii="GT Eesti TRP Light" w:hAnsi="GT Eesti TRP Light" w:cs="Lucida Sans Unicode"/>
        </w:rPr>
        <w:t xml:space="preserve"> and Link Deas takes on some of the characteristics of Dolphus Raymond. Dill’s unnamed mother however </w:t>
      </w:r>
      <w:proofErr w:type="gramStart"/>
      <w:r w:rsidRPr="0055342E">
        <w:rPr>
          <w:rFonts w:ascii="GT Eesti TRP Light" w:hAnsi="GT Eesti TRP Light" w:cs="Lucida Sans Unicode"/>
        </w:rPr>
        <w:t>appears</w:t>
      </w:r>
      <w:proofErr w:type="gramEnd"/>
      <w:r w:rsidRPr="0055342E">
        <w:rPr>
          <w:rFonts w:ascii="GT Eesti TRP Light" w:hAnsi="GT Eesti TRP Light" w:cs="Lucida Sans Unicode"/>
        </w:rPr>
        <w:t xml:space="preserve"> and several characters have far more to say for themselves than in the book.</w:t>
      </w:r>
      <w:r w:rsidR="00C04D88" w:rsidRPr="0055342E">
        <w:rPr>
          <w:rFonts w:ascii="GT Eesti TRP Light" w:hAnsi="GT Eesti TRP Light" w:cs="Lucida Sans Unicode"/>
        </w:rPr>
        <w:t xml:space="preserve">  He </w:t>
      </w:r>
      <w:proofErr w:type="gramStart"/>
      <w:r w:rsidR="00C04D88" w:rsidRPr="0055342E">
        <w:rPr>
          <w:rFonts w:ascii="GT Eesti TRP Light" w:hAnsi="GT Eesti TRP Light" w:cs="Lucida Sans Unicode"/>
        </w:rPr>
        <w:t>also  moves</w:t>
      </w:r>
      <w:proofErr w:type="gramEnd"/>
      <w:r w:rsidR="00C04D88" w:rsidRPr="0055342E">
        <w:rPr>
          <w:rFonts w:ascii="GT Eesti TRP Light" w:hAnsi="GT Eesti TRP Light" w:cs="Lucida Sans Unicode"/>
        </w:rPr>
        <w:t xml:space="preserve"> the action between several settings which involves a considerable amount of scene </w:t>
      </w:r>
      <w:proofErr w:type="gramStart"/>
      <w:r w:rsidR="00C04D88" w:rsidRPr="0055342E">
        <w:rPr>
          <w:rFonts w:ascii="GT Eesti TRP Light" w:hAnsi="GT Eesti TRP Light" w:cs="Lucida Sans Unicode"/>
        </w:rPr>
        <w:t>shifting</w:t>
      </w:r>
      <w:r w:rsidR="004E4222" w:rsidRPr="0055342E">
        <w:rPr>
          <w:rFonts w:ascii="GT Eesti TRP Light" w:hAnsi="GT Eesti TRP Light" w:cs="Lucida Sans Unicode"/>
        </w:rPr>
        <w:t xml:space="preserve"> !</w:t>
      </w:r>
      <w:proofErr w:type="gramEnd"/>
    </w:p>
    <w:p w14:paraId="3DC7D9FD" w14:textId="77777777" w:rsidR="004D3133" w:rsidRPr="0055342E" w:rsidRDefault="004E4222" w:rsidP="0055342E">
      <w:pPr>
        <w:jc w:val="both"/>
        <w:rPr>
          <w:rFonts w:ascii="GT Eesti TRP Light" w:hAnsi="GT Eesti TRP Light" w:cs="Lucida Sans Unicode"/>
        </w:rPr>
      </w:pPr>
      <w:r w:rsidRPr="0055342E">
        <w:rPr>
          <w:rFonts w:ascii="GT Eesti TRP Light" w:hAnsi="GT Eesti TRP Light" w:cs="Lucida Sans Unicode"/>
        </w:rPr>
        <w:t xml:space="preserve">The play remains a </w:t>
      </w:r>
      <w:proofErr w:type="gramStart"/>
      <w:r w:rsidRPr="0055342E">
        <w:rPr>
          <w:rFonts w:ascii="GT Eesti TRP Light" w:hAnsi="GT Eesti TRP Light" w:cs="Lucida Sans Unicode"/>
        </w:rPr>
        <w:t>“ coming</w:t>
      </w:r>
      <w:proofErr w:type="gramEnd"/>
      <w:r w:rsidRPr="0055342E">
        <w:rPr>
          <w:rFonts w:ascii="GT Eesti TRP Light" w:hAnsi="GT Eesti TRP Light" w:cs="Lucida Sans Unicode"/>
        </w:rPr>
        <w:t xml:space="preserve"> of age” story however, looking closely at the themes of the loss of innocence as we grow up and the changes in parent/ child relationships</w:t>
      </w:r>
      <w:r w:rsidR="0046366E" w:rsidRPr="0055342E">
        <w:rPr>
          <w:rFonts w:ascii="GT Eesti TRP Light" w:hAnsi="GT Eesti TRP Light" w:cs="Lucida Sans Unicode"/>
        </w:rPr>
        <w:t>- as well as small town politics and long-term friendship</w:t>
      </w:r>
      <w:r w:rsidRPr="0055342E">
        <w:rPr>
          <w:rFonts w:ascii="GT Eesti TRP Light" w:hAnsi="GT Eesti TRP Light" w:cs="Lucida Sans Unicode"/>
        </w:rPr>
        <w:t>. Not much then..........</w:t>
      </w:r>
    </w:p>
    <w:p w14:paraId="37029694" w14:textId="77777777" w:rsidR="0046366E" w:rsidRPr="0055342E" w:rsidRDefault="0046366E" w:rsidP="0055342E">
      <w:pPr>
        <w:jc w:val="both"/>
        <w:rPr>
          <w:rFonts w:ascii="GT Eesti TRP Light" w:hAnsi="GT Eesti TRP Light" w:cs="Lucida Sans Unicode"/>
        </w:rPr>
      </w:pPr>
    </w:p>
    <w:p w14:paraId="7957732B" w14:textId="77777777" w:rsidR="004D3133" w:rsidRPr="0055342E" w:rsidRDefault="004D3133" w:rsidP="0055342E">
      <w:pPr>
        <w:jc w:val="both"/>
        <w:rPr>
          <w:rFonts w:ascii="GT Eesti TRP Light" w:hAnsi="GT Eesti TRP Light" w:cs="Lucida Sans Unicode"/>
        </w:rPr>
      </w:pPr>
      <w:r w:rsidRPr="0055342E">
        <w:rPr>
          <w:rFonts w:ascii="GT Eesti TRP Light" w:hAnsi="GT Eesti TRP Light" w:cs="Lucida Sans Unicode"/>
        </w:rPr>
        <w:t xml:space="preserve"> As we enter the theatre the stage is hidden by an old</w:t>
      </w:r>
      <w:r w:rsidR="00BB5525" w:rsidRPr="0055342E">
        <w:rPr>
          <w:rFonts w:ascii="GT Eesti TRP Light" w:hAnsi="GT Eesti TRP Light" w:cs="Lucida Sans Unicode"/>
        </w:rPr>
        <w:t xml:space="preserve"> fashioned</w:t>
      </w:r>
      <w:r w:rsidRPr="0055342E">
        <w:rPr>
          <w:rFonts w:ascii="GT Eesti TRP Light" w:hAnsi="GT Eesti TRP Light" w:cs="Lucida Sans Unicode"/>
        </w:rPr>
        <w:t xml:space="preserve">, distressed cream canvas curtain. It has a rough, </w:t>
      </w:r>
      <w:proofErr w:type="spellStart"/>
      <w:r w:rsidRPr="0055342E">
        <w:rPr>
          <w:rFonts w:ascii="GT Eesti TRP Light" w:hAnsi="GT Eesti TRP Light" w:cs="Lucida Sans Unicode"/>
        </w:rPr>
        <w:t>slub</w:t>
      </w:r>
      <w:proofErr w:type="spellEnd"/>
      <w:r w:rsidRPr="0055342E">
        <w:rPr>
          <w:rFonts w:ascii="GT Eesti TRP Light" w:hAnsi="GT Eesti TRP Light" w:cs="Lucida Sans Unicode"/>
        </w:rPr>
        <w:t xml:space="preserve"> finish and is dirty along the bottom with mould and dust. The central words FIRE CURTAIN are picked out in dark red paint with flourishes on the down strokes of the F R and A capitals. Two red lines sit above and below the wording.</w:t>
      </w:r>
    </w:p>
    <w:p w14:paraId="2AEA3CCC" w14:textId="77777777" w:rsidR="00BB5525" w:rsidRPr="0055342E" w:rsidRDefault="004D3133" w:rsidP="0055342E">
      <w:pPr>
        <w:jc w:val="both"/>
        <w:rPr>
          <w:rFonts w:ascii="GT Eesti TRP Light" w:hAnsi="GT Eesti TRP Light" w:cs="Lucida Sans Unicode"/>
        </w:rPr>
      </w:pPr>
      <w:r w:rsidRPr="0055342E">
        <w:rPr>
          <w:rFonts w:ascii="GT Eesti TRP Light" w:hAnsi="GT Eesti TRP Light" w:cs="Lucida Sans Unicode"/>
        </w:rPr>
        <w:lastRenderedPageBreak/>
        <w:t xml:space="preserve"> When the curtain is </w:t>
      </w:r>
      <w:proofErr w:type="gramStart"/>
      <w:r w:rsidRPr="0055342E">
        <w:rPr>
          <w:rFonts w:ascii="GT Eesti TRP Light" w:hAnsi="GT Eesti TRP Light" w:cs="Lucida Sans Unicode"/>
        </w:rPr>
        <w:t>raised</w:t>
      </w:r>
      <w:proofErr w:type="gramEnd"/>
      <w:r w:rsidRPr="0055342E">
        <w:rPr>
          <w:rFonts w:ascii="GT Eesti TRP Light" w:hAnsi="GT Eesti TRP Light" w:cs="Lucida Sans Unicode"/>
        </w:rPr>
        <w:t xml:space="preserve"> we find ourselves in a huge, empty </w:t>
      </w:r>
      <w:r w:rsidR="00E94EB4" w:rsidRPr="0055342E">
        <w:rPr>
          <w:rFonts w:ascii="GT Eesti TRP Light" w:hAnsi="GT Eesti TRP Light" w:cs="Lucida Sans Unicode"/>
        </w:rPr>
        <w:t xml:space="preserve">box </w:t>
      </w:r>
      <w:r w:rsidRPr="0055342E">
        <w:rPr>
          <w:rFonts w:ascii="GT Eesti TRP Light" w:hAnsi="GT Eesti TRP Light" w:cs="Lucida Sans Unicode"/>
        </w:rPr>
        <w:t>of a building- possibly a disused cotton mill</w:t>
      </w:r>
      <w:r w:rsidR="00E94EB4" w:rsidRPr="0055342E">
        <w:rPr>
          <w:rFonts w:ascii="GT Eesti TRP Light" w:hAnsi="GT Eesti TRP Light" w:cs="Lucida Sans Unicode"/>
        </w:rPr>
        <w:t xml:space="preserve"> or the shell of a</w:t>
      </w:r>
      <w:r w:rsidR="009B3F31" w:rsidRPr="0055342E">
        <w:rPr>
          <w:rFonts w:ascii="GT Eesti TRP Light" w:hAnsi="GT Eesti TRP Light" w:cs="Lucida Sans Unicode"/>
        </w:rPr>
        <w:t>n old</w:t>
      </w:r>
      <w:r w:rsidR="00E94EB4" w:rsidRPr="0055342E">
        <w:rPr>
          <w:rFonts w:ascii="GT Eesti TRP Light" w:hAnsi="GT Eesti TRP Light" w:cs="Lucida Sans Unicode"/>
        </w:rPr>
        <w:t xml:space="preserve"> iron foundry</w:t>
      </w:r>
      <w:r w:rsidR="009B3F31" w:rsidRPr="0055342E">
        <w:rPr>
          <w:rFonts w:ascii="GT Eesti TRP Light" w:hAnsi="GT Eesti TRP Light" w:cs="Lucida Sans Unicode"/>
        </w:rPr>
        <w:t>, two of the main industries</w:t>
      </w:r>
      <w:r w:rsidR="00BB5525" w:rsidRPr="0055342E">
        <w:rPr>
          <w:rFonts w:ascii="GT Eesti TRP Light" w:hAnsi="GT Eesti TRP Light" w:cs="Lucida Sans Unicode"/>
        </w:rPr>
        <w:t xml:space="preserve"> important to the </w:t>
      </w:r>
      <w:proofErr w:type="gramStart"/>
      <w:r w:rsidR="00BB5525" w:rsidRPr="0055342E">
        <w:rPr>
          <w:rFonts w:ascii="GT Eesti TRP Light" w:hAnsi="GT Eesti TRP Light" w:cs="Lucida Sans Unicode"/>
        </w:rPr>
        <w:t>area.</w:t>
      </w:r>
      <w:r w:rsidRPr="0055342E">
        <w:rPr>
          <w:rFonts w:ascii="GT Eesti TRP Light" w:hAnsi="GT Eesti TRP Light" w:cs="Lucida Sans Unicode"/>
        </w:rPr>
        <w:t>.</w:t>
      </w:r>
      <w:proofErr w:type="gramEnd"/>
      <w:r w:rsidRPr="0055342E">
        <w:rPr>
          <w:rFonts w:ascii="GT Eesti TRP Light" w:hAnsi="GT Eesti TRP Light" w:cs="Lucida Sans Unicode"/>
        </w:rPr>
        <w:t xml:space="preserve"> The back wall is grey with a large fan positioned top left- there is some </w:t>
      </w:r>
      <w:proofErr w:type="gramStart"/>
      <w:r w:rsidRPr="0055342E">
        <w:rPr>
          <w:rFonts w:ascii="GT Eesti TRP Light" w:hAnsi="GT Eesti TRP Light" w:cs="Lucida Sans Unicode"/>
        </w:rPr>
        <w:t>pipe</w:t>
      </w:r>
      <w:proofErr w:type="gramEnd"/>
      <w:r w:rsidRPr="0055342E">
        <w:rPr>
          <w:rFonts w:ascii="GT Eesti TRP Light" w:hAnsi="GT Eesti TRP Light" w:cs="Lucida Sans Unicode"/>
        </w:rPr>
        <w:t xml:space="preserve"> work visible</w:t>
      </w:r>
      <w:r w:rsidR="00E94EB4" w:rsidRPr="0055342E">
        <w:rPr>
          <w:rFonts w:ascii="GT Eesti TRP Light" w:hAnsi="GT Eesti TRP Light" w:cs="Lucida Sans Unicode"/>
        </w:rPr>
        <w:t>,</w:t>
      </w:r>
      <w:r w:rsidRPr="0055342E">
        <w:rPr>
          <w:rFonts w:ascii="GT Eesti TRP Light" w:hAnsi="GT Eesti TRP Light" w:cs="Lucida Sans Unicode"/>
        </w:rPr>
        <w:t xml:space="preserve"> running along to the right</w:t>
      </w:r>
      <w:r w:rsidR="00E94EB4" w:rsidRPr="0055342E">
        <w:rPr>
          <w:rFonts w:ascii="GT Eesti TRP Light" w:hAnsi="GT Eesti TRP Light" w:cs="Lucida Sans Unicode"/>
        </w:rPr>
        <w:t xml:space="preserve"> past </w:t>
      </w:r>
      <w:r w:rsidRPr="0055342E">
        <w:rPr>
          <w:rFonts w:ascii="GT Eesti TRP Light" w:hAnsi="GT Eesti TRP Light" w:cs="Lucida Sans Unicode"/>
        </w:rPr>
        <w:t>several doors.</w:t>
      </w:r>
      <w:r w:rsidR="00E94EB4" w:rsidRPr="0055342E">
        <w:rPr>
          <w:rFonts w:ascii="GT Eesti TRP Light" w:hAnsi="GT Eesti TRP Light" w:cs="Lucida Sans Unicode"/>
        </w:rPr>
        <w:t xml:space="preserve">  About 3 metres above,</w:t>
      </w:r>
      <w:r w:rsidR="00BB5525" w:rsidRPr="0055342E">
        <w:rPr>
          <w:rFonts w:ascii="GT Eesti TRP Light" w:hAnsi="GT Eesti TRP Light" w:cs="Lucida Sans Unicode"/>
        </w:rPr>
        <w:t xml:space="preserve"> </w:t>
      </w:r>
      <w:r w:rsidR="00E94EB4" w:rsidRPr="0055342E">
        <w:rPr>
          <w:rFonts w:ascii="GT Eesti TRP Light" w:hAnsi="GT Eesti TRP Light" w:cs="Lucida Sans Unicode"/>
        </w:rPr>
        <w:t>h</w:t>
      </w:r>
      <w:r w:rsidRPr="0055342E">
        <w:rPr>
          <w:rFonts w:ascii="GT Eesti TRP Light" w:hAnsi="GT Eesti TRP Light" w:cs="Lucida Sans Unicode"/>
        </w:rPr>
        <w:t>uge</w:t>
      </w:r>
      <w:r w:rsidR="00E94EB4" w:rsidRPr="0055342E">
        <w:rPr>
          <w:rFonts w:ascii="GT Eesti TRP Light" w:hAnsi="GT Eesti TRP Light" w:cs="Lucida Sans Unicode"/>
        </w:rPr>
        <w:t xml:space="preserve">, dirty panes of glass filter the light. Rolling wooden doors sit round to the right </w:t>
      </w:r>
      <w:proofErr w:type="gramStart"/>
      <w:r w:rsidR="00E94EB4" w:rsidRPr="0055342E">
        <w:rPr>
          <w:rFonts w:ascii="GT Eesti TRP Light" w:hAnsi="GT Eesti TRP Light" w:cs="Lucida Sans Unicode"/>
        </w:rPr>
        <w:t>( mimicking</w:t>
      </w:r>
      <w:proofErr w:type="gramEnd"/>
      <w:r w:rsidR="00E94EB4" w:rsidRPr="0055342E">
        <w:rPr>
          <w:rFonts w:ascii="GT Eesti TRP Light" w:hAnsi="GT Eesti TRP Light" w:cs="Lucida Sans Unicode"/>
        </w:rPr>
        <w:t xml:space="preserve"> those on the </w:t>
      </w:r>
      <w:proofErr w:type="gramStart"/>
      <w:r w:rsidR="00E94EB4" w:rsidRPr="0055342E">
        <w:rPr>
          <w:rFonts w:ascii="GT Eesti TRP Light" w:hAnsi="GT Eesti TRP Light" w:cs="Lucida Sans Unicode"/>
        </w:rPr>
        <w:t>left )</w:t>
      </w:r>
      <w:proofErr w:type="gramEnd"/>
      <w:r w:rsidR="00E94EB4" w:rsidRPr="0055342E">
        <w:rPr>
          <w:rFonts w:ascii="GT Eesti TRP Light" w:hAnsi="GT Eesti TRP Light" w:cs="Lucida Sans Unicode"/>
        </w:rPr>
        <w:t xml:space="preserve"> with broken windows above. Two enormous metal pillars hold up the unseen roof. The floor is made from distressed wooden planks. This is the acting space- the pillars are flown out and </w:t>
      </w:r>
      <w:r w:rsidR="00BB5525" w:rsidRPr="0055342E">
        <w:rPr>
          <w:rFonts w:ascii="GT Eesti TRP Light" w:hAnsi="GT Eesti TRP Light" w:cs="Lucida Sans Unicode"/>
        </w:rPr>
        <w:t>our story begins.</w:t>
      </w:r>
    </w:p>
    <w:p w14:paraId="772B2178" w14:textId="77777777" w:rsidR="004D3133" w:rsidRPr="0055342E" w:rsidRDefault="00336B4B" w:rsidP="0055342E">
      <w:pPr>
        <w:jc w:val="both"/>
        <w:rPr>
          <w:rFonts w:ascii="GT Eesti TRP Light" w:hAnsi="GT Eesti TRP Light" w:cs="Lucida Sans Unicode"/>
        </w:rPr>
      </w:pPr>
      <w:r w:rsidRPr="0055342E">
        <w:rPr>
          <w:rFonts w:ascii="GT Eesti TRP Light" w:hAnsi="GT Eesti TRP Light" w:cs="Lucida Sans Unicode"/>
        </w:rPr>
        <w:t>First,</w:t>
      </w:r>
      <w:r w:rsidR="00E94EB4" w:rsidRPr="0055342E">
        <w:rPr>
          <w:rFonts w:ascii="GT Eesti TRP Light" w:hAnsi="GT Eesti TRP Light" w:cs="Lucida Sans Unicode"/>
        </w:rPr>
        <w:t xml:space="preserve"> we meet the three children</w:t>
      </w:r>
      <w:r w:rsidRPr="0055342E">
        <w:rPr>
          <w:rFonts w:ascii="GT Eesti TRP Light" w:hAnsi="GT Eesti TRP Light" w:cs="Lucida Sans Unicode"/>
        </w:rPr>
        <w:t>, our</w:t>
      </w:r>
      <w:r w:rsidR="00BB5525" w:rsidRPr="0055342E">
        <w:rPr>
          <w:rFonts w:ascii="GT Eesti TRP Light" w:hAnsi="GT Eesti TRP Light" w:cs="Lucida Sans Unicode"/>
        </w:rPr>
        <w:t xml:space="preserve"> gossipy </w:t>
      </w:r>
      <w:r w:rsidRPr="0055342E">
        <w:rPr>
          <w:rFonts w:ascii="GT Eesti TRP Light" w:hAnsi="GT Eesti TRP Light" w:cs="Lucida Sans Unicode"/>
        </w:rPr>
        <w:t>narrators who take it in turn to relay background information and explain parts of the story for us. These 3 children are played</w:t>
      </w:r>
      <w:r w:rsidR="00CC770C" w:rsidRPr="0055342E">
        <w:rPr>
          <w:rFonts w:ascii="GT Eesti TRP Light" w:hAnsi="GT Eesti TRP Light" w:cs="Lucida Sans Unicode"/>
        </w:rPr>
        <w:t xml:space="preserve"> with </w:t>
      </w:r>
      <w:r w:rsidR="003047B4" w:rsidRPr="0055342E">
        <w:rPr>
          <w:rFonts w:ascii="GT Eesti TRP Light" w:hAnsi="GT Eesti TRP Light" w:cs="Lucida Sans Unicode"/>
        </w:rPr>
        <w:t xml:space="preserve">great </w:t>
      </w:r>
      <w:r w:rsidR="00CC770C" w:rsidRPr="0055342E">
        <w:rPr>
          <w:rFonts w:ascii="GT Eesti TRP Light" w:hAnsi="GT Eesti TRP Light" w:cs="Lucida Sans Unicode"/>
        </w:rPr>
        <w:t xml:space="preserve">subtlety </w:t>
      </w:r>
      <w:r w:rsidRPr="0055342E">
        <w:rPr>
          <w:rFonts w:ascii="GT Eesti TRP Light" w:hAnsi="GT Eesti TRP Light" w:cs="Lucida Sans Unicode"/>
        </w:rPr>
        <w:t>by adult actors-</w:t>
      </w:r>
      <w:r w:rsidR="00A20552" w:rsidRPr="0055342E">
        <w:rPr>
          <w:rFonts w:ascii="GT Eesti TRP Light" w:hAnsi="GT Eesti TRP Light" w:cs="Lucida Sans Unicode"/>
        </w:rPr>
        <w:t xml:space="preserve"> they step in and out of the action</w:t>
      </w:r>
      <w:r w:rsidR="009B3F31" w:rsidRPr="0055342E">
        <w:rPr>
          <w:rFonts w:ascii="GT Eesti TRP Light" w:hAnsi="GT Eesti TRP Light" w:cs="Lucida Sans Unicode"/>
        </w:rPr>
        <w:t>, commenting and making funny asides</w:t>
      </w:r>
      <w:r w:rsidR="00CC770C" w:rsidRPr="0055342E">
        <w:rPr>
          <w:rFonts w:ascii="GT Eesti TRP Light" w:hAnsi="GT Eesti TRP Light" w:cs="Lucida Sans Unicode"/>
        </w:rPr>
        <w:t xml:space="preserve"> or teasing each other, </w:t>
      </w:r>
      <w:r w:rsidRPr="0055342E">
        <w:rPr>
          <w:rFonts w:ascii="GT Eesti TRP Light" w:hAnsi="GT Eesti TRP Light" w:cs="Lucida Sans Unicode"/>
        </w:rPr>
        <w:t>mov</w:t>
      </w:r>
      <w:r w:rsidR="00A20552" w:rsidRPr="0055342E">
        <w:rPr>
          <w:rFonts w:ascii="GT Eesti TRP Light" w:hAnsi="GT Eesti TRP Light" w:cs="Lucida Sans Unicode"/>
        </w:rPr>
        <w:t>ing</w:t>
      </w:r>
      <w:r w:rsidRPr="0055342E">
        <w:rPr>
          <w:rFonts w:ascii="GT Eesti TRP Light" w:hAnsi="GT Eesti TRP Light" w:cs="Lucida Sans Unicode"/>
        </w:rPr>
        <w:t xml:space="preserve"> around the different sets at will</w:t>
      </w:r>
      <w:r w:rsidR="00A20552" w:rsidRPr="0055342E">
        <w:rPr>
          <w:rFonts w:ascii="GT Eesti TRP Light" w:hAnsi="GT Eesti TRP Light" w:cs="Lucida Sans Unicode"/>
        </w:rPr>
        <w:t>. They</w:t>
      </w:r>
      <w:r w:rsidRPr="0055342E">
        <w:rPr>
          <w:rFonts w:ascii="GT Eesti TRP Light" w:hAnsi="GT Eesti TRP Light" w:cs="Lucida Sans Unicode"/>
        </w:rPr>
        <w:t xml:space="preserve"> often step forward into spotlights to address us directly</w:t>
      </w:r>
      <w:r w:rsidR="00BB5525" w:rsidRPr="0055342E">
        <w:rPr>
          <w:rFonts w:ascii="GT Eesti TRP Light" w:hAnsi="GT Eesti TRP Light" w:cs="Lucida Sans Unicode"/>
        </w:rPr>
        <w:t>, breaking the 4</w:t>
      </w:r>
      <w:r w:rsidR="00BB5525" w:rsidRPr="0055342E">
        <w:rPr>
          <w:rFonts w:ascii="GT Eesti TRP Light" w:hAnsi="GT Eesti TRP Light" w:cs="Lucida Sans Unicode"/>
          <w:vertAlign w:val="superscript"/>
        </w:rPr>
        <w:t>th</w:t>
      </w:r>
      <w:r w:rsidR="00BB5525" w:rsidRPr="0055342E">
        <w:rPr>
          <w:rFonts w:ascii="GT Eesti TRP Light" w:hAnsi="GT Eesti TRP Light" w:cs="Lucida Sans Unicode"/>
        </w:rPr>
        <w:t xml:space="preserve"> wall</w:t>
      </w:r>
      <w:r w:rsidRPr="0055342E">
        <w:rPr>
          <w:rFonts w:ascii="GT Eesti TRP Light" w:hAnsi="GT Eesti TRP Light" w:cs="Lucida Sans Unicode"/>
        </w:rPr>
        <w:t>.</w:t>
      </w:r>
    </w:p>
    <w:p w14:paraId="4CAFDDBF" w14:textId="77777777" w:rsidR="009B3F31" w:rsidRPr="0055342E" w:rsidRDefault="009B3F31" w:rsidP="0055342E">
      <w:pPr>
        <w:jc w:val="both"/>
        <w:rPr>
          <w:rFonts w:ascii="GT Eesti TRP Light" w:hAnsi="GT Eesti TRP Light" w:cs="Lucida Sans Unicode"/>
        </w:rPr>
      </w:pPr>
      <w:r w:rsidRPr="0055342E">
        <w:rPr>
          <w:rFonts w:ascii="GT Eesti TRP Light" w:hAnsi="GT Eesti TRP Light" w:cs="Lucida Sans Unicode"/>
        </w:rPr>
        <w:t xml:space="preserve"> We meet Scout or Jean Louise Finch first- she’s meant to be about 9</w:t>
      </w:r>
      <w:r w:rsidR="00CC770C" w:rsidRPr="0055342E">
        <w:rPr>
          <w:rFonts w:ascii="GT Eesti TRP Light" w:hAnsi="GT Eesti TRP Light" w:cs="Lucida Sans Unicode"/>
        </w:rPr>
        <w:t xml:space="preserve"> but is old beyond her years. Scout is slight with a round </w:t>
      </w:r>
      <w:proofErr w:type="gramStart"/>
      <w:r w:rsidR="00CC770C" w:rsidRPr="0055342E">
        <w:rPr>
          <w:rFonts w:ascii="GT Eesti TRP Light" w:hAnsi="GT Eesti TRP Light" w:cs="Lucida Sans Unicode"/>
        </w:rPr>
        <w:t>innocent</w:t>
      </w:r>
      <w:proofErr w:type="gramEnd"/>
      <w:r w:rsidR="00CC770C" w:rsidRPr="0055342E">
        <w:rPr>
          <w:rFonts w:ascii="GT Eesti TRP Light" w:hAnsi="GT Eesti TRP Light" w:cs="Lucida Sans Unicode"/>
        </w:rPr>
        <w:t xml:space="preserve"> but expressive face framed by bluntly cut blonde bobbed hair, gripped back to one side. She </w:t>
      </w:r>
      <w:r w:rsidR="00BB5525" w:rsidRPr="0055342E">
        <w:rPr>
          <w:rFonts w:ascii="GT Eesti TRP Light" w:hAnsi="GT Eesti TRP Light" w:cs="Lucida Sans Unicode"/>
        </w:rPr>
        <w:t xml:space="preserve">likes to act tough and </w:t>
      </w:r>
      <w:r w:rsidR="00CC770C" w:rsidRPr="0055342E">
        <w:rPr>
          <w:rFonts w:ascii="GT Eesti TRP Light" w:hAnsi="GT Eesti TRP Light" w:cs="Lucida Sans Unicode"/>
        </w:rPr>
        <w:t>is a tomboy, always on the move and getting into scrapes</w:t>
      </w:r>
      <w:r w:rsidR="00D23254" w:rsidRPr="0055342E">
        <w:rPr>
          <w:rFonts w:ascii="GT Eesti TRP Light" w:hAnsi="GT Eesti TRP Light" w:cs="Lucida Sans Unicode"/>
        </w:rPr>
        <w:t>,</w:t>
      </w:r>
      <w:r w:rsidR="00CC770C" w:rsidRPr="0055342E">
        <w:rPr>
          <w:rFonts w:ascii="GT Eesti TRP Light" w:hAnsi="GT Eesti TRP Light" w:cs="Lucida Sans Unicode"/>
        </w:rPr>
        <w:t xml:space="preserve"> with a fiery temper and a vivid imagination. She is prone to speak (or </w:t>
      </w:r>
      <w:proofErr w:type="gramStart"/>
      <w:r w:rsidR="00CC770C" w:rsidRPr="0055342E">
        <w:rPr>
          <w:rFonts w:ascii="GT Eesti TRP Light" w:hAnsi="GT Eesti TRP Light" w:cs="Lucida Sans Unicode"/>
        </w:rPr>
        <w:t>fight )</w:t>
      </w:r>
      <w:proofErr w:type="gramEnd"/>
      <w:r w:rsidR="00CC770C" w:rsidRPr="0055342E">
        <w:rPr>
          <w:rFonts w:ascii="GT Eesti TRP Light" w:hAnsi="GT Eesti TRP Light" w:cs="Lucida Sans Unicode"/>
        </w:rPr>
        <w:t xml:space="preserve"> first and think </w:t>
      </w:r>
      <w:proofErr w:type="gramStart"/>
      <w:r w:rsidR="00CC770C" w:rsidRPr="0055342E">
        <w:rPr>
          <w:rFonts w:ascii="GT Eesti TRP Light" w:hAnsi="GT Eesti TRP Light" w:cs="Lucida Sans Unicode"/>
        </w:rPr>
        <w:t>later !</w:t>
      </w:r>
      <w:proofErr w:type="gramEnd"/>
      <w:r w:rsidR="00CC770C" w:rsidRPr="0055342E">
        <w:rPr>
          <w:rFonts w:ascii="GT Eesti TRP Light" w:hAnsi="GT Eesti TRP Light" w:cs="Lucida Sans Unicode"/>
        </w:rPr>
        <w:t xml:space="preserve"> Scout is dressed for action in baggy, faded denim dungarees over a pale</w:t>
      </w:r>
      <w:r w:rsidR="00BB5525" w:rsidRPr="0055342E">
        <w:rPr>
          <w:rFonts w:ascii="GT Eesti TRP Light" w:hAnsi="GT Eesti TRP Light" w:cs="Lucida Sans Unicode"/>
        </w:rPr>
        <w:t>,</w:t>
      </w:r>
      <w:r w:rsidR="00CC770C" w:rsidRPr="0055342E">
        <w:rPr>
          <w:rFonts w:ascii="GT Eesti TRP Light" w:hAnsi="GT Eesti TRP Light" w:cs="Lucida Sans Unicode"/>
        </w:rPr>
        <w:t xml:space="preserve"> short</w:t>
      </w:r>
      <w:r w:rsidR="00BB5525" w:rsidRPr="0055342E">
        <w:rPr>
          <w:rFonts w:ascii="GT Eesti TRP Light" w:hAnsi="GT Eesti TRP Light" w:cs="Lucida Sans Unicode"/>
        </w:rPr>
        <w:t>-</w:t>
      </w:r>
      <w:r w:rsidR="00CC770C" w:rsidRPr="0055342E">
        <w:rPr>
          <w:rFonts w:ascii="GT Eesti TRP Light" w:hAnsi="GT Eesti TRP Light" w:cs="Lucida Sans Unicode"/>
        </w:rPr>
        <w:t>sleeved blouse sprigged with small red</w:t>
      </w:r>
      <w:r w:rsidR="007E06EB" w:rsidRPr="0055342E">
        <w:rPr>
          <w:rFonts w:ascii="GT Eesti TRP Light" w:hAnsi="GT Eesti TRP Light" w:cs="Lucida Sans Unicode"/>
        </w:rPr>
        <w:t>,</w:t>
      </w:r>
      <w:r w:rsidR="00CC770C" w:rsidRPr="0055342E">
        <w:rPr>
          <w:rFonts w:ascii="GT Eesti TRP Light" w:hAnsi="GT Eesti TRP Light" w:cs="Lucida Sans Unicode"/>
        </w:rPr>
        <w:t xml:space="preserve"> white and blue flowers.</w:t>
      </w:r>
      <w:r w:rsidR="00D23254" w:rsidRPr="0055342E">
        <w:rPr>
          <w:rFonts w:ascii="GT Eesti TRP Light" w:hAnsi="GT Eesti TRP Light" w:cs="Lucida Sans Unicode"/>
        </w:rPr>
        <w:t xml:space="preserve"> Her shoes are scuffed and her socks fall </w:t>
      </w:r>
      <w:proofErr w:type="gramStart"/>
      <w:r w:rsidR="00D23254" w:rsidRPr="0055342E">
        <w:rPr>
          <w:rFonts w:ascii="GT Eesti TRP Light" w:hAnsi="GT Eesti TRP Light" w:cs="Lucida Sans Unicode"/>
        </w:rPr>
        <w:t>down !</w:t>
      </w:r>
      <w:proofErr w:type="gramEnd"/>
      <w:r w:rsidR="00D23254" w:rsidRPr="0055342E">
        <w:rPr>
          <w:rFonts w:ascii="GT Eesti TRP Light" w:hAnsi="GT Eesti TRP Light" w:cs="Lucida Sans Unicode"/>
        </w:rPr>
        <w:t xml:space="preserve"> She has a great aversion for dresses or anything feminine......</w:t>
      </w:r>
    </w:p>
    <w:p w14:paraId="11DACA9F" w14:textId="77777777" w:rsidR="00D23254" w:rsidRPr="0055342E" w:rsidRDefault="00D23254" w:rsidP="0055342E">
      <w:pPr>
        <w:jc w:val="both"/>
        <w:rPr>
          <w:rFonts w:ascii="GT Eesti TRP Light" w:hAnsi="GT Eesti TRP Light" w:cs="Lucida Sans Unicode"/>
        </w:rPr>
      </w:pPr>
      <w:r w:rsidRPr="0055342E">
        <w:rPr>
          <w:rFonts w:ascii="GT Eesti TRP Light" w:hAnsi="GT Eesti TRP Light" w:cs="Lucida Sans Unicode"/>
        </w:rPr>
        <w:t xml:space="preserve"> Her brother Jeremy or Jem is 4 years older and </w:t>
      </w:r>
      <w:r w:rsidR="00BB5525" w:rsidRPr="0055342E">
        <w:rPr>
          <w:rFonts w:ascii="GT Eesti TRP Light" w:hAnsi="GT Eesti TRP Light" w:cs="Lucida Sans Unicode"/>
        </w:rPr>
        <w:t xml:space="preserve">as a teenager is </w:t>
      </w:r>
      <w:r w:rsidRPr="0055342E">
        <w:rPr>
          <w:rFonts w:ascii="GT Eesti TRP Light" w:hAnsi="GT Eesti TRP Light" w:cs="Lucida Sans Unicode"/>
        </w:rPr>
        <w:t>beginning to question his</w:t>
      </w:r>
      <w:r w:rsidR="00BB5525" w:rsidRPr="0055342E">
        <w:rPr>
          <w:rFonts w:ascii="GT Eesti TRP Light" w:hAnsi="GT Eesti TRP Light" w:cs="Lucida Sans Unicode"/>
        </w:rPr>
        <w:t xml:space="preserve"> father and his</w:t>
      </w:r>
      <w:r w:rsidRPr="0055342E">
        <w:rPr>
          <w:rFonts w:ascii="GT Eesti TRP Light" w:hAnsi="GT Eesti TRP Light" w:cs="Lucida Sans Unicode"/>
        </w:rPr>
        <w:t xml:space="preserve"> comfortable life in the small country town of Maycomb. Jem is tall and strong with slicked-back short, dark hair- he wears </w:t>
      </w:r>
      <w:r w:rsidR="00BB5525" w:rsidRPr="0055342E">
        <w:rPr>
          <w:rFonts w:ascii="GT Eesti TRP Light" w:hAnsi="GT Eesti TRP Light" w:cs="Lucida Sans Unicode"/>
        </w:rPr>
        <w:t xml:space="preserve">overly </w:t>
      </w:r>
      <w:proofErr w:type="gramStart"/>
      <w:r w:rsidR="00BB5525" w:rsidRPr="0055342E">
        <w:rPr>
          <w:rFonts w:ascii="GT Eesti TRP Light" w:hAnsi="GT Eesti TRP Light" w:cs="Lucida Sans Unicode"/>
        </w:rPr>
        <w:t xml:space="preserve">large </w:t>
      </w:r>
      <w:r w:rsidRPr="0055342E">
        <w:rPr>
          <w:rFonts w:ascii="GT Eesti TRP Light" w:hAnsi="GT Eesti TRP Light" w:cs="Lucida Sans Unicode"/>
        </w:rPr>
        <w:t>long</w:t>
      </w:r>
      <w:proofErr w:type="gramEnd"/>
      <w:r w:rsidRPr="0055342E">
        <w:rPr>
          <w:rFonts w:ascii="GT Eesti TRP Light" w:hAnsi="GT Eesti TRP Light" w:cs="Lucida Sans Unicode"/>
        </w:rPr>
        <w:t xml:space="preserve"> brown pants or trousers, belted at the waist over a short sleeved blue and white checked cotton shirt with </w:t>
      </w:r>
      <w:r w:rsidR="00BB5525" w:rsidRPr="0055342E">
        <w:rPr>
          <w:rFonts w:ascii="GT Eesti TRP Light" w:hAnsi="GT Eesti TRP Light" w:cs="Lucida Sans Unicode"/>
        </w:rPr>
        <w:t xml:space="preserve">old </w:t>
      </w:r>
      <w:r w:rsidRPr="0055342E">
        <w:rPr>
          <w:rFonts w:ascii="GT Eesti TRP Light" w:hAnsi="GT Eesti TRP Light" w:cs="Lucida Sans Unicode"/>
        </w:rPr>
        <w:t>leather shoes. Jem and Scout often fight or argue but are fiercely protective of each other and their father, Atticus</w:t>
      </w:r>
      <w:r w:rsidR="00675321" w:rsidRPr="0055342E">
        <w:rPr>
          <w:rFonts w:ascii="GT Eesti TRP Light" w:hAnsi="GT Eesti TRP Light" w:cs="Lucida Sans Unicode"/>
        </w:rPr>
        <w:t>.</w:t>
      </w:r>
    </w:p>
    <w:p w14:paraId="119BEE43" w14:textId="77777777" w:rsidR="00D96368" w:rsidRPr="0055342E" w:rsidRDefault="00D96368" w:rsidP="0055342E">
      <w:pPr>
        <w:jc w:val="both"/>
        <w:rPr>
          <w:rFonts w:ascii="GT Eesti TRP Light" w:hAnsi="GT Eesti TRP Light" w:cs="Lucida Sans Unicode"/>
        </w:rPr>
      </w:pPr>
      <w:r w:rsidRPr="0055342E">
        <w:rPr>
          <w:rFonts w:ascii="GT Eesti TRP Light" w:hAnsi="GT Eesti TRP Light" w:cs="Lucida Sans Unicode"/>
        </w:rPr>
        <w:t xml:space="preserve">Dill- or Charles Baker Harris to give him his full title- is staying with his Aunt Rachel a few houses away. He soon becomes firm friends with the Finch children and readily joins in with their many games and adventures. Dill is an only child, just older than Scout. He is tall and slight with </w:t>
      </w:r>
      <w:r w:rsidR="00D15172" w:rsidRPr="0055342E">
        <w:rPr>
          <w:rFonts w:ascii="GT Eesti TRP Light" w:hAnsi="GT Eesti TRP Light" w:cs="Lucida Sans Unicode"/>
        </w:rPr>
        <w:t xml:space="preserve">short, </w:t>
      </w:r>
      <w:r w:rsidRPr="0055342E">
        <w:rPr>
          <w:rFonts w:ascii="GT Eesti TRP Light" w:hAnsi="GT Eesti TRP Light" w:cs="Lucida Sans Unicode"/>
        </w:rPr>
        <w:t>fine, light brown hair</w:t>
      </w:r>
      <w:r w:rsidR="00D15172" w:rsidRPr="0055342E">
        <w:rPr>
          <w:rFonts w:ascii="GT Eesti TRP Light" w:hAnsi="GT Eesti TRP Light" w:cs="Lucida Sans Unicode"/>
        </w:rPr>
        <w:t>,</w:t>
      </w:r>
      <w:r w:rsidRPr="0055342E">
        <w:rPr>
          <w:rFonts w:ascii="GT Eesti TRP Light" w:hAnsi="GT Eesti TRP Light" w:cs="Lucida Sans Unicode"/>
        </w:rPr>
        <w:t xml:space="preserve"> delicate features</w:t>
      </w:r>
      <w:r w:rsidR="00D15172" w:rsidRPr="0055342E">
        <w:rPr>
          <w:rFonts w:ascii="GT Eesti TRP Light" w:hAnsi="GT Eesti TRP Light" w:cs="Lucida Sans Unicode"/>
        </w:rPr>
        <w:t xml:space="preserve"> and</w:t>
      </w:r>
      <w:r w:rsidRPr="0055342E">
        <w:rPr>
          <w:rFonts w:ascii="GT Eesti TRP Light" w:hAnsi="GT Eesti TRP Light" w:cs="Lucida Sans Unicode"/>
        </w:rPr>
        <w:t xml:space="preserve"> wears gold rimmed spectacles</w:t>
      </w:r>
      <w:r w:rsidR="00D15172" w:rsidRPr="0055342E">
        <w:rPr>
          <w:rFonts w:ascii="GT Eesti TRP Light" w:hAnsi="GT Eesti TRP Light" w:cs="Lucida Sans Unicode"/>
        </w:rPr>
        <w:t xml:space="preserve">. Dill is dressed in navy canvas shoes and pale blue cotton trousers held up by brown leather braces over a </w:t>
      </w:r>
      <w:r w:rsidR="0016605E" w:rsidRPr="0055342E">
        <w:rPr>
          <w:rFonts w:ascii="GT Eesti TRP Light" w:hAnsi="GT Eesti TRP Light" w:cs="Lucida Sans Unicode"/>
        </w:rPr>
        <w:t xml:space="preserve">bold </w:t>
      </w:r>
      <w:r w:rsidR="00D15172" w:rsidRPr="0055342E">
        <w:rPr>
          <w:rFonts w:ascii="GT Eesti TRP Light" w:hAnsi="GT Eesti TRP Light" w:cs="Lucida Sans Unicode"/>
        </w:rPr>
        <w:t xml:space="preserve">yellow, brown and cream striped T shirt. Dill loves a good story and has a great sense of the </w:t>
      </w:r>
      <w:proofErr w:type="gramStart"/>
      <w:r w:rsidR="00D15172" w:rsidRPr="0055342E">
        <w:rPr>
          <w:rFonts w:ascii="GT Eesti TRP Light" w:hAnsi="GT Eesti TRP Light" w:cs="Lucida Sans Unicode"/>
        </w:rPr>
        <w:t>dramatic !</w:t>
      </w:r>
      <w:proofErr w:type="gramEnd"/>
      <w:r w:rsidR="00D15172" w:rsidRPr="0055342E">
        <w:rPr>
          <w:rFonts w:ascii="GT Eesti TRP Light" w:hAnsi="GT Eesti TRP Light" w:cs="Lucida Sans Unicode"/>
        </w:rPr>
        <w:t xml:space="preserve"> He</w:t>
      </w:r>
      <w:r w:rsidR="008A3D23" w:rsidRPr="0055342E">
        <w:rPr>
          <w:rFonts w:ascii="GT Eesti TRP Light" w:hAnsi="GT Eesti TRP Light" w:cs="Lucida Sans Unicode"/>
        </w:rPr>
        <w:t xml:space="preserve"> is vulnerable </w:t>
      </w:r>
      <w:proofErr w:type="gramStart"/>
      <w:r w:rsidR="008A3D23" w:rsidRPr="0055342E">
        <w:rPr>
          <w:rFonts w:ascii="GT Eesti TRP Light" w:hAnsi="GT Eesti TRP Light" w:cs="Lucida Sans Unicode"/>
        </w:rPr>
        <w:t xml:space="preserve">and </w:t>
      </w:r>
      <w:r w:rsidR="00D15172" w:rsidRPr="0055342E">
        <w:rPr>
          <w:rFonts w:ascii="GT Eesti TRP Light" w:hAnsi="GT Eesti TRP Light" w:cs="Lucida Sans Unicode"/>
        </w:rPr>
        <w:t>also</w:t>
      </w:r>
      <w:proofErr w:type="gramEnd"/>
      <w:r w:rsidR="00D15172" w:rsidRPr="0055342E">
        <w:rPr>
          <w:rFonts w:ascii="GT Eesti TRP Light" w:hAnsi="GT Eesti TRP Light" w:cs="Lucida Sans Unicode"/>
        </w:rPr>
        <w:t xml:space="preserve"> very sensitive and compassionate for one so young.</w:t>
      </w:r>
    </w:p>
    <w:p w14:paraId="2610322B" w14:textId="77777777" w:rsidR="00D15172" w:rsidRPr="0055342E" w:rsidRDefault="00D15172" w:rsidP="0055342E">
      <w:pPr>
        <w:jc w:val="both"/>
        <w:rPr>
          <w:rFonts w:ascii="GT Eesti TRP Light" w:hAnsi="GT Eesti TRP Light" w:cs="Lucida Sans Unicode"/>
        </w:rPr>
      </w:pPr>
      <w:r w:rsidRPr="0055342E">
        <w:rPr>
          <w:rFonts w:ascii="GT Eesti TRP Light" w:hAnsi="GT Eesti TRP Light" w:cs="Lucida Sans Unicode"/>
        </w:rPr>
        <w:t>Once we’ve met the 3 children they lead us into the court room for the beginning of the very serious trial against Tom Robinson. The main pieces of th</w:t>
      </w:r>
      <w:r w:rsidR="00B31EFE" w:rsidRPr="0055342E">
        <w:rPr>
          <w:rFonts w:ascii="GT Eesti TRP Light" w:hAnsi="GT Eesti TRP Light" w:cs="Lucida Sans Unicode"/>
        </w:rPr>
        <w:t xml:space="preserve">is important </w:t>
      </w:r>
      <w:r w:rsidRPr="0055342E">
        <w:rPr>
          <w:rFonts w:ascii="GT Eesti TRP Light" w:hAnsi="GT Eesti TRP Light" w:cs="Lucida Sans Unicode"/>
        </w:rPr>
        <w:t>set are moved by members of the ensemble cast who then become townspeople</w:t>
      </w:r>
      <w:r w:rsidR="0016605E" w:rsidRPr="0055342E">
        <w:rPr>
          <w:rFonts w:ascii="GT Eesti TRP Light" w:hAnsi="GT Eesti TRP Light" w:cs="Lucida Sans Unicode"/>
        </w:rPr>
        <w:t xml:space="preserve"> watching the proceedings</w:t>
      </w:r>
      <w:r w:rsidRPr="0055342E">
        <w:rPr>
          <w:rFonts w:ascii="GT Eesti TRP Light" w:hAnsi="GT Eesti TRP Light" w:cs="Lucida Sans Unicode"/>
        </w:rPr>
        <w:t>.</w:t>
      </w:r>
    </w:p>
    <w:p w14:paraId="56616D71" w14:textId="77777777" w:rsidR="00D15172" w:rsidRPr="0055342E" w:rsidRDefault="00D15172" w:rsidP="0055342E">
      <w:pPr>
        <w:jc w:val="both"/>
        <w:rPr>
          <w:rFonts w:ascii="GT Eesti TRP Light" w:hAnsi="GT Eesti TRP Light" w:cs="Lucida Sans Unicode"/>
        </w:rPr>
      </w:pPr>
      <w:r w:rsidRPr="0055342E">
        <w:rPr>
          <w:rFonts w:ascii="GT Eesti TRP Light" w:hAnsi="GT Eesti TRP Light" w:cs="Lucida Sans Unicode"/>
        </w:rPr>
        <w:t xml:space="preserve">The court </w:t>
      </w:r>
      <w:r w:rsidR="00727E94" w:rsidRPr="0055342E">
        <w:rPr>
          <w:rFonts w:ascii="GT Eesti TRP Light" w:hAnsi="GT Eesti TRP Light" w:cs="Lucida Sans Unicode"/>
        </w:rPr>
        <w:t xml:space="preserve">room is rapidly assembled before us- the huge, </w:t>
      </w:r>
      <w:r w:rsidR="0016605E" w:rsidRPr="0055342E">
        <w:rPr>
          <w:rFonts w:ascii="GT Eesti TRP Light" w:hAnsi="GT Eesti TRP Light" w:cs="Lucida Sans Unicode"/>
        </w:rPr>
        <w:t xml:space="preserve">cream </w:t>
      </w:r>
      <w:r w:rsidR="00727E94" w:rsidRPr="0055342E">
        <w:rPr>
          <w:rFonts w:ascii="GT Eesti TRP Light" w:hAnsi="GT Eesti TRP Light" w:cs="Lucida Sans Unicode"/>
        </w:rPr>
        <w:t>wooden judicial bench</w:t>
      </w:r>
      <w:r w:rsidR="00BE374A" w:rsidRPr="0055342E">
        <w:rPr>
          <w:rFonts w:ascii="GT Eesti TRP Light" w:hAnsi="GT Eesti TRP Light" w:cs="Lucida Sans Unicode"/>
        </w:rPr>
        <w:t xml:space="preserve">, </w:t>
      </w:r>
      <w:r w:rsidR="00B31EFE" w:rsidRPr="0055342E">
        <w:rPr>
          <w:rFonts w:ascii="GT Eesti TRP Light" w:hAnsi="GT Eesti TRP Light" w:cs="Lucida Sans Unicode"/>
        </w:rPr>
        <w:t xml:space="preserve">complete </w:t>
      </w:r>
      <w:r w:rsidR="00BE374A" w:rsidRPr="0055342E">
        <w:rPr>
          <w:rFonts w:ascii="GT Eesti TRP Light" w:hAnsi="GT Eesti TRP Light" w:cs="Lucida Sans Unicode"/>
        </w:rPr>
        <w:t>with a gavel and legal tomes,</w:t>
      </w:r>
      <w:r w:rsidR="00727E94" w:rsidRPr="0055342E">
        <w:rPr>
          <w:rFonts w:ascii="GT Eesti TRP Light" w:hAnsi="GT Eesti TRP Light" w:cs="Lucida Sans Unicode"/>
        </w:rPr>
        <w:t xml:space="preserve"> is placed centrally. Behind it is a large chair </w:t>
      </w:r>
      <w:r w:rsidR="0016605E" w:rsidRPr="0055342E">
        <w:rPr>
          <w:rFonts w:ascii="GT Eesti TRP Light" w:hAnsi="GT Eesti TRP Light" w:cs="Lucida Sans Unicode"/>
        </w:rPr>
        <w:t xml:space="preserve">that </w:t>
      </w:r>
      <w:r w:rsidR="00727E94" w:rsidRPr="0055342E">
        <w:rPr>
          <w:rFonts w:ascii="GT Eesti TRP Light" w:hAnsi="GT Eesti TRP Light" w:cs="Lucida Sans Unicode"/>
        </w:rPr>
        <w:t>is flanked on its left by the furled American flag</w:t>
      </w:r>
      <w:r w:rsidR="00BE374A" w:rsidRPr="0055342E">
        <w:rPr>
          <w:rFonts w:ascii="GT Eesti TRP Light" w:hAnsi="GT Eesti TRP Light" w:cs="Lucida Sans Unicode"/>
        </w:rPr>
        <w:t>. On its right is</w:t>
      </w:r>
      <w:r w:rsidR="00727E94" w:rsidRPr="0055342E">
        <w:rPr>
          <w:rFonts w:ascii="GT Eesti TRP Light" w:hAnsi="GT Eesti TRP Light" w:cs="Lucida Sans Unicode"/>
        </w:rPr>
        <w:t xml:space="preserve"> the flag of the state of Alabama </w:t>
      </w:r>
      <w:proofErr w:type="gramStart"/>
      <w:r w:rsidR="00727E94" w:rsidRPr="0055342E">
        <w:rPr>
          <w:rFonts w:ascii="GT Eesti TRP Light" w:hAnsi="GT Eesti TRP Light" w:cs="Lucida Sans Unicode"/>
        </w:rPr>
        <w:t>( a</w:t>
      </w:r>
      <w:proofErr w:type="gramEnd"/>
      <w:r w:rsidR="00727E94" w:rsidRPr="0055342E">
        <w:rPr>
          <w:rFonts w:ascii="GT Eesti TRP Light" w:hAnsi="GT Eesti TRP Light" w:cs="Lucida Sans Unicode"/>
        </w:rPr>
        <w:t xml:space="preserve"> red diagonal cross on a white field</w:t>
      </w:r>
      <w:proofErr w:type="gramStart"/>
      <w:r w:rsidR="00BE374A" w:rsidRPr="0055342E">
        <w:rPr>
          <w:rFonts w:ascii="GT Eesti TRP Light" w:hAnsi="GT Eesti TRP Light" w:cs="Lucida Sans Unicode"/>
        </w:rPr>
        <w:t>.</w:t>
      </w:r>
      <w:r w:rsidR="00727E94" w:rsidRPr="0055342E">
        <w:rPr>
          <w:rFonts w:ascii="GT Eesti TRP Light" w:hAnsi="GT Eesti TRP Light" w:cs="Lucida Sans Unicode"/>
        </w:rPr>
        <w:t xml:space="preserve"> )</w:t>
      </w:r>
      <w:proofErr w:type="gramEnd"/>
      <w:r w:rsidR="00BE374A" w:rsidRPr="0055342E">
        <w:rPr>
          <w:rFonts w:ascii="GT Eesti TRP Light" w:hAnsi="GT Eesti TRP Light" w:cs="Lucida Sans Unicode"/>
        </w:rPr>
        <w:t xml:space="preserve"> </w:t>
      </w:r>
    </w:p>
    <w:p w14:paraId="72B06F60" w14:textId="77777777" w:rsidR="00BE374A" w:rsidRPr="0055342E" w:rsidRDefault="00BE374A" w:rsidP="0055342E">
      <w:pPr>
        <w:jc w:val="both"/>
        <w:rPr>
          <w:rFonts w:ascii="GT Eesti TRP Light" w:hAnsi="GT Eesti TRP Light" w:cs="Lucida Sans Unicode"/>
        </w:rPr>
      </w:pPr>
      <w:r w:rsidRPr="0055342E">
        <w:rPr>
          <w:rFonts w:ascii="GT Eesti TRP Light" w:hAnsi="GT Eesti TRP Light" w:cs="Lucida Sans Unicode"/>
        </w:rPr>
        <w:lastRenderedPageBreak/>
        <w:t xml:space="preserve">In front of the bench, looking out towards us, is the witness stand - a heavy wooden chair with arms. The jury benches are to the left of the judge-here left empty </w:t>
      </w:r>
      <w:proofErr w:type="gramStart"/>
      <w:r w:rsidRPr="0055342E">
        <w:rPr>
          <w:rFonts w:ascii="GT Eesti TRP Light" w:hAnsi="GT Eesti TRP Light" w:cs="Lucida Sans Unicode"/>
        </w:rPr>
        <w:t>( or</w:t>
      </w:r>
      <w:proofErr w:type="gramEnd"/>
      <w:r w:rsidRPr="0055342E">
        <w:rPr>
          <w:rFonts w:ascii="GT Eesti TRP Light" w:hAnsi="GT Eesti TRP Light" w:cs="Lucida Sans Unicode"/>
        </w:rPr>
        <w:t xml:space="preserve"> we’d need another 12 male </w:t>
      </w:r>
      <w:proofErr w:type="gramStart"/>
      <w:r w:rsidRPr="0055342E">
        <w:rPr>
          <w:rFonts w:ascii="GT Eesti TRP Light" w:hAnsi="GT Eesti TRP Light" w:cs="Lucida Sans Unicode"/>
        </w:rPr>
        <w:t>actors !</w:t>
      </w:r>
      <w:proofErr w:type="gramEnd"/>
      <w:r w:rsidRPr="0055342E">
        <w:rPr>
          <w:rFonts w:ascii="GT Eesti TRP Light" w:hAnsi="GT Eesti TRP Light" w:cs="Lucida Sans Unicode"/>
        </w:rPr>
        <w:t xml:space="preserve"> )  During the court scenes the 2 attorneys tend to look out towards the audience when addressing the jury, cleverly including us in the action</w:t>
      </w:r>
      <w:r w:rsidR="00B31EFE" w:rsidRPr="0055342E">
        <w:rPr>
          <w:rFonts w:ascii="GT Eesti TRP Light" w:hAnsi="GT Eesti TRP Light" w:cs="Lucida Sans Unicode"/>
        </w:rPr>
        <w:t>, argument</w:t>
      </w:r>
      <w:r w:rsidRPr="0055342E">
        <w:rPr>
          <w:rFonts w:ascii="GT Eesti TRP Light" w:hAnsi="GT Eesti TRP Light" w:cs="Lucida Sans Unicode"/>
        </w:rPr>
        <w:t xml:space="preserve"> and decision-making.</w:t>
      </w:r>
    </w:p>
    <w:p w14:paraId="75ADA238" w14:textId="77777777" w:rsidR="00BE374A" w:rsidRPr="0055342E" w:rsidRDefault="00BE374A" w:rsidP="0055342E">
      <w:pPr>
        <w:jc w:val="both"/>
        <w:rPr>
          <w:rFonts w:ascii="GT Eesti TRP Light" w:hAnsi="GT Eesti TRP Light" w:cs="Lucida Sans Unicode"/>
        </w:rPr>
      </w:pPr>
      <w:r w:rsidRPr="0055342E">
        <w:rPr>
          <w:rFonts w:ascii="GT Eesti TRP Light" w:hAnsi="GT Eesti TRP Light" w:cs="Lucida Sans Unicode"/>
        </w:rPr>
        <w:t xml:space="preserve">The public </w:t>
      </w:r>
      <w:proofErr w:type="gramStart"/>
      <w:r w:rsidRPr="0055342E">
        <w:rPr>
          <w:rFonts w:ascii="GT Eesti TRP Light" w:hAnsi="GT Eesti TRP Light" w:cs="Lucida Sans Unicode"/>
        </w:rPr>
        <w:t xml:space="preserve">gallery </w:t>
      </w:r>
      <w:r w:rsidR="0016605E" w:rsidRPr="0055342E">
        <w:rPr>
          <w:rFonts w:ascii="GT Eesti TRP Light" w:hAnsi="GT Eesti TRP Light" w:cs="Lucida Sans Unicode"/>
        </w:rPr>
        <w:t xml:space="preserve"> for</w:t>
      </w:r>
      <w:proofErr w:type="gramEnd"/>
      <w:r w:rsidR="0016605E" w:rsidRPr="0055342E">
        <w:rPr>
          <w:rFonts w:ascii="GT Eesti TRP Light" w:hAnsi="GT Eesti TRP Light" w:cs="Lucida Sans Unicode"/>
        </w:rPr>
        <w:t xml:space="preserve"> white people only, </w:t>
      </w:r>
      <w:r w:rsidRPr="0055342E">
        <w:rPr>
          <w:rFonts w:ascii="GT Eesti TRP Light" w:hAnsi="GT Eesti TRP Light" w:cs="Lucida Sans Unicode"/>
        </w:rPr>
        <w:t xml:space="preserve">is set to the right of the bench and like the other heavy furniture is painted cream and </w:t>
      </w:r>
      <w:r w:rsidR="0016605E" w:rsidRPr="0055342E">
        <w:rPr>
          <w:rFonts w:ascii="GT Eesti TRP Light" w:hAnsi="GT Eesti TRP Light" w:cs="Lucida Sans Unicode"/>
        </w:rPr>
        <w:t xml:space="preserve">edged in </w:t>
      </w:r>
      <w:r w:rsidRPr="0055342E">
        <w:rPr>
          <w:rFonts w:ascii="GT Eesti TRP Light" w:hAnsi="GT Eesti TRP Light" w:cs="Lucida Sans Unicode"/>
        </w:rPr>
        <w:t xml:space="preserve">dark brown. </w:t>
      </w:r>
      <w:r w:rsidR="00A22384" w:rsidRPr="0055342E">
        <w:rPr>
          <w:rFonts w:ascii="GT Eesti TRP Light" w:hAnsi="GT Eesti TRP Light" w:cs="Lucida Sans Unicode"/>
        </w:rPr>
        <w:t xml:space="preserve">In </w:t>
      </w:r>
      <w:r w:rsidRPr="0055342E">
        <w:rPr>
          <w:rFonts w:ascii="GT Eesti TRP Light" w:hAnsi="GT Eesti TRP Light" w:cs="Lucida Sans Unicode"/>
        </w:rPr>
        <w:t>front of the bench</w:t>
      </w:r>
      <w:r w:rsidR="00A22384" w:rsidRPr="0055342E">
        <w:rPr>
          <w:rFonts w:ascii="GT Eesti TRP Light" w:hAnsi="GT Eesti TRP Light" w:cs="Lucida Sans Unicode"/>
        </w:rPr>
        <w:t xml:space="preserve"> on the left,</w:t>
      </w:r>
      <w:r w:rsidR="0016605E" w:rsidRPr="0055342E">
        <w:rPr>
          <w:rFonts w:ascii="GT Eesti TRP Light" w:hAnsi="GT Eesti TRP Light" w:cs="Lucida Sans Unicode"/>
        </w:rPr>
        <w:t xml:space="preserve"> nearest to us,</w:t>
      </w:r>
      <w:r w:rsidR="00A22384" w:rsidRPr="0055342E">
        <w:rPr>
          <w:rFonts w:ascii="GT Eesti TRP Light" w:hAnsi="GT Eesti TRP Light" w:cs="Lucida Sans Unicode"/>
        </w:rPr>
        <w:t xml:space="preserve"> is a diagonally placed wooden desk and 2 chairs for the defence lawyer Atticus and his client. In the same position opposite on the right is matching furniture for the prosecution.</w:t>
      </w:r>
    </w:p>
    <w:p w14:paraId="2135315C" w14:textId="77777777" w:rsidR="00A22384" w:rsidRPr="0055342E" w:rsidRDefault="00A22384" w:rsidP="0055342E">
      <w:pPr>
        <w:jc w:val="both"/>
        <w:rPr>
          <w:rFonts w:ascii="GT Eesti TRP Light" w:hAnsi="GT Eesti TRP Light" w:cs="Lucida Sans Unicode"/>
        </w:rPr>
      </w:pPr>
      <w:r w:rsidRPr="0055342E">
        <w:rPr>
          <w:rFonts w:ascii="GT Eesti TRP Light" w:hAnsi="GT Eesti TRP Light" w:cs="Lucida Sans Unicode"/>
        </w:rPr>
        <w:t xml:space="preserve"> The upper floor gallery for the black community is represented by an uncomfortable wooden bench </w:t>
      </w:r>
      <w:r w:rsidR="007E06EB" w:rsidRPr="0055342E">
        <w:rPr>
          <w:rFonts w:ascii="GT Eesti TRP Light" w:hAnsi="GT Eesti TRP Light" w:cs="Lucida Sans Unicode"/>
        </w:rPr>
        <w:t xml:space="preserve">along </w:t>
      </w:r>
      <w:r w:rsidRPr="0055342E">
        <w:rPr>
          <w:rFonts w:ascii="GT Eesti TRP Light" w:hAnsi="GT Eesti TRP Light" w:cs="Lucida Sans Unicode"/>
        </w:rPr>
        <w:t xml:space="preserve">the left </w:t>
      </w:r>
      <w:r w:rsidR="007E06EB" w:rsidRPr="0055342E">
        <w:rPr>
          <w:rFonts w:ascii="GT Eesti TRP Light" w:hAnsi="GT Eesti TRP Light" w:cs="Lucida Sans Unicode"/>
        </w:rPr>
        <w:t xml:space="preserve">wall, </w:t>
      </w:r>
      <w:r w:rsidRPr="0055342E">
        <w:rPr>
          <w:rFonts w:ascii="GT Eesti TRP Light" w:hAnsi="GT Eesti TRP Light" w:cs="Lucida Sans Unicode"/>
        </w:rPr>
        <w:t>at the front of the stage-state segregation rules are followed in the court room</w:t>
      </w:r>
      <w:r w:rsidR="00B31EFE" w:rsidRPr="0055342E">
        <w:rPr>
          <w:rFonts w:ascii="GT Eesti TRP Light" w:hAnsi="GT Eesti TRP Light" w:cs="Lucida Sans Unicode"/>
        </w:rPr>
        <w:t xml:space="preserve">, as in many other public places. The court is brightly lit throughout by 4 </w:t>
      </w:r>
      <w:r w:rsidR="0016605E" w:rsidRPr="0055342E">
        <w:rPr>
          <w:rFonts w:ascii="GT Eesti TRP Light" w:hAnsi="GT Eesti TRP Light" w:cs="Lucida Sans Unicode"/>
        </w:rPr>
        <w:t xml:space="preserve">bowl-shaped </w:t>
      </w:r>
      <w:r w:rsidR="00B31EFE" w:rsidRPr="0055342E">
        <w:rPr>
          <w:rFonts w:ascii="GT Eesti TRP Light" w:hAnsi="GT Eesti TRP Light" w:cs="Lucida Sans Unicode"/>
        </w:rPr>
        <w:t>pendant glass lamps.</w:t>
      </w:r>
      <w:r w:rsidRPr="0055342E">
        <w:rPr>
          <w:rFonts w:ascii="GT Eesti TRP Light" w:hAnsi="GT Eesti TRP Light" w:cs="Lucida Sans Unicode"/>
        </w:rPr>
        <w:t xml:space="preserve"> </w:t>
      </w:r>
      <w:r w:rsidR="00B31EFE" w:rsidRPr="0055342E">
        <w:rPr>
          <w:rFonts w:ascii="GT Eesti TRP Light" w:hAnsi="GT Eesti TRP Light" w:cs="Lucida Sans Unicode"/>
        </w:rPr>
        <w:t xml:space="preserve"> This set is cleared and rapidly reset many times throughout the show as the story flips backwards and forwards in time and place.</w:t>
      </w:r>
    </w:p>
    <w:p w14:paraId="10B3695F" w14:textId="77777777" w:rsidR="00B31EFE" w:rsidRPr="0055342E" w:rsidRDefault="00B31EFE" w:rsidP="0055342E">
      <w:pPr>
        <w:jc w:val="both"/>
        <w:rPr>
          <w:rFonts w:ascii="GT Eesti TRP Light" w:hAnsi="GT Eesti TRP Light" w:cs="Lucida Sans Unicode"/>
        </w:rPr>
      </w:pPr>
      <w:r w:rsidRPr="0055342E">
        <w:rPr>
          <w:rFonts w:ascii="GT Eesti TRP Light" w:hAnsi="GT Eesti TRP Light" w:cs="Lucida Sans Unicode"/>
        </w:rPr>
        <w:t>The court has two bailiffs</w:t>
      </w:r>
      <w:r w:rsidR="00EA6FBF" w:rsidRPr="0055342E">
        <w:rPr>
          <w:rFonts w:ascii="GT Eesti TRP Light" w:hAnsi="GT Eesti TRP Light" w:cs="Lucida Sans Unicode"/>
        </w:rPr>
        <w:t xml:space="preserve"> </w:t>
      </w:r>
      <w:proofErr w:type="gramStart"/>
      <w:r w:rsidR="00EA6FBF" w:rsidRPr="0055342E">
        <w:rPr>
          <w:rFonts w:ascii="GT Eesti TRP Light" w:hAnsi="GT Eesti TRP Light" w:cs="Lucida Sans Unicode"/>
        </w:rPr>
        <w:t>(</w:t>
      </w:r>
      <w:r w:rsidRPr="0055342E">
        <w:rPr>
          <w:rFonts w:ascii="GT Eesti TRP Light" w:hAnsi="GT Eesti TRP Light" w:cs="Lucida Sans Unicode"/>
        </w:rPr>
        <w:t xml:space="preserve"> or</w:t>
      </w:r>
      <w:proofErr w:type="gramEnd"/>
      <w:r w:rsidRPr="0055342E">
        <w:rPr>
          <w:rFonts w:ascii="GT Eesti TRP Light" w:hAnsi="GT Eesti TRP Light" w:cs="Lucida Sans Unicode"/>
        </w:rPr>
        <w:t xml:space="preserve"> ushers</w:t>
      </w:r>
      <w:r w:rsidR="00EA6FBF" w:rsidRPr="0055342E">
        <w:rPr>
          <w:rFonts w:ascii="GT Eesti TRP Light" w:hAnsi="GT Eesti TRP Light" w:cs="Lucida Sans Unicode"/>
        </w:rPr>
        <w:t>)</w:t>
      </w:r>
      <w:r w:rsidRPr="0055342E">
        <w:rPr>
          <w:rFonts w:ascii="GT Eesti TRP Light" w:hAnsi="GT Eesti TRP Light" w:cs="Lucida Sans Unicode"/>
        </w:rPr>
        <w:t xml:space="preserve"> dressed in a uniform of a pale blue shirt</w:t>
      </w:r>
      <w:r w:rsidR="0016605E" w:rsidRPr="0055342E">
        <w:rPr>
          <w:rFonts w:ascii="GT Eesti TRP Light" w:hAnsi="GT Eesti TRP Light" w:cs="Lucida Sans Unicode"/>
        </w:rPr>
        <w:t xml:space="preserve"> with epaulettes and badge</w:t>
      </w:r>
      <w:r w:rsidRPr="0055342E">
        <w:rPr>
          <w:rFonts w:ascii="GT Eesti TRP Light" w:hAnsi="GT Eesti TRP Light" w:cs="Lucida Sans Unicode"/>
        </w:rPr>
        <w:t>, navy trousers and matching tie</w:t>
      </w:r>
      <w:r w:rsidR="0016605E" w:rsidRPr="0055342E">
        <w:rPr>
          <w:rFonts w:ascii="GT Eesti TRP Light" w:hAnsi="GT Eesti TRP Light" w:cs="Lucida Sans Unicode"/>
        </w:rPr>
        <w:t xml:space="preserve">. These men stand </w:t>
      </w:r>
      <w:r w:rsidR="00EA6FBF" w:rsidRPr="0055342E">
        <w:rPr>
          <w:rFonts w:ascii="GT Eesti TRP Light" w:hAnsi="GT Eesti TRP Light" w:cs="Lucida Sans Unicode"/>
        </w:rPr>
        <w:t>on guard</w:t>
      </w:r>
      <w:r w:rsidR="003047B4" w:rsidRPr="0055342E">
        <w:rPr>
          <w:rFonts w:ascii="GT Eesti TRP Light" w:hAnsi="GT Eesti TRP Light" w:cs="Lucida Sans Unicode"/>
        </w:rPr>
        <w:t>,</w:t>
      </w:r>
      <w:r w:rsidR="00EA6FBF" w:rsidRPr="0055342E">
        <w:rPr>
          <w:rFonts w:ascii="GT Eesti TRP Light" w:hAnsi="GT Eesti TRP Light" w:cs="Lucida Sans Unicode"/>
        </w:rPr>
        <w:t xml:space="preserve"> one either side of the judge. Judge John Taylor is short, about 60</w:t>
      </w:r>
      <w:r w:rsidR="0016605E" w:rsidRPr="0055342E">
        <w:rPr>
          <w:rFonts w:ascii="GT Eesti TRP Light" w:hAnsi="GT Eesti TRP Light" w:cs="Lucida Sans Unicode"/>
        </w:rPr>
        <w:t>, irascible and quick tempered,</w:t>
      </w:r>
      <w:r w:rsidR="00EA6FBF" w:rsidRPr="0055342E">
        <w:rPr>
          <w:rFonts w:ascii="GT Eesti TRP Light" w:hAnsi="GT Eesti TRP Light" w:cs="Lucida Sans Unicode"/>
        </w:rPr>
        <w:t xml:space="preserve"> with grizzled features and white hair. He wears a smart black </w:t>
      </w:r>
      <w:proofErr w:type="gramStart"/>
      <w:r w:rsidR="00EA6FBF" w:rsidRPr="0055342E">
        <w:rPr>
          <w:rFonts w:ascii="GT Eesti TRP Light" w:hAnsi="GT Eesti TRP Light" w:cs="Lucida Sans Unicode"/>
        </w:rPr>
        <w:t>three piece</w:t>
      </w:r>
      <w:proofErr w:type="gramEnd"/>
      <w:r w:rsidR="00EA6FBF" w:rsidRPr="0055342E">
        <w:rPr>
          <w:rFonts w:ascii="GT Eesti TRP Light" w:hAnsi="GT Eesti TRP Light" w:cs="Lucida Sans Unicode"/>
        </w:rPr>
        <w:t xml:space="preserve"> suit with a fob watch chain</w:t>
      </w:r>
      <w:r w:rsidR="007106B0" w:rsidRPr="0055342E">
        <w:rPr>
          <w:rFonts w:ascii="GT Eesti TRP Light" w:hAnsi="GT Eesti TRP Light" w:cs="Lucida Sans Unicode"/>
        </w:rPr>
        <w:t>,</w:t>
      </w:r>
      <w:r w:rsidR="00EA6FBF" w:rsidRPr="0055342E">
        <w:rPr>
          <w:rFonts w:ascii="GT Eesti TRP Light" w:hAnsi="GT Eesti TRP Light" w:cs="Lucida Sans Unicode"/>
        </w:rPr>
        <w:t xml:space="preserve"> under his formal black robes and is prone to chewing unlit cigars as he listens to the case before him. When off duty he also wears a black Stetson hat.</w:t>
      </w:r>
    </w:p>
    <w:p w14:paraId="4DDE17E9" w14:textId="77777777" w:rsidR="00EA6FBF" w:rsidRPr="0055342E" w:rsidRDefault="00EA6FBF" w:rsidP="0055342E">
      <w:pPr>
        <w:jc w:val="both"/>
        <w:rPr>
          <w:rFonts w:ascii="GT Eesti TRP Light" w:hAnsi="GT Eesti TRP Light" w:cs="Lucida Sans Unicode"/>
        </w:rPr>
      </w:pPr>
      <w:r w:rsidRPr="0055342E">
        <w:rPr>
          <w:rFonts w:ascii="GT Eesti TRP Light" w:hAnsi="GT Eesti TRP Light" w:cs="Lucida Sans Unicode"/>
        </w:rPr>
        <w:t>Below and in front of the bench, Mr. Roscoe the court stenographer</w:t>
      </w:r>
      <w:r w:rsidR="003047B4" w:rsidRPr="0055342E">
        <w:rPr>
          <w:rFonts w:ascii="GT Eesti TRP Light" w:hAnsi="GT Eesti TRP Light" w:cs="Lucida Sans Unicode"/>
        </w:rPr>
        <w:t>,</w:t>
      </w:r>
      <w:r w:rsidRPr="0055342E">
        <w:rPr>
          <w:rFonts w:ascii="GT Eesti TRP Light" w:hAnsi="GT Eesti TRP Light" w:cs="Lucida Sans Unicode"/>
        </w:rPr>
        <w:t xml:space="preserve"> hunches over a small table, typing furiously. He wears a green</w:t>
      </w:r>
      <w:r w:rsidR="007106B0" w:rsidRPr="0055342E">
        <w:rPr>
          <w:rFonts w:ascii="GT Eesti TRP Light" w:hAnsi="GT Eesti TRP Light" w:cs="Lucida Sans Unicode"/>
        </w:rPr>
        <w:t xml:space="preserve"> visor</w:t>
      </w:r>
      <w:r w:rsidRPr="0055342E">
        <w:rPr>
          <w:rFonts w:ascii="GT Eesti TRP Light" w:hAnsi="GT Eesti TRP Light" w:cs="Lucida Sans Unicode"/>
        </w:rPr>
        <w:t>, a white shirt with a red bow tie and a grey jacket and trousers.</w:t>
      </w:r>
    </w:p>
    <w:p w14:paraId="5C481A89" w14:textId="77777777" w:rsidR="00543005" w:rsidRPr="0055342E" w:rsidRDefault="00543005" w:rsidP="0055342E">
      <w:pPr>
        <w:jc w:val="both"/>
        <w:rPr>
          <w:rFonts w:ascii="GT Eesti TRP Light" w:hAnsi="GT Eesti TRP Light" w:cs="Lucida Sans Unicode"/>
        </w:rPr>
      </w:pPr>
      <w:r w:rsidRPr="0055342E">
        <w:rPr>
          <w:rFonts w:ascii="GT Eesti TRP Light" w:hAnsi="GT Eesti TRP Light" w:cs="Lucida Sans Unicode"/>
        </w:rPr>
        <w:t xml:space="preserve">We finally meet Atticus Finch, father to Jem and Scout, a property attorney and </w:t>
      </w:r>
      <w:r w:rsidR="006C5063" w:rsidRPr="0055342E">
        <w:rPr>
          <w:rFonts w:ascii="GT Eesti TRP Light" w:hAnsi="GT Eesti TRP Light" w:cs="Lucida Sans Unicode"/>
        </w:rPr>
        <w:t>local boy</w:t>
      </w:r>
      <w:r w:rsidR="003047B4" w:rsidRPr="0055342E">
        <w:rPr>
          <w:rFonts w:ascii="GT Eesti TRP Light" w:hAnsi="GT Eesti TRP Light" w:cs="Lucida Sans Unicode"/>
        </w:rPr>
        <w:t>- he</w:t>
      </w:r>
      <w:r w:rsidR="006C5063" w:rsidRPr="0055342E">
        <w:rPr>
          <w:rFonts w:ascii="GT Eesti TRP Light" w:hAnsi="GT Eesti TRP Light" w:cs="Lucida Sans Unicode"/>
        </w:rPr>
        <w:t xml:space="preserve"> is a </w:t>
      </w:r>
      <w:r w:rsidRPr="0055342E">
        <w:rPr>
          <w:rFonts w:ascii="GT Eesti TRP Light" w:hAnsi="GT Eesti TRP Light" w:cs="Lucida Sans Unicode"/>
        </w:rPr>
        <w:t xml:space="preserve">highly </w:t>
      </w:r>
      <w:proofErr w:type="gramStart"/>
      <w:r w:rsidRPr="0055342E">
        <w:rPr>
          <w:rFonts w:ascii="GT Eesti TRP Light" w:hAnsi="GT Eesti TRP Light" w:cs="Lucida Sans Unicode"/>
        </w:rPr>
        <w:t>respected  and</w:t>
      </w:r>
      <w:proofErr w:type="gramEnd"/>
      <w:r w:rsidRPr="0055342E">
        <w:rPr>
          <w:rFonts w:ascii="GT Eesti TRP Light" w:hAnsi="GT Eesti TRP Light" w:cs="Lucida Sans Unicode"/>
        </w:rPr>
        <w:t xml:space="preserve"> well-known member of the Maycomb community. Atticus is around </w:t>
      </w:r>
      <w:proofErr w:type="gramStart"/>
      <w:r w:rsidRPr="0055342E">
        <w:rPr>
          <w:rFonts w:ascii="GT Eesti TRP Light" w:hAnsi="GT Eesti TRP Light" w:cs="Lucida Sans Unicode"/>
        </w:rPr>
        <w:t>50,</w:t>
      </w:r>
      <w:proofErr w:type="gramEnd"/>
      <w:r w:rsidRPr="0055342E">
        <w:rPr>
          <w:rFonts w:ascii="GT Eesti TRP Light" w:hAnsi="GT Eesti TRP Light" w:cs="Lucida Sans Unicode"/>
        </w:rPr>
        <w:t xml:space="preserve"> of medium height and physical stature, with dark curly hair and </w:t>
      </w:r>
      <w:r w:rsidR="000B0BB8" w:rsidRPr="0055342E">
        <w:rPr>
          <w:rFonts w:ascii="GT Eesti TRP Light" w:hAnsi="GT Eesti TRP Light" w:cs="Lucida Sans Unicode"/>
        </w:rPr>
        <w:t>horn</w:t>
      </w:r>
      <w:r w:rsidR="003047B4" w:rsidRPr="0055342E">
        <w:rPr>
          <w:rFonts w:ascii="GT Eesti TRP Light" w:hAnsi="GT Eesti TRP Light" w:cs="Lucida Sans Unicode"/>
        </w:rPr>
        <w:t>-</w:t>
      </w:r>
      <w:r w:rsidR="000B0BB8" w:rsidRPr="0055342E">
        <w:rPr>
          <w:rFonts w:ascii="GT Eesti TRP Light" w:hAnsi="GT Eesti TRP Light" w:cs="Lucida Sans Unicode"/>
        </w:rPr>
        <w:t xml:space="preserve">rimmed </w:t>
      </w:r>
      <w:r w:rsidRPr="0055342E">
        <w:rPr>
          <w:rFonts w:ascii="GT Eesti TRP Light" w:hAnsi="GT Eesti TRP Light" w:cs="Lucida Sans Unicode"/>
        </w:rPr>
        <w:t>spectacles. He is immaculately dressed in a</w:t>
      </w:r>
      <w:r w:rsidR="006C5063" w:rsidRPr="0055342E">
        <w:rPr>
          <w:rFonts w:ascii="GT Eesti TRP Light" w:hAnsi="GT Eesti TRP Light" w:cs="Lucida Sans Unicode"/>
        </w:rPr>
        <w:t xml:space="preserve"> </w:t>
      </w:r>
      <w:r w:rsidRPr="0055342E">
        <w:rPr>
          <w:rFonts w:ascii="GT Eesti TRP Light" w:hAnsi="GT Eesti TRP Light" w:cs="Lucida Sans Unicode"/>
        </w:rPr>
        <w:t xml:space="preserve">cream linen </w:t>
      </w:r>
      <w:proofErr w:type="gramStart"/>
      <w:r w:rsidRPr="0055342E">
        <w:rPr>
          <w:rFonts w:ascii="GT Eesti TRP Light" w:hAnsi="GT Eesti TRP Light" w:cs="Lucida Sans Unicode"/>
        </w:rPr>
        <w:t>3 piece</w:t>
      </w:r>
      <w:proofErr w:type="gramEnd"/>
      <w:r w:rsidRPr="0055342E">
        <w:rPr>
          <w:rFonts w:ascii="GT Eesti TRP Light" w:hAnsi="GT Eesti TRP Light" w:cs="Lucida Sans Unicode"/>
        </w:rPr>
        <w:t xml:space="preserve"> suit with fob watch, brogues</w:t>
      </w:r>
      <w:r w:rsidR="006C5063" w:rsidRPr="0055342E">
        <w:rPr>
          <w:rFonts w:ascii="GT Eesti TRP Light" w:hAnsi="GT Eesti TRP Light" w:cs="Lucida Sans Unicode"/>
        </w:rPr>
        <w:t xml:space="preserve">, a </w:t>
      </w:r>
      <w:r w:rsidRPr="0055342E">
        <w:rPr>
          <w:rFonts w:ascii="GT Eesti TRP Light" w:hAnsi="GT Eesti TRP Light" w:cs="Lucida Sans Unicode"/>
        </w:rPr>
        <w:t xml:space="preserve">blue striped shirt </w:t>
      </w:r>
      <w:r w:rsidR="006C5063" w:rsidRPr="0055342E">
        <w:rPr>
          <w:rFonts w:ascii="GT Eesti TRP Light" w:hAnsi="GT Eesti TRP Light" w:cs="Lucida Sans Unicode"/>
        </w:rPr>
        <w:t xml:space="preserve">and </w:t>
      </w:r>
      <w:r w:rsidRPr="0055342E">
        <w:rPr>
          <w:rFonts w:ascii="GT Eesti TRP Light" w:hAnsi="GT Eesti TRP Light" w:cs="Lucida Sans Unicode"/>
        </w:rPr>
        <w:t xml:space="preserve">a red silk tie. He carries a black leather briefcase and a </w:t>
      </w:r>
      <w:r w:rsidR="00731E49" w:rsidRPr="0055342E">
        <w:rPr>
          <w:rFonts w:ascii="GT Eesti TRP Light" w:hAnsi="GT Eesti TRP Light" w:cs="Lucida Sans Unicode"/>
        </w:rPr>
        <w:t xml:space="preserve">fine </w:t>
      </w:r>
      <w:r w:rsidRPr="0055342E">
        <w:rPr>
          <w:rFonts w:ascii="GT Eesti TRP Light" w:hAnsi="GT Eesti TRP Light" w:cs="Lucida Sans Unicode"/>
        </w:rPr>
        <w:t>straw Panama hat</w:t>
      </w:r>
      <w:r w:rsidR="00731E49" w:rsidRPr="0055342E">
        <w:rPr>
          <w:rFonts w:ascii="GT Eesti TRP Light" w:hAnsi="GT Eesti TRP Light" w:cs="Lucida Sans Unicode"/>
        </w:rPr>
        <w:t>- the image of a civilised, country gentleman of a good family</w:t>
      </w:r>
      <w:r w:rsidRPr="0055342E">
        <w:rPr>
          <w:rFonts w:ascii="GT Eesti TRP Light" w:hAnsi="GT Eesti TRP Light" w:cs="Lucida Sans Unicode"/>
        </w:rPr>
        <w:t>.</w:t>
      </w:r>
      <w:r w:rsidR="00731E49" w:rsidRPr="0055342E">
        <w:rPr>
          <w:rFonts w:ascii="GT Eesti TRP Light" w:hAnsi="GT Eesti TRP Light" w:cs="Lucida Sans Unicode"/>
        </w:rPr>
        <w:t xml:space="preserve"> Atticus is very assured and relaxed with impeccable manners-</w:t>
      </w:r>
      <w:r w:rsidR="006C5063" w:rsidRPr="0055342E">
        <w:rPr>
          <w:rFonts w:ascii="GT Eesti TRP Light" w:hAnsi="GT Eesti TRP Light" w:cs="Lucida Sans Unicode"/>
        </w:rPr>
        <w:t>his accent and vocabulary mark him out as well-educated.</w:t>
      </w:r>
      <w:r w:rsidR="00731E49" w:rsidRPr="0055342E">
        <w:rPr>
          <w:rFonts w:ascii="GT Eesti TRP Light" w:hAnsi="GT Eesti TRP Light" w:cs="Lucida Sans Unicode"/>
        </w:rPr>
        <w:t xml:space="preserve"> </w:t>
      </w:r>
      <w:r w:rsidR="006C5063" w:rsidRPr="0055342E">
        <w:rPr>
          <w:rFonts w:ascii="GT Eesti TRP Light" w:hAnsi="GT Eesti TRP Light" w:cs="Lucida Sans Unicode"/>
        </w:rPr>
        <w:t>T</w:t>
      </w:r>
      <w:r w:rsidR="00731E49" w:rsidRPr="0055342E">
        <w:rPr>
          <w:rFonts w:ascii="GT Eesti TRP Light" w:hAnsi="GT Eesti TRP Light" w:cs="Lucida Sans Unicode"/>
        </w:rPr>
        <w:t>hese traits often cause anger in less privileged people.</w:t>
      </w:r>
      <w:r w:rsidR="006C5063" w:rsidRPr="0055342E">
        <w:rPr>
          <w:rFonts w:ascii="GT Eesti TRP Light" w:hAnsi="GT Eesti TRP Light" w:cs="Lucida Sans Unicode"/>
        </w:rPr>
        <w:t xml:space="preserve"> When not working</w:t>
      </w:r>
      <w:r w:rsidR="00E32A23" w:rsidRPr="0055342E">
        <w:rPr>
          <w:rFonts w:ascii="GT Eesti TRP Light" w:hAnsi="GT Eesti TRP Light" w:cs="Lucida Sans Unicode"/>
        </w:rPr>
        <w:t>,</w:t>
      </w:r>
      <w:r w:rsidR="006C5063" w:rsidRPr="0055342E">
        <w:rPr>
          <w:rFonts w:ascii="GT Eesti TRP Light" w:hAnsi="GT Eesti TRP Light" w:cs="Lucida Sans Unicode"/>
        </w:rPr>
        <w:t xml:space="preserve"> Atticus is found at home, </w:t>
      </w:r>
      <w:r w:rsidR="00E32A23" w:rsidRPr="0055342E">
        <w:rPr>
          <w:rFonts w:ascii="GT Eesti TRP Light" w:hAnsi="GT Eesti TRP Light" w:cs="Lucida Sans Unicode"/>
        </w:rPr>
        <w:t xml:space="preserve">sitting on the porch </w:t>
      </w:r>
      <w:r w:rsidR="006C5063" w:rsidRPr="0055342E">
        <w:rPr>
          <w:rFonts w:ascii="GT Eesti TRP Light" w:hAnsi="GT Eesti TRP Light" w:cs="Lucida Sans Unicode"/>
        </w:rPr>
        <w:t>usually reading the local newspapers.</w:t>
      </w:r>
    </w:p>
    <w:p w14:paraId="552EF241" w14:textId="77777777" w:rsidR="00E32A23" w:rsidRPr="0055342E" w:rsidRDefault="00E32A23" w:rsidP="0055342E">
      <w:pPr>
        <w:jc w:val="both"/>
        <w:rPr>
          <w:rFonts w:ascii="GT Eesti TRP Light" w:hAnsi="GT Eesti TRP Light" w:cs="Lucida Sans Unicode"/>
        </w:rPr>
      </w:pPr>
      <w:r w:rsidRPr="0055342E">
        <w:rPr>
          <w:rFonts w:ascii="GT Eesti TRP Light" w:hAnsi="GT Eesti TRP Light" w:cs="Lucida Sans Unicode"/>
        </w:rPr>
        <w:t xml:space="preserve"> A vital member of the Finch household is Calpurnia – their housekeeper and surrogate mother figure since Mrs. Finch’s untimely death 7 years ago. She is a statuesque, dignified, strong Black woman –but her body language suggests that rage seeth</w:t>
      </w:r>
      <w:r w:rsidR="00932A44" w:rsidRPr="0055342E">
        <w:rPr>
          <w:rFonts w:ascii="GT Eesti TRP Light" w:hAnsi="GT Eesti TRP Light" w:cs="Lucida Sans Unicode"/>
        </w:rPr>
        <w:t>e</w:t>
      </w:r>
      <w:r w:rsidRPr="0055342E">
        <w:rPr>
          <w:rFonts w:ascii="GT Eesti TRP Light" w:hAnsi="GT Eesti TRP Light" w:cs="Lucida Sans Unicode"/>
        </w:rPr>
        <w:t>s beneath the surface as she goes about her business</w:t>
      </w:r>
      <w:r w:rsidR="00932A44" w:rsidRPr="0055342E">
        <w:rPr>
          <w:rFonts w:ascii="GT Eesti TRP Light" w:hAnsi="GT Eesti TRP Light" w:cs="Lucida Sans Unicode"/>
        </w:rPr>
        <w:t>. Calpurnia wears a</w:t>
      </w:r>
      <w:r w:rsidR="000B0BB8" w:rsidRPr="0055342E">
        <w:rPr>
          <w:rFonts w:ascii="GT Eesti TRP Light" w:hAnsi="GT Eesti TRP Light" w:cs="Lucida Sans Unicode"/>
        </w:rPr>
        <w:t xml:space="preserve"> </w:t>
      </w:r>
      <w:r w:rsidR="00932A44" w:rsidRPr="0055342E">
        <w:rPr>
          <w:rFonts w:ascii="GT Eesti TRP Light" w:hAnsi="GT Eesti TRP Light" w:cs="Lucida Sans Unicode"/>
        </w:rPr>
        <w:t>neat grey and white striped button</w:t>
      </w:r>
      <w:r w:rsidR="003047B4" w:rsidRPr="0055342E">
        <w:rPr>
          <w:rFonts w:ascii="GT Eesti TRP Light" w:hAnsi="GT Eesti TRP Light" w:cs="Lucida Sans Unicode"/>
        </w:rPr>
        <w:t>-</w:t>
      </w:r>
      <w:r w:rsidR="00932A44" w:rsidRPr="0055342E">
        <w:rPr>
          <w:rFonts w:ascii="GT Eesti TRP Light" w:hAnsi="GT Eesti TRP Light" w:cs="Lucida Sans Unicode"/>
        </w:rPr>
        <w:t xml:space="preserve">through </w:t>
      </w:r>
      <w:proofErr w:type="gramStart"/>
      <w:r w:rsidR="00932A44" w:rsidRPr="0055342E">
        <w:rPr>
          <w:rFonts w:ascii="GT Eesti TRP Light" w:hAnsi="GT Eesti TRP Light" w:cs="Lucida Sans Unicode"/>
        </w:rPr>
        <w:t xml:space="preserve">frock </w:t>
      </w:r>
      <w:r w:rsidR="000B0BB8" w:rsidRPr="0055342E">
        <w:rPr>
          <w:rFonts w:ascii="GT Eesti TRP Light" w:hAnsi="GT Eesti TRP Light" w:cs="Lucida Sans Unicode"/>
        </w:rPr>
        <w:t xml:space="preserve"> with</w:t>
      </w:r>
      <w:proofErr w:type="gramEnd"/>
      <w:r w:rsidR="000B0BB8" w:rsidRPr="0055342E">
        <w:rPr>
          <w:rFonts w:ascii="GT Eesti TRP Light" w:hAnsi="GT Eesti TRP Light" w:cs="Lucida Sans Unicode"/>
        </w:rPr>
        <w:t xml:space="preserve"> short sleeves and white cuffs and collar.  Her long black hair is wound into a neat French pleat. When attending the trial Calpurnia wears a smart navy coat over her uniform with a straw hat. In this production she is far more </w:t>
      </w:r>
      <w:proofErr w:type="gramStart"/>
      <w:r w:rsidR="000B0BB8" w:rsidRPr="0055342E">
        <w:rPr>
          <w:rFonts w:ascii="GT Eesti TRP Light" w:hAnsi="GT Eesti TRP Light" w:cs="Lucida Sans Unicode"/>
        </w:rPr>
        <w:t>outspoken  than</w:t>
      </w:r>
      <w:proofErr w:type="gramEnd"/>
      <w:r w:rsidR="000B0BB8" w:rsidRPr="0055342E">
        <w:rPr>
          <w:rFonts w:ascii="GT Eesti TRP Light" w:hAnsi="GT Eesti TRP Light" w:cs="Lucida Sans Unicode"/>
        </w:rPr>
        <w:t xml:space="preserve"> in the original book.</w:t>
      </w:r>
    </w:p>
    <w:p w14:paraId="05108474" w14:textId="77777777" w:rsidR="006C5063" w:rsidRPr="0055342E" w:rsidRDefault="006C5063" w:rsidP="0055342E">
      <w:pPr>
        <w:jc w:val="both"/>
        <w:rPr>
          <w:rFonts w:ascii="GT Eesti TRP Light" w:hAnsi="GT Eesti TRP Light" w:cs="Lucida Sans Unicode"/>
        </w:rPr>
      </w:pPr>
      <w:r w:rsidRPr="0055342E">
        <w:rPr>
          <w:rFonts w:ascii="GT Eesti TRP Light" w:hAnsi="GT Eesti TRP Light" w:cs="Lucida Sans Unicode"/>
        </w:rPr>
        <w:lastRenderedPageBreak/>
        <w:t xml:space="preserve"> Tom Robinson, Atticus’s client is a tall, well-built </w:t>
      </w:r>
      <w:r w:rsidR="003047B4" w:rsidRPr="0055342E">
        <w:rPr>
          <w:rFonts w:ascii="GT Eesti TRP Light" w:hAnsi="GT Eesti TRP Light" w:cs="Lucida Sans Unicode"/>
        </w:rPr>
        <w:t>B</w:t>
      </w:r>
      <w:r w:rsidRPr="0055342E">
        <w:rPr>
          <w:rFonts w:ascii="GT Eesti TRP Light" w:hAnsi="GT Eesti TRP Light" w:cs="Lucida Sans Unicode"/>
        </w:rPr>
        <w:t>lack man with very expressive eyes.</w:t>
      </w:r>
      <w:r w:rsidR="00E32A23" w:rsidRPr="0055342E">
        <w:rPr>
          <w:rFonts w:ascii="GT Eesti TRP Light" w:hAnsi="GT Eesti TRP Light" w:cs="Lucida Sans Unicode"/>
        </w:rPr>
        <w:t xml:space="preserve"> Tom holds his left arm to his chest when standing or walking. When Atticus visits him in </w:t>
      </w:r>
      <w:proofErr w:type="gramStart"/>
      <w:r w:rsidR="00E32A23" w:rsidRPr="0055342E">
        <w:rPr>
          <w:rFonts w:ascii="GT Eesti TRP Light" w:hAnsi="GT Eesti TRP Light" w:cs="Lucida Sans Unicode"/>
        </w:rPr>
        <w:t>prison</w:t>
      </w:r>
      <w:proofErr w:type="gramEnd"/>
      <w:r w:rsidR="00E32A23" w:rsidRPr="0055342E">
        <w:rPr>
          <w:rFonts w:ascii="GT Eesti TRP Light" w:hAnsi="GT Eesti TRP Light" w:cs="Lucida Sans Unicode"/>
        </w:rPr>
        <w:t xml:space="preserve"> he wears old denim dungarees over a white, buttoned long sleeved T shirt. In court h</w:t>
      </w:r>
      <w:r w:rsidRPr="0055342E">
        <w:rPr>
          <w:rFonts w:ascii="GT Eesti TRP Light" w:hAnsi="GT Eesti TRP Light" w:cs="Lucida Sans Unicode"/>
        </w:rPr>
        <w:t>e wears a dark brown suit with a thin chalk stripe, polished old shoes and a beige cotton shirt buttoned to the neck</w:t>
      </w:r>
      <w:r w:rsidR="00E32A23" w:rsidRPr="0055342E">
        <w:rPr>
          <w:rFonts w:ascii="GT Eesti TRP Light" w:hAnsi="GT Eesti TRP Light" w:cs="Lucida Sans Unicode"/>
        </w:rPr>
        <w:t xml:space="preserve">. </w:t>
      </w:r>
      <w:r w:rsidRPr="0055342E">
        <w:rPr>
          <w:rFonts w:ascii="GT Eesti TRP Light" w:hAnsi="GT Eesti TRP Light" w:cs="Lucida Sans Unicode"/>
        </w:rPr>
        <w:t xml:space="preserve">Tom remains dignified </w:t>
      </w:r>
      <w:r w:rsidR="00E32A23" w:rsidRPr="0055342E">
        <w:rPr>
          <w:rFonts w:ascii="GT Eesti TRP Light" w:hAnsi="GT Eesti TRP Light" w:cs="Lucida Sans Unicode"/>
        </w:rPr>
        <w:t xml:space="preserve">but resigned </w:t>
      </w:r>
      <w:r w:rsidRPr="0055342E">
        <w:rPr>
          <w:rFonts w:ascii="GT Eesti TRP Light" w:hAnsi="GT Eesti TRP Light" w:cs="Lucida Sans Unicode"/>
        </w:rPr>
        <w:t>throughout</w:t>
      </w:r>
      <w:r w:rsidR="00E32A23" w:rsidRPr="0055342E">
        <w:rPr>
          <w:rFonts w:ascii="GT Eesti TRP Light" w:hAnsi="GT Eesti TRP Light" w:cs="Lucida Sans Unicode"/>
        </w:rPr>
        <w:t xml:space="preserve"> his interrogation.</w:t>
      </w:r>
    </w:p>
    <w:p w14:paraId="65B60BA3" w14:textId="77777777" w:rsidR="008A3D23" w:rsidRPr="0055342E" w:rsidRDefault="000B0BB8" w:rsidP="0055342E">
      <w:pPr>
        <w:jc w:val="both"/>
        <w:rPr>
          <w:rFonts w:ascii="GT Eesti TRP Light" w:hAnsi="GT Eesti TRP Light" w:cs="Lucida Sans Unicode"/>
        </w:rPr>
      </w:pPr>
      <w:r w:rsidRPr="0055342E">
        <w:rPr>
          <w:rFonts w:ascii="GT Eesti TRP Light" w:hAnsi="GT Eesti TRP Light" w:cs="Lucida Sans Unicode"/>
        </w:rPr>
        <w:t xml:space="preserve"> The prosecuting attorney is Mr. Gilmer- he </w:t>
      </w:r>
      <w:proofErr w:type="gramStart"/>
      <w:r w:rsidRPr="0055342E">
        <w:rPr>
          <w:rFonts w:ascii="GT Eesti TRP Light" w:hAnsi="GT Eesti TRP Light" w:cs="Lucida Sans Unicode"/>
        </w:rPr>
        <w:t xml:space="preserve">is </w:t>
      </w:r>
      <w:r w:rsidR="003047B4" w:rsidRPr="0055342E">
        <w:rPr>
          <w:rFonts w:ascii="GT Eesti TRP Light" w:hAnsi="GT Eesti TRP Light" w:cs="Lucida Sans Unicode"/>
        </w:rPr>
        <w:t xml:space="preserve"> white</w:t>
      </w:r>
      <w:proofErr w:type="gramEnd"/>
      <w:r w:rsidR="003047B4" w:rsidRPr="0055342E">
        <w:rPr>
          <w:rFonts w:ascii="GT Eesti TRP Light" w:hAnsi="GT Eesti TRP Light" w:cs="Lucida Sans Unicode"/>
        </w:rPr>
        <w:t xml:space="preserve">, </w:t>
      </w:r>
      <w:r w:rsidRPr="0055342E">
        <w:rPr>
          <w:rFonts w:ascii="GT Eesti TRP Light" w:hAnsi="GT Eesti TRP Light" w:cs="Lucida Sans Unicode"/>
        </w:rPr>
        <w:t>tall, energetic and quite combative of nature.</w:t>
      </w:r>
      <w:r w:rsidR="008F2610" w:rsidRPr="0055342E">
        <w:rPr>
          <w:rFonts w:ascii="GT Eesti TRP Light" w:hAnsi="GT Eesti TRP Light" w:cs="Lucida Sans Unicode"/>
        </w:rPr>
        <w:t xml:space="preserve"> </w:t>
      </w:r>
      <w:r w:rsidRPr="0055342E">
        <w:rPr>
          <w:rFonts w:ascii="GT Eesti TRP Light" w:hAnsi="GT Eesti TRP Light" w:cs="Lucida Sans Unicode"/>
        </w:rPr>
        <w:t xml:space="preserve">Like his </w:t>
      </w:r>
      <w:r w:rsidR="00CA79C6" w:rsidRPr="0055342E">
        <w:rPr>
          <w:rFonts w:ascii="GT Eesti TRP Light" w:hAnsi="GT Eesti TRP Light" w:cs="Lucida Sans Unicode"/>
        </w:rPr>
        <w:t xml:space="preserve">smart </w:t>
      </w:r>
      <w:proofErr w:type="gramStart"/>
      <w:r w:rsidRPr="0055342E">
        <w:rPr>
          <w:rFonts w:ascii="GT Eesti TRP Light" w:hAnsi="GT Eesti TRP Light" w:cs="Lucida Sans Unicode"/>
        </w:rPr>
        <w:t>navy blue</w:t>
      </w:r>
      <w:proofErr w:type="gramEnd"/>
      <w:r w:rsidRPr="0055342E">
        <w:rPr>
          <w:rFonts w:ascii="GT Eesti TRP Light" w:hAnsi="GT Eesti TRP Light" w:cs="Lucida Sans Unicode"/>
        </w:rPr>
        <w:t xml:space="preserve"> suit and </w:t>
      </w:r>
      <w:r w:rsidR="008F2610" w:rsidRPr="0055342E">
        <w:rPr>
          <w:rFonts w:ascii="GT Eesti TRP Light" w:hAnsi="GT Eesti TRP Light" w:cs="Lucida Sans Unicode"/>
        </w:rPr>
        <w:t xml:space="preserve">slicked back dark hair </w:t>
      </w:r>
      <w:r w:rsidRPr="0055342E">
        <w:rPr>
          <w:rFonts w:ascii="GT Eesti TRP Light" w:hAnsi="GT Eesti TRP Light" w:cs="Lucida Sans Unicode"/>
        </w:rPr>
        <w:t>he is very sharp</w:t>
      </w:r>
      <w:r w:rsidR="008F2610" w:rsidRPr="0055342E">
        <w:rPr>
          <w:rFonts w:ascii="GT Eesti TRP Light" w:hAnsi="GT Eesti TRP Light" w:cs="Lucida Sans Unicode"/>
        </w:rPr>
        <w:t xml:space="preserve"> and keen to put on a good show, performing to the gallery (and therefore us.) </w:t>
      </w:r>
      <w:r w:rsidR="008A3D23" w:rsidRPr="0055342E">
        <w:rPr>
          <w:rFonts w:ascii="GT Eesti TRP Light" w:hAnsi="GT Eesti TRP Light" w:cs="Lucida Sans Unicode"/>
        </w:rPr>
        <w:t xml:space="preserve"> </w:t>
      </w:r>
      <w:r w:rsidR="008A3D23" w:rsidRPr="0055342E">
        <w:rPr>
          <w:rFonts w:ascii="GT Eesti TRP Light" w:hAnsi="GT Eesti TRP Light" w:cs="Lucida Sans Unicode"/>
          <w:b/>
        </w:rPr>
        <w:t>Over Act 1 we visit the court</w:t>
      </w:r>
      <w:r w:rsidR="008A3D23" w:rsidRPr="0055342E">
        <w:rPr>
          <w:rFonts w:ascii="GT Eesti TRP Light" w:hAnsi="GT Eesti TRP Light" w:cs="Lucida Sans Unicode"/>
        </w:rPr>
        <w:t xml:space="preserve"> </w:t>
      </w:r>
      <w:r w:rsidR="008A3D23" w:rsidRPr="0055342E">
        <w:rPr>
          <w:rFonts w:ascii="GT Eesti TRP Light" w:hAnsi="GT Eesti TRP Light" w:cs="Lucida Sans Unicode"/>
          <w:b/>
        </w:rPr>
        <w:t xml:space="preserve">room 6 </w:t>
      </w:r>
      <w:proofErr w:type="gramStart"/>
      <w:r w:rsidR="008A3D23" w:rsidRPr="0055342E">
        <w:rPr>
          <w:rFonts w:ascii="GT Eesti TRP Light" w:hAnsi="GT Eesti TRP Light" w:cs="Lucida Sans Unicode"/>
          <w:b/>
        </w:rPr>
        <w:t>times</w:t>
      </w:r>
      <w:r w:rsidR="008A3D23" w:rsidRPr="0055342E">
        <w:rPr>
          <w:rFonts w:ascii="GT Eesti TRP Light" w:hAnsi="GT Eesti TRP Light" w:cs="Lucida Sans Unicode"/>
        </w:rPr>
        <w:t xml:space="preserve">  resulting</w:t>
      </w:r>
      <w:proofErr w:type="gramEnd"/>
      <w:r w:rsidR="008A3D23" w:rsidRPr="0055342E">
        <w:rPr>
          <w:rFonts w:ascii="GT Eesti TRP Light" w:hAnsi="GT Eesti TRP Light" w:cs="Lucida Sans Unicode"/>
        </w:rPr>
        <w:t xml:space="preserve"> in a lot of </w:t>
      </w:r>
      <w:proofErr w:type="gramStart"/>
      <w:r w:rsidR="008A3D23" w:rsidRPr="0055342E">
        <w:rPr>
          <w:rFonts w:ascii="GT Eesti TRP Light" w:hAnsi="GT Eesti TRP Light" w:cs="Lucida Sans Unicode"/>
        </w:rPr>
        <w:t>scene</w:t>
      </w:r>
      <w:proofErr w:type="gramEnd"/>
      <w:r w:rsidR="008A3D23" w:rsidRPr="0055342E">
        <w:rPr>
          <w:rFonts w:ascii="GT Eesti TRP Light" w:hAnsi="GT Eesti TRP Light" w:cs="Lucida Sans Unicode"/>
        </w:rPr>
        <w:t xml:space="preserve"> </w:t>
      </w:r>
      <w:proofErr w:type="gramStart"/>
      <w:r w:rsidR="008A3D23" w:rsidRPr="0055342E">
        <w:rPr>
          <w:rFonts w:ascii="GT Eesti TRP Light" w:hAnsi="GT Eesti TRP Light" w:cs="Lucida Sans Unicode"/>
        </w:rPr>
        <w:t>shifting</w:t>
      </w:r>
      <w:r w:rsidR="003047B4" w:rsidRPr="0055342E">
        <w:rPr>
          <w:rFonts w:ascii="GT Eesti TRP Light" w:hAnsi="GT Eesti TRP Light" w:cs="Lucida Sans Unicode"/>
        </w:rPr>
        <w:t xml:space="preserve"> !</w:t>
      </w:r>
      <w:proofErr w:type="gramEnd"/>
      <w:r w:rsidR="008A3D23" w:rsidRPr="0055342E">
        <w:rPr>
          <w:rFonts w:ascii="GT Eesti TRP Light" w:hAnsi="GT Eesti TRP Light" w:cs="Lucida Sans Unicode"/>
        </w:rPr>
        <w:t xml:space="preserve"> </w:t>
      </w:r>
      <w:r w:rsidR="003047B4" w:rsidRPr="0055342E">
        <w:rPr>
          <w:rFonts w:ascii="GT Eesti TRP Light" w:hAnsi="GT Eesti TRP Light" w:cs="Lucida Sans Unicode"/>
        </w:rPr>
        <w:t xml:space="preserve"> It </w:t>
      </w:r>
      <w:r w:rsidR="008A3D23" w:rsidRPr="0055342E">
        <w:rPr>
          <w:rFonts w:ascii="GT Eesti TRP Light" w:hAnsi="GT Eesti TRP Light" w:cs="Lucida Sans Unicode"/>
        </w:rPr>
        <w:t>happens like magic as scenes flow into and out of each other. These short scenes intersperse the various interrogations showing life in the small town and introducing other characters</w:t>
      </w:r>
      <w:r w:rsidR="003047B4" w:rsidRPr="0055342E">
        <w:rPr>
          <w:rFonts w:ascii="GT Eesti TRP Light" w:hAnsi="GT Eesti TRP Light" w:cs="Lucida Sans Unicode"/>
        </w:rPr>
        <w:t xml:space="preserve"> and storylines</w:t>
      </w:r>
      <w:r w:rsidR="008A3D23" w:rsidRPr="0055342E">
        <w:rPr>
          <w:rFonts w:ascii="GT Eesti TRP Light" w:hAnsi="GT Eesti TRP Light" w:cs="Lucida Sans Unicode"/>
        </w:rPr>
        <w:t>.</w:t>
      </w:r>
    </w:p>
    <w:p w14:paraId="13E96095" w14:textId="77777777" w:rsidR="008F2610" w:rsidRPr="0055342E" w:rsidRDefault="008F2610" w:rsidP="0055342E">
      <w:pPr>
        <w:jc w:val="both"/>
        <w:rPr>
          <w:rFonts w:ascii="GT Eesti TRP Light" w:hAnsi="GT Eesti TRP Light" w:cs="Lucida Sans Unicode"/>
        </w:rPr>
      </w:pPr>
      <w:r w:rsidRPr="0055342E">
        <w:rPr>
          <w:rFonts w:ascii="GT Eesti TRP Light" w:hAnsi="GT Eesti TRP Light" w:cs="Lucida Sans Unicode"/>
        </w:rPr>
        <w:t xml:space="preserve"> Our first visit to the court room sees </w:t>
      </w:r>
      <w:proofErr w:type="spellStart"/>
      <w:proofErr w:type="gramStart"/>
      <w:r w:rsidRPr="0055342E">
        <w:rPr>
          <w:rFonts w:ascii="GT Eesti TRP Light" w:hAnsi="GT Eesti TRP Light" w:cs="Lucida Sans Unicode"/>
        </w:rPr>
        <w:t>Mr.Gilmer</w:t>
      </w:r>
      <w:proofErr w:type="spellEnd"/>
      <w:proofErr w:type="gramEnd"/>
      <w:r w:rsidR="00CA79C6" w:rsidRPr="0055342E">
        <w:rPr>
          <w:rFonts w:ascii="GT Eesti TRP Light" w:hAnsi="GT Eesti TRP Light" w:cs="Lucida Sans Unicode"/>
        </w:rPr>
        <w:t>, as the prosecutor</w:t>
      </w:r>
      <w:r w:rsidR="003047B4" w:rsidRPr="0055342E">
        <w:rPr>
          <w:rFonts w:ascii="GT Eesti TRP Light" w:hAnsi="GT Eesti TRP Light" w:cs="Lucida Sans Unicode"/>
        </w:rPr>
        <w:t>,</w:t>
      </w:r>
      <w:r w:rsidR="007C5E10" w:rsidRPr="0055342E">
        <w:rPr>
          <w:rFonts w:ascii="GT Eesti TRP Light" w:hAnsi="GT Eesti TRP Light" w:cs="Lucida Sans Unicode"/>
        </w:rPr>
        <w:t xml:space="preserve"> opening</w:t>
      </w:r>
      <w:r w:rsidR="008A3D23" w:rsidRPr="0055342E">
        <w:rPr>
          <w:rFonts w:ascii="GT Eesti TRP Light" w:hAnsi="GT Eesti TRP Light" w:cs="Lucida Sans Unicode"/>
        </w:rPr>
        <w:t xml:space="preserve"> the trial. First to take the stand is </w:t>
      </w:r>
      <w:r w:rsidRPr="0055342E">
        <w:rPr>
          <w:rFonts w:ascii="GT Eesti TRP Light" w:hAnsi="GT Eesti TRP Light" w:cs="Lucida Sans Unicode"/>
        </w:rPr>
        <w:t xml:space="preserve">Mr. Heck Tate, sheriff for </w:t>
      </w:r>
      <w:proofErr w:type="gramStart"/>
      <w:r w:rsidRPr="0055342E">
        <w:rPr>
          <w:rFonts w:ascii="GT Eesti TRP Light" w:hAnsi="GT Eesti TRP Light" w:cs="Lucida Sans Unicode"/>
        </w:rPr>
        <w:t>Maycomb county</w:t>
      </w:r>
      <w:proofErr w:type="gramEnd"/>
      <w:r w:rsidRPr="0055342E">
        <w:rPr>
          <w:rFonts w:ascii="GT Eesti TRP Light" w:hAnsi="GT Eesti TRP Light" w:cs="Lucida Sans Unicode"/>
        </w:rPr>
        <w:t>. He is a short, stout man in his early 60s</w:t>
      </w:r>
      <w:r w:rsidR="00CA79C6" w:rsidRPr="0055342E">
        <w:rPr>
          <w:rFonts w:ascii="GT Eesti TRP Light" w:hAnsi="GT Eesti TRP Light" w:cs="Lucida Sans Unicode"/>
        </w:rPr>
        <w:t xml:space="preserve"> with grey hair and a no- nonsense air about him. His uniform comprises of a </w:t>
      </w:r>
      <w:proofErr w:type="gramStart"/>
      <w:r w:rsidR="00CA79C6" w:rsidRPr="0055342E">
        <w:rPr>
          <w:rFonts w:ascii="GT Eesti TRP Light" w:hAnsi="GT Eesti TRP Light" w:cs="Lucida Sans Unicode"/>
        </w:rPr>
        <w:t>beige  zippered</w:t>
      </w:r>
      <w:proofErr w:type="gramEnd"/>
      <w:r w:rsidR="00CA79C6" w:rsidRPr="0055342E">
        <w:rPr>
          <w:rFonts w:ascii="GT Eesti TRP Light" w:hAnsi="GT Eesti TRP Light" w:cs="Lucida Sans Unicode"/>
        </w:rPr>
        <w:t xml:space="preserve"> jacket showing his metal badge, over a white shirt and tie, camel coloured cotton twill trousers and a large cream Stetson.</w:t>
      </w:r>
    </w:p>
    <w:p w14:paraId="7B2AEAF9" w14:textId="77777777" w:rsidR="00CA79C6" w:rsidRPr="0055342E" w:rsidRDefault="00CA79C6" w:rsidP="0055342E">
      <w:pPr>
        <w:jc w:val="both"/>
        <w:rPr>
          <w:rFonts w:ascii="GT Eesti TRP Light" w:hAnsi="GT Eesti TRP Light" w:cs="Lucida Sans Unicode"/>
        </w:rPr>
      </w:pPr>
      <w:r w:rsidRPr="0055342E">
        <w:rPr>
          <w:rFonts w:ascii="GT Eesti TRP Light" w:hAnsi="GT Eesti TRP Light" w:cs="Lucida Sans Unicode"/>
        </w:rPr>
        <w:t xml:space="preserve"> </w:t>
      </w:r>
      <w:r w:rsidR="008A3D23" w:rsidRPr="0055342E">
        <w:rPr>
          <w:rFonts w:ascii="GT Eesti TRP Light" w:hAnsi="GT Eesti TRP Light" w:cs="Lucida Sans Unicode"/>
        </w:rPr>
        <w:t>Later, t</w:t>
      </w:r>
      <w:r w:rsidRPr="0055342E">
        <w:rPr>
          <w:rFonts w:ascii="GT Eesti TRP Light" w:hAnsi="GT Eesti TRP Light" w:cs="Lucida Sans Unicode"/>
        </w:rPr>
        <w:t xml:space="preserve">he second witness is the local pariah, Bob Ewell, here gussied up in a crumpled and ill-fitting </w:t>
      </w:r>
      <w:proofErr w:type="gramStart"/>
      <w:r w:rsidRPr="0055342E">
        <w:rPr>
          <w:rFonts w:ascii="GT Eesti TRP Light" w:hAnsi="GT Eesti TRP Light" w:cs="Lucida Sans Unicode"/>
        </w:rPr>
        <w:t>3 piece</w:t>
      </w:r>
      <w:proofErr w:type="gramEnd"/>
      <w:r w:rsidRPr="0055342E">
        <w:rPr>
          <w:rFonts w:ascii="GT Eesti TRP Light" w:hAnsi="GT Eesti TRP Light" w:cs="Lucida Sans Unicode"/>
        </w:rPr>
        <w:t xml:space="preserve"> sage green suit. He is visibly sweating -his greasy dark hair has been combed </w:t>
      </w:r>
      <w:proofErr w:type="gramStart"/>
      <w:r w:rsidRPr="0055342E">
        <w:rPr>
          <w:rFonts w:ascii="GT Eesti TRP Light" w:hAnsi="GT Eesti TRP Light" w:cs="Lucida Sans Unicode"/>
        </w:rPr>
        <w:t>over</w:t>
      </w:r>
      <w:proofErr w:type="gramEnd"/>
      <w:r w:rsidRPr="0055342E">
        <w:rPr>
          <w:rFonts w:ascii="GT Eesti TRP Light" w:hAnsi="GT Eesti TRP Light" w:cs="Lucida Sans Unicode"/>
        </w:rPr>
        <w:t xml:space="preserve"> and he has stubble on his chin. Mr. Ewell </w:t>
      </w:r>
      <w:r w:rsidR="00B15932" w:rsidRPr="0055342E">
        <w:rPr>
          <w:rFonts w:ascii="GT Eesti TRP Light" w:hAnsi="GT Eesti TRP Light" w:cs="Lucida Sans Unicode"/>
        </w:rPr>
        <w:t xml:space="preserve">speaks with a pronounced local drawl- he enjoys the limelight and </w:t>
      </w:r>
      <w:r w:rsidRPr="0055342E">
        <w:rPr>
          <w:rFonts w:ascii="GT Eesti TRP Light" w:hAnsi="GT Eesti TRP Light" w:cs="Lucida Sans Unicode"/>
        </w:rPr>
        <w:t>is keen to have his say-</w:t>
      </w:r>
      <w:r w:rsidR="007C5E10" w:rsidRPr="0055342E">
        <w:rPr>
          <w:rFonts w:ascii="GT Eesti TRP Light" w:hAnsi="GT Eesti TRP Light" w:cs="Lucida Sans Unicode"/>
        </w:rPr>
        <w:t xml:space="preserve"> </w:t>
      </w:r>
      <w:r w:rsidR="00B15932" w:rsidRPr="0055342E">
        <w:rPr>
          <w:rFonts w:ascii="GT Eesti TRP Light" w:hAnsi="GT Eesti TRP Light" w:cs="Lucida Sans Unicode"/>
        </w:rPr>
        <w:t>his vitriol is much more detailed than in the book. Mr. Ewell’s body language suggests he is arrogant and spoiling for a fight.</w:t>
      </w:r>
      <w:r w:rsidR="00B30172" w:rsidRPr="0055342E">
        <w:rPr>
          <w:rFonts w:ascii="GT Eesti TRP Light" w:hAnsi="GT Eesti TRP Light" w:cs="Lucida Sans Unicode"/>
        </w:rPr>
        <w:t xml:space="preserve"> An envelope and a fountain pen are put to good use here when Atticus gets to cross examine him.</w:t>
      </w:r>
    </w:p>
    <w:p w14:paraId="38855129" w14:textId="77777777" w:rsidR="00B15932" w:rsidRPr="0055342E" w:rsidRDefault="00B15932" w:rsidP="0055342E">
      <w:pPr>
        <w:jc w:val="both"/>
        <w:rPr>
          <w:rFonts w:ascii="GT Eesti TRP Light" w:hAnsi="GT Eesti TRP Light" w:cs="Lucida Sans Unicode"/>
        </w:rPr>
      </w:pPr>
      <w:r w:rsidRPr="0055342E">
        <w:rPr>
          <w:rFonts w:ascii="GT Eesti TRP Light" w:hAnsi="GT Eesti TRP Light" w:cs="Lucida Sans Unicode"/>
        </w:rPr>
        <w:t xml:space="preserve"> </w:t>
      </w:r>
      <w:r w:rsidR="008A3D23" w:rsidRPr="0055342E">
        <w:rPr>
          <w:rFonts w:ascii="GT Eesti TRP Light" w:hAnsi="GT Eesti TRP Light" w:cs="Lucida Sans Unicode"/>
        </w:rPr>
        <w:t xml:space="preserve"> Much later in Act 1, t</w:t>
      </w:r>
      <w:r w:rsidRPr="0055342E">
        <w:rPr>
          <w:rFonts w:ascii="GT Eesti TRP Light" w:hAnsi="GT Eesti TRP Light" w:cs="Lucida Sans Unicode"/>
        </w:rPr>
        <w:t xml:space="preserve">he third witness is his daughter, </w:t>
      </w:r>
      <w:proofErr w:type="gramStart"/>
      <w:r w:rsidRPr="0055342E">
        <w:rPr>
          <w:rFonts w:ascii="GT Eesti TRP Light" w:hAnsi="GT Eesti TRP Light" w:cs="Lucida Sans Unicode"/>
        </w:rPr>
        <w:t>19 year old</w:t>
      </w:r>
      <w:proofErr w:type="gramEnd"/>
      <w:r w:rsidRPr="0055342E">
        <w:rPr>
          <w:rFonts w:ascii="GT Eesti TRP Light" w:hAnsi="GT Eesti TRP Light" w:cs="Lucida Sans Unicode"/>
        </w:rPr>
        <w:t xml:space="preserve"> Mayella Ewell who really doesn’t want to be there. She is slumped and knock kneed as she sits in the box, with her head down</w:t>
      </w:r>
      <w:r w:rsidR="007C5E10" w:rsidRPr="0055342E">
        <w:rPr>
          <w:rFonts w:ascii="GT Eesti TRP Light" w:hAnsi="GT Eesti TRP Light" w:cs="Lucida Sans Unicode"/>
        </w:rPr>
        <w:t>,</w:t>
      </w:r>
      <w:r w:rsidRPr="0055342E">
        <w:rPr>
          <w:rFonts w:ascii="GT Eesti TRP Light" w:hAnsi="GT Eesti TRP Light" w:cs="Lucida Sans Unicode"/>
        </w:rPr>
        <w:t xml:space="preserve"> pouting angrily, Mayella wears a simple pale floral frock – her arms are bare and her stockings rumpled around the ankle.  Her shoulder- length straw coloured hair is greasy, lank and bluntly cut. She clasps her bag to her chest as if for protection.</w:t>
      </w:r>
    </w:p>
    <w:p w14:paraId="6D8771BA" w14:textId="77777777" w:rsidR="008A3D23" w:rsidRPr="0055342E" w:rsidRDefault="00A748BD" w:rsidP="0055342E">
      <w:pPr>
        <w:jc w:val="both"/>
        <w:rPr>
          <w:rFonts w:ascii="GT Eesti TRP Light" w:hAnsi="GT Eesti TRP Light" w:cs="Lucida Sans Unicode"/>
        </w:rPr>
      </w:pPr>
      <w:r w:rsidRPr="0055342E">
        <w:rPr>
          <w:rFonts w:ascii="GT Eesti TRP Light" w:hAnsi="GT Eesti TRP Light" w:cs="Lucida Sans Unicode"/>
        </w:rPr>
        <w:t xml:space="preserve"> These 3 witness statements are interspersed with several other scenes. We also go back in time a few days</w:t>
      </w:r>
      <w:r w:rsidR="008B6324" w:rsidRPr="0055342E">
        <w:rPr>
          <w:rFonts w:ascii="GT Eesti TRP Light" w:hAnsi="GT Eesti TRP Light" w:cs="Lucida Sans Unicode"/>
        </w:rPr>
        <w:t xml:space="preserve"> and meet other characters.</w:t>
      </w:r>
    </w:p>
    <w:p w14:paraId="0022D2A0" w14:textId="77777777" w:rsidR="003C032F" w:rsidRPr="0055342E" w:rsidRDefault="008B6324" w:rsidP="0055342E">
      <w:pPr>
        <w:jc w:val="both"/>
        <w:rPr>
          <w:rFonts w:ascii="GT Eesti TRP Light" w:hAnsi="GT Eesti TRP Light" w:cs="Lucida Sans Unicode"/>
        </w:rPr>
      </w:pPr>
      <w:r w:rsidRPr="0055342E">
        <w:rPr>
          <w:rFonts w:ascii="GT Eesti TRP Light" w:hAnsi="GT Eesti TRP Light" w:cs="Lucida Sans Unicode"/>
        </w:rPr>
        <w:t xml:space="preserve"> The other major set appears- this is the very detailed and distressed front porch of the Finch clapboard house.  Two heavy wooden trucks</w:t>
      </w:r>
      <w:r w:rsidR="00537FA4" w:rsidRPr="0055342E">
        <w:rPr>
          <w:rFonts w:ascii="GT Eesti TRP Light" w:hAnsi="GT Eesti TRP Light" w:cs="Lucida Sans Unicode"/>
        </w:rPr>
        <w:t>,</w:t>
      </w:r>
      <w:r w:rsidRPr="0055342E">
        <w:rPr>
          <w:rFonts w:ascii="GT Eesti TRP Light" w:hAnsi="GT Eesti TRP Light" w:cs="Lucida Sans Unicode"/>
        </w:rPr>
        <w:t xml:space="preserve"> </w:t>
      </w:r>
      <w:r w:rsidR="00537FA4" w:rsidRPr="0055342E">
        <w:rPr>
          <w:rFonts w:ascii="GT Eesti TRP Light" w:hAnsi="GT Eesti TRP Light" w:cs="Lucida Sans Unicode"/>
        </w:rPr>
        <w:t xml:space="preserve">one from each side, </w:t>
      </w:r>
      <w:r w:rsidRPr="0055342E">
        <w:rPr>
          <w:rFonts w:ascii="GT Eesti TRP Light" w:hAnsi="GT Eesti TRP Light" w:cs="Lucida Sans Unicode"/>
        </w:rPr>
        <w:t xml:space="preserve">are pushed in to form the </w:t>
      </w:r>
      <w:proofErr w:type="spellStart"/>
      <w:proofErr w:type="gramStart"/>
      <w:r w:rsidRPr="0055342E">
        <w:rPr>
          <w:rFonts w:ascii="GT Eesti TRP Light" w:hAnsi="GT Eesti TRP Light" w:cs="Lucida Sans Unicode"/>
        </w:rPr>
        <w:t>verandah</w:t>
      </w:r>
      <w:proofErr w:type="spellEnd"/>
      <w:r w:rsidR="00537FA4" w:rsidRPr="0055342E">
        <w:rPr>
          <w:rFonts w:ascii="GT Eesti TRP Light" w:hAnsi="GT Eesti TRP Light" w:cs="Lucida Sans Unicode"/>
        </w:rPr>
        <w:t xml:space="preserve">  with</w:t>
      </w:r>
      <w:proofErr w:type="gramEnd"/>
      <w:r w:rsidR="00537FA4" w:rsidRPr="0055342E">
        <w:rPr>
          <w:rFonts w:ascii="GT Eesti TRP Light" w:hAnsi="GT Eesti TRP Light" w:cs="Lucida Sans Unicode"/>
        </w:rPr>
        <w:t xml:space="preserve"> a large window frame on the left and a screen </w:t>
      </w:r>
      <w:proofErr w:type="gramStart"/>
      <w:r w:rsidR="00537FA4" w:rsidRPr="0055342E">
        <w:rPr>
          <w:rFonts w:ascii="GT Eesti TRP Light" w:hAnsi="GT Eesti TRP Light" w:cs="Lucida Sans Unicode"/>
        </w:rPr>
        <w:t>door  on</w:t>
      </w:r>
      <w:proofErr w:type="gramEnd"/>
      <w:r w:rsidR="00537FA4" w:rsidRPr="0055342E">
        <w:rPr>
          <w:rFonts w:ascii="GT Eesti TRP Light" w:hAnsi="GT Eesti TRP Light" w:cs="Lucida Sans Unicode"/>
        </w:rPr>
        <w:t xml:space="preserve"> the right suggest</w:t>
      </w:r>
      <w:r w:rsidR="00B30172" w:rsidRPr="0055342E">
        <w:rPr>
          <w:rFonts w:ascii="GT Eesti TRP Light" w:hAnsi="GT Eesti TRP Light" w:cs="Lucida Sans Unicode"/>
        </w:rPr>
        <w:t>ing</w:t>
      </w:r>
      <w:r w:rsidR="00537FA4" w:rsidRPr="0055342E">
        <w:rPr>
          <w:rFonts w:ascii="GT Eesti TRP Light" w:hAnsi="GT Eesti TRP Light" w:cs="Lucida Sans Unicode"/>
        </w:rPr>
        <w:t xml:space="preserve"> the front wall, above a set of wide wooden steps. The shingled roof is flown in and rests above, on two wooden poles</w:t>
      </w:r>
      <w:r w:rsidR="007C5E10" w:rsidRPr="0055342E">
        <w:rPr>
          <w:rFonts w:ascii="GT Eesti TRP Light" w:hAnsi="GT Eesti TRP Light" w:cs="Lucida Sans Unicode"/>
        </w:rPr>
        <w:t>.</w:t>
      </w:r>
      <w:r w:rsidR="00537FA4" w:rsidRPr="0055342E">
        <w:rPr>
          <w:rFonts w:ascii="GT Eesti TRP Light" w:hAnsi="GT Eesti TRP Light" w:cs="Lucida Sans Unicode"/>
        </w:rPr>
        <w:t xml:space="preserve"> There </w:t>
      </w:r>
      <w:proofErr w:type="gramStart"/>
      <w:r w:rsidR="00537FA4" w:rsidRPr="0055342E">
        <w:rPr>
          <w:rFonts w:ascii="GT Eesti TRP Light" w:hAnsi="GT Eesti TRP Light" w:cs="Lucida Sans Unicode"/>
        </w:rPr>
        <w:t>is</w:t>
      </w:r>
      <w:proofErr w:type="gramEnd"/>
      <w:r w:rsidR="00537FA4" w:rsidRPr="0055342E">
        <w:rPr>
          <w:rFonts w:ascii="GT Eesti TRP Light" w:hAnsi="GT Eesti TRP Light" w:cs="Lucida Sans Unicode"/>
        </w:rPr>
        <w:t xml:space="preserve"> a small table and a bench seat set in front of the window and a wooden chair and a rocker with pot plants over on the right</w:t>
      </w:r>
      <w:r w:rsidR="007C5E10" w:rsidRPr="0055342E">
        <w:rPr>
          <w:rFonts w:ascii="GT Eesti TRP Light" w:hAnsi="GT Eesti TRP Light" w:cs="Lucida Sans Unicode"/>
        </w:rPr>
        <w:t>,</w:t>
      </w:r>
      <w:r w:rsidR="00537FA4" w:rsidRPr="0055342E">
        <w:rPr>
          <w:rFonts w:ascii="GT Eesti TRP Light" w:hAnsi="GT Eesti TRP Light" w:cs="Lucida Sans Unicode"/>
        </w:rPr>
        <w:t xml:space="preserve"> under the porch </w:t>
      </w:r>
      <w:proofErr w:type="gramStart"/>
      <w:r w:rsidR="00537FA4" w:rsidRPr="0055342E">
        <w:rPr>
          <w:rFonts w:ascii="GT Eesti TRP Light" w:hAnsi="GT Eesti TRP Light" w:cs="Lucida Sans Unicode"/>
        </w:rPr>
        <w:t>light .</w:t>
      </w:r>
      <w:proofErr w:type="gramEnd"/>
      <w:r w:rsidR="00537FA4" w:rsidRPr="0055342E">
        <w:rPr>
          <w:rFonts w:ascii="GT Eesti TRP Light" w:hAnsi="GT Eesti TRP Light" w:cs="Lucida Sans Unicode"/>
        </w:rPr>
        <w:t xml:space="preserve"> The house is raised up from the ground on brick pillars. Another set of steps allow access to the porch on the </w:t>
      </w:r>
      <w:proofErr w:type="gramStart"/>
      <w:r w:rsidR="00537FA4" w:rsidRPr="0055342E">
        <w:rPr>
          <w:rFonts w:ascii="GT Eesti TRP Light" w:hAnsi="GT Eesti TRP Light" w:cs="Lucida Sans Unicode"/>
        </w:rPr>
        <w:t>left hand</w:t>
      </w:r>
      <w:proofErr w:type="gramEnd"/>
      <w:r w:rsidR="00537FA4" w:rsidRPr="0055342E">
        <w:rPr>
          <w:rFonts w:ascii="GT Eesti TRP Light" w:hAnsi="GT Eesti TRP Light" w:cs="Lucida Sans Unicode"/>
        </w:rPr>
        <w:t xml:space="preserve"> side.</w:t>
      </w:r>
      <w:r w:rsidR="003C032F" w:rsidRPr="0055342E">
        <w:rPr>
          <w:rFonts w:ascii="GT Eesti TRP Light" w:hAnsi="GT Eesti TRP Light" w:cs="Lucida Sans Unicode"/>
        </w:rPr>
        <w:t xml:space="preserve"> Behind these is a huge tree- its canopy hangs over the house. </w:t>
      </w:r>
    </w:p>
    <w:p w14:paraId="52F706E3" w14:textId="77777777" w:rsidR="00B31EFE" w:rsidRPr="0055342E" w:rsidRDefault="005056B6" w:rsidP="0055342E">
      <w:pPr>
        <w:jc w:val="both"/>
        <w:rPr>
          <w:rFonts w:ascii="GT Eesti TRP Light" w:hAnsi="GT Eesti TRP Light" w:cs="Lucida Sans Unicode"/>
        </w:rPr>
      </w:pPr>
      <w:r w:rsidRPr="0055342E">
        <w:rPr>
          <w:rFonts w:ascii="GT Eesti TRP Light" w:hAnsi="GT Eesti TRP Light" w:cs="Lucida Sans Unicode"/>
        </w:rPr>
        <w:t xml:space="preserve"> </w:t>
      </w:r>
      <w:r w:rsidR="007C5E10" w:rsidRPr="0055342E">
        <w:rPr>
          <w:rFonts w:ascii="GT Eesti TRP Light" w:hAnsi="GT Eesti TRP Light" w:cs="Lucida Sans Unicode"/>
        </w:rPr>
        <w:t xml:space="preserve"> </w:t>
      </w:r>
      <w:r w:rsidRPr="0055342E">
        <w:rPr>
          <w:rFonts w:ascii="GT Eesti TRP Light" w:hAnsi="GT Eesti TRP Light" w:cs="Lucida Sans Unicode"/>
        </w:rPr>
        <w:t>Atticus’s home life and relationships with his children</w:t>
      </w:r>
      <w:r w:rsidR="003C032F" w:rsidRPr="0055342E">
        <w:rPr>
          <w:rFonts w:ascii="GT Eesti TRP Light" w:hAnsi="GT Eesti TRP Light" w:cs="Lucida Sans Unicode"/>
        </w:rPr>
        <w:t xml:space="preserve"> and </w:t>
      </w:r>
      <w:r w:rsidRPr="0055342E">
        <w:rPr>
          <w:rFonts w:ascii="GT Eesti TRP Light" w:hAnsi="GT Eesti TRP Light" w:cs="Lucida Sans Unicode"/>
        </w:rPr>
        <w:t>Calpurnia</w:t>
      </w:r>
      <w:r w:rsidR="003C032F" w:rsidRPr="0055342E">
        <w:rPr>
          <w:rFonts w:ascii="GT Eesti TRP Light" w:hAnsi="GT Eesti TRP Light" w:cs="Lucida Sans Unicode"/>
        </w:rPr>
        <w:t xml:space="preserve"> </w:t>
      </w:r>
      <w:r w:rsidR="007C5E10" w:rsidRPr="0055342E">
        <w:rPr>
          <w:rFonts w:ascii="GT Eesti TRP Light" w:hAnsi="GT Eesti TRP Light" w:cs="Lucida Sans Unicode"/>
        </w:rPr>
        <w:t xml:space="preserve">are </w:t>
      </w:r>
      <w:r w:rsidRPr="0055342E">
        <w:rPr>
          <w:rFonts w:ascii="GT Eesti TRP Light" w:hAnsi="GT Eesti TRP Light" w:cs="Lucida Sans Unicode"/>
        </w:rPr>
        <w:t>played out on this porch</w:t>
      </w:r>
      <w:r w:rsidR="003C032F" w:rsidRPr="0055342E">
        <w:rPr>
          <w:rFonts w:ascii="GT Eesti TRP Light" w:hAnsi="GT Eesti TRP Light" w:cs="Lucida Sans Unicode"/>
        </w:rPr>
        <w:t xml:space="preserve">. </w:t>
      </w:r>
      <w:proofErr w:type="gramStart"/>
      <w:r w:rsidRPr="0055342E">
        <w:rPr>
          <w:rFonts w:ascii="GT Eesti TRP Light" w:hAnsi="GT Eesti TRP Light" w:cs="Lucida Sans Unicode"/>
        </w:rPr>
        <w:t xml:space="preserve">Atticus </w:t>
      </w:r>
      <w:r w:rsidR="007C5E10" w:rsidRPr="0055342E">
        <w:rPr>
          <w:rFonts w:ascii="GT Eesti TRP Light" w:hAnsi="GT Eesti TRP Light" w:cs="Lucida Sans Unicode"/>
        </w:rPr>
        <w:t xml:space="preserve"> also</w:t>
      </w:r>
      <w:proofErr w:type="gramEnd"/>
      <w:r w:rsidR="007C5E10" w:rsidRPr="0055342E">
        <w:rPr>
          <w:rFonts w:ascii="GT Eesti TRP Light" w:hAnsi="GT Eesti TRP Light" w:cs="Lucida Sans Unicode"/>
        </w:rPr>
        <w:t xml:space="preserve"> </w:t>
      </w:r>
      <w:proofErr w:type="gramStart"/>
      <w:r w:rsidRPr="0055342E">
        <w:rPr>
          <w:rFonts w:ascii="GT Eesti TRP Light" w:hAnsi="GT Eesti TRP Light" w:cs="Lucida Sans Unicode"/>
        </w:rPr>
        <w:t>meet</w:t>
      </w:r>
      <w:r w:rsidR="007C5E10" w:rsidRPr="0055342E">
        <w:rPr>
          <w:rFonts w:ascii="GT Eesti TRP Light" w:hAnsi="GT Eesti TRP Light" w:cs="Lucida Sans Unicode"/>
        </w:rPr>
        <w:t>s</w:t>
      </w:r>
      <w:r w:rsidRPr="0055342E">
        <w:rPr>
          <w:rFonts w:ascii="GT Eesti TRP Light" w:hAnsi="GT Eesti TRP Light" w:cs="Lucida Sans Unicode"/>
        </w:rPr>
        <w:t xml:space="preserve">  </w:t>
      </w:r>
      <w:proofErr w:type="spellStart"/>
      <w:r w:rsidRPr="0055342E">
        <w:rPr>
          <w:rFonts w:ascii="GT Eesti TRP Light" w:hAnsi="GT Eesti TRP Light" w:cs="Lucida Sans Unicode"/>
        </w:rPr>
        <w:t>Mr</w:t>
      </w:r>
      <w:proofErr w:type="gramEnd"/>
      <w:r w:rsidRPr="0055342E">
        <w:rPr>
          <w:rFonts w:ascii="GT Eesti TRP Light" w:hAnsi="GT Eesti TRP Light" w:cs="Lucida Sans Unicode"/>
        </w:rPr>
        <w:t>.Cunningham</w:t>
      </w:r>
      <w:proofErr w:type="spellEnd"/>
      <w:r w:rsidR="003C032F" w:rsidRPr="0055342E">
        <w:rPr>
          <w:rFonts w:ascii="GT Eesti TRP Light" w:hAnsi="GT Eesti TRP Light" w:cs="Lucida Sans Unicode"/>
        </w:rPr>
        <w:t>,</w:t>
      </w:r>
      <w:r w:rsidRPr="0055342E">
        <w:rPr>
          <w:rFonts w:ascii="GT Eesti TRP Light" w:hAnsi="GT Eesti TRP Light" w:cs="Lucida Sans Unicode"/>
        </w:rPr>
        <w:t xml:space="preserve"> a poor local farmer who visits to discuss his land </w:t>
      </w:r>
      <w:r w:rsidRPr="0055342E">
        <w:rPr>
          <w:rFonts w:ascii="GT Eesti TRP Light" w:hAnsi="GT Eesti TRP Light" w:cs="Lucida Sans Unicode"/>
        </w:rPr>
        <w:lastRenderedPageBreak/>
        <w:t>issues. He is tall, thin and care worn, dressed in his old work clothes.</w:t>
      </w:r>
      <w:r w:rsidR="00B30172" w:rsidRPr="0055342E">
        <w:rPr>
          <w:rFonts w:ascii="GT Eesti TRP Light" w:hAnsi="GT Eesti TRP Light" w:cs="Lucida Sans Unicode"/>
        </w:rPr>
        <w:t xml:space="preserve"> We also meet Bob Ewell when he arrives to talk to Atticus </w:t>
      </w:r>
      <w:r w:rsidR="00B30172" w:rsidRPr="0055342E">
        <w:rPr>
          <w:rFonts w:ascii="GT Eesti TRP Light" w:hAnsi="GT Eesti TRP Light" w:cs="Lucida Sans Unicode"/>
          <w:b/>
        </w:rPr>
        <w:t>before</w:t>
      </w:r>
      <w:r w:rsidR="00B30172" w:rsidRPr="0055342E">
        <w:rPr>
          <w:rFonts w:ascii="GT Eesti TRP Light" w:hAnsi="GT Eesti TRP Light" w:cs="Lucida Sans Unicode"/>
        </w:rPr>
        <w:t xml:space="preserve"> the trial.</w:t>
      </w:r>
    </w:p>
    <w:p w14:paraId="69D0063C" w14:textId="77777777" w:rsidR="00537FA4" w:rsidRPr="0055342E" w:rsidRDefault="005056B6" w:rsidP="0055342E">
      <w:pPr>
        <w:jc w:val="both"/>
        <w:rPr>
          <w:rFonts w:ascii="GT Eesti TRP Light" w:hAnsi="GT Eesti TRP Light" w:cs="Lucida Sans Unicode"/>
        </w:rPr>
      </w:pPr>
      <w:r w:rsidRPr="0055342E">
        <w:rPr>
          <w:rFonts w:ascii="GT Eesti TRP Light" w:hAnsi="GT Eesti TRP Light" w:cs="Lucida Sans Unicode"/>
        </w:rPr>
        <w:t xml:space="preserve"> Another </w:t>
      </w:r>
      <w:r w:rsidR="003C032F" w:rsidRPr="0055342E">
        <w:rPr>
          <w:rFonts w:ascii="GT Eesti TRP Light" w:hAnsi="GT Eesti TRP Light" w:cs="Lucida Sans Unicode"/>
        </w:rPr>
        <w:t xml:space="preserve">major thread </w:t>
      </w:r>
      <w:r w:rsidRPr="0055342E">
        <w:rPr>
          <w:rFonts w:ascii="GT Eesti TRP Light" w:hAnsi="GT Eesti TRP Light" w:cs="Lucida Sans Unicode"/>
        </w:rPr>
        <w:t xml:space="preserve">of the story intersperses the court scenes- we hear about Boo Radley, a local </w:t>
      </w:r>
      <w:proofErr w:type="gramStart"/>
      <w:r w:rsidRPr="0055342E">
        <w:rPr>
          <w:rFonts w:ascii="GT Eesti TRP Light" w:hAnsi="GT Eesti TRP Light" w:cs="Lucida Sans Unicode"/>
        </w:rPr>
        <w:t>recluse  who</w:t>
      </w:r>
      <w:proofErr w:type="gramEnd"/>
      <w:r w:rsidRPr="0055342E">
        <w:rPr>
          <w:rFonts w:ascii="GT Eesti TRP Light" w:hAnsi="GT Eesti TRP Light" w:cs="Lucida Sans Unicode"/>
        </w:rPr>
        <w:t xml:space="preserve"> fascinates the 3 children</w:t>
      </w:r>
      <w:r w:rsidR="00B30172" w:rsidRPr="0055342E">
        <w:rPr>
          <w:rFonts w:ascii="GT Eesti TRP Light" w:hAnsi="GT Eesti TRP Light" w:cs="Lucida Sans Unicode"/>
        </w:rPr>
        <w:t xml:space="preserve">.  This occasions an adventure that results in Jem losing his trousers and some quick thinking on Dill’s </w:t>
      </w:r>
      <w:proofErr w:type="gramStart"/>
      <w:r w:rsidR="00B30172" w:rsidRPr="0055342E">
        <w:rPr>
          <w:rFonts w:ascii="GT Eesti TRP Light" w:hAnsi="GT Eesti TRP Light" w:cs="Lucida Sans Unicode"/>
        </w:rPr>
        <w:t>part !</w:t>
      </w:r>
      <w:proofErr w:type="gramEnd"/>
      <w:r w:rsidR="00B30172" w:rsidRPr="0055342E">
        <w:rPr>
          <w:rFonts w:ascii="GT Eesti TRP Light" w:hAnsi="GT Eesti TRP Light" w:cs="Lucida Sans Unicode"/>
        </w:rPr>
        <w:t xml:space="preserve"> Miss Stephanie Crawford, </w:t>
      </w:r>
      <w:r w:rsidRPr="0055342E">
        <w:rPr>
          <w:rFonts w:ascii="GT Eesti TRP Light" w:hAnsi="GT Eesti TRP Light" w:cs="Lucida Sans Unicode"/>
        </w:rPr>
        <w:t>an opinionated neighbour</w:t>
      </w:r>
      <w:r w:rsidR="00B30172" w:rsidRPr="0055342E">
        <w:rPr>
          <w:rFonts w:ascii="GT Eesti TRP Light" w:hAnsi="GT Eesti TRP Light" w:cs="Lucida Sans Unicode"/>
        </w:rPr>
        <w:t xml:space="preserve"> keeps us up to date with the townsfolk’s worries</w:t>
      </w:r>
      <w:r w:rsidRPr="0055342E">
        <w:rPr>
          <w:rFonts w:ascii="GT Eesti TRP Light" w:hAnsi="GT Eesti TRP Light" w:cs="Lucida Sans Unicode"/>
        </w:rPr>
        <w:t>.</w:t>
      </w:r>
    </w:p>
    <w:p w14:paraId="6C8C16DE" w14:textId="77777777" w:rsidR="005056B6" w:rsidRPr="0055342E" w:rsidRDefault="005056B6" w:rsidP="0055342E">
      <w:pPr>
        <w:jc w:val="both"/>
        <w:rPr>
          <w:rFonts w:ascii="GT Eesti TRP Light" w:hAnsi="GT Eesti TRP Light" w:cs="Lucida Sans Unicode"/>
        </w:rPr>
      </w:pPr>
      <w:r w:rsidRPr="0055342E">
        <w:rPr>
          <w:rFonts w:ascii="GT Eesti TRP Light" w:hAnsi="GT Eesti TRP Light" w:cs="Lucida Sans Unicode"/>
        </w:rPr>
        <w:t>Another meeting takes place here one evening, between Atticus and wily old Judge Taylor that results in Atticus visiting Tom Robinson in the county jail</w:t>
      </w:r>
      <w:r w:rsidR="007C5E10" w:rsidRPr="0055342E">
        <w:rPr>
          <w:rFonts w:ascii="GT Eesti TRP Light" w:hAnsi="GT Eesti TRP Light" w:cs="Lucida Sans Unicode"/>
        </w:rPr>
        <w:t xml:space="preserve"> prior to the trial</w:t>
      </w:r>
      <w:r w:rsidRPr="0055342E">
        <w:rPr>
          <w:rFonts w:ascii="GT Eesti TRP Light" w:hAnsi="GT Eesti TRP Light" w:cs="Lucida Sans Unicode"/>
        </w:rPr>
        <w:t>.</w:t>
      </w:r>
    </w:p>
    <w:p w14:paraId="55563224" w14:textId="77777777" w:rsidR="00265B10" w:rsidRPr="0055342E" w:rsidRDefault="00265B10" w:rsidP="0055342E">
      <w:pPr>
        <w:jc w:val="both"/>
        <w:rPr>
          <w:rFonts w:ascii="GT Eesti TRP Light" w:hAnsi="GT Eesti TRP Light" w:cs="Lucida Sans Unicode"/>
        </w:rPr>
      </w:pPr>
      <w:r w:rsidRPr="0055342E">
        <w:rPr>
          <w:rFonts w:ascii="GT Eesti TRP Light" w:hAnsi="GT Eesti TRP Light" w:cs="Lucida Sans Unicode"/>
        </w:rPr>
        <w:t xml:space="preserve"> Another outspoken neighbour, old Mrs. Dubose appears.  She is wheelchair</w:t>
      </w:r>
      <w:r w:rsidR="007C5E10" w:rsidRPr="0055342E">
        <w:rPr>
          <w:rFonts w:ascii="GT Eesti TRP Light" w:hAnsi="GT Eesti TRP Light" w:cs="Lucida Sans Unicode"/>
        </w:rPr>
        <w:t>-</w:t>
      </w:r>
      <w:r w:rsidRPr="0055342E">
        <w:rPr>
          <w:rFonts w:ascii="GT Eesti TRP Light" w:hAnsi="GT Eesti TRP Light" w:cs="Lucida Sans Unicode"/>
        </w:rPr>
        <w:t>bound with a black nurse</w:t>
      </w:r>
      <w:r w:rsidR="007C5E10" w:rsidRPr="0055342E">
        <w:rPr>
          <w:rFonts w:ascii="GT Eesti TRP Light" w:hAnsi="GT Eesti TRP Light" w:cs="Lucida Sans Unicode"/>
        </w:rPr>
        <w:t xml:space="preserve"> in attendance</w:t>
      </w:r>
      <w:r w:rsidRPr="0055342E">
        <w:rPr>
          <w:rFonts w:ascii="GT Eesti TRP Light" w:hAnsi="GT Eesti TRP Light" w:cs="Lucida Sans Unicode"/>
        </w:rPr>
        <w:t xml:space="preserve">. Mrs. </w:t>
      </w:r>
      <w:proofErr w:type="gramStart"/>
      <w:r w:rsidRPr="0055342E">
        <w:rPr>
          <w:rFonts w:ascii="GT Eesti TRP Light" w:hAnsi="GT Eesti TRP Light" w:cs="Lucida Sans Unicode"/>
        </w:rPr>
        <w:t xml:space="preserve">Dubose </w:t>
      </w:r>
      <w:r w:rsidR="007C5E10" w:rsidRPr="0055342E">
        <w:rPr>
          <w:rFonts w:ascii="GT Eesti TRP Light" w:hAnsi="GT Eesti TRP Light" w:cs="Lucida Sans Unicode"/>
        </w:rPr>
        <w:t xml:space="preserve"> is</w:t>
      </w:r>
      <w:proofErr w:type="gramEnd"/>
      <w:r w:rsidR="007C5E10" w:rsidRPr="0055342E">
        <w:rPr>
          <w:rFonts w:ascii="GT Eesti TRP Light" w:hAnsi="GT Eesti TRP Light" w:cs="Lucida Sans Unicode"/>
        </w:rPr>
        <w:t xml:space="preserve"> tiny with</w:t>
      </w:r>
      <w:r w:rsidRPr="0055342E">
        <w:rPr>
          <w:rFonts w:ascii="GT Eesti TRP Light" w:hAnsi="GT Eesti TRP Light" w:cs="Lucida Sans Unicode"/>
        </w:rPr>
        <w:t xml:space="preserve"> fine silver hair in a chignon</w:t>
      </w:r>
      <w:r w:rsidR="007C5E10" w:rsidRPr="0055342E">
        <w:rPr>
          <w:rFonts w:ascii="GT Eesti TRP Light" w:hAnsi="GT Eesti TRP Light" w:cs="Lucida Sans Unicode"/>
        </w:rPr>
        <w:t>-</w:t>
      </w:r>
      <w:r w:rsidRPr="0055342E">
        <w:rPr>
          <w:rFonts w:ascii="GT Eesti TRP Light" w:hAnsi="GT Eesti TRP Light" w:cs="Lucida Sans Unicode"/>
        </w:rPr>
        <w:t xml:space="preserve"> she is dressed in a mauve floral silky dress with a shawl. She is very proud of her camellias and flower beds. She goads poor Jem and Scout until Atticus intervenes.</w:t>
      </w:r>
    </w:p>
    <w:p w14:paraId="66CE73B4" w14:textId="77777777" w:rsidR="00265B10" w:rsidRPr="0055342E" w:rsidRDefault="00265B10" w:rsidP="0055342E">
      <w:pPr>
        <w:jc w:val="both"/>
        <w:rPr>
          <w:rFonts w:ascii="GT Eesti TRP Light" w:hAnsi="GT Eesti TRP Light" w:cs="Lucida Sans Unicode"/>
        </w:rPr>
      </w:pPr>
      <w:r w:rsidRPr="0055342E">
        <w:rPr>
          <w:rFonts w:ascii="GT Eesti TRP Light" w:hAnsi="GT Eesti TRP Light" w:cs="Lucida Sans Unicode"/>
        </w:rPr>
        <w:t xml:space="preserve">The tension ramps up when Dill finds 2 mysterious, </w:t>
      </w:r>
      <w:r w:rsidR="007C5E10" w:rsidRPr="0055342E">
        <w:rPr>
          <w:rFonts w:ascii="GT Eesti TRP Light" w:hAnsi="GT Eesti TRP Light" w:cs="Lucida Sans Unicode"/>
        </w:rPr>
        <w:t xml:space="preserve">carved </w:t>
      </w:r>
      <w:r w:rsidRPr="0055342E">
        <w:rPr>
          <w:rFonts w:ascii="GT Eesti TRP Light" w:hAnsi="GT Eesti TRP Light" w:cs="Lucida Sans Unicode"/>
        </w:rPr>
        <w:t>wooden dolls in a hole in a nearby tree trunk.</w:t>
      </w:r>
    </w:p>
    <w:p w14:paraId="1939BE6C" w14:textId="77777777" w:rsidR="00265B10" w:rsidRPr="0055342E" w:rsidRDefault="00265B10" w:rsidP="0055342E">
      <w:pPr>
        <w:jc w:val="both"/>
        <w:rPr>
          <w:rFonts w:ascii="GT Eesti TRP Light" w:hAnsi="GT Eesti TRP Light" w:cs="Lucida Sans Unicode"/>
        </w:rPr>
      </w:pPr>
      <w:r w:rsidRPr="0055342E">
        <w:rPr>
          <w:rFonts w:ascii="GT Eesti TRP Light" w:hAnsi="GT Eesti TRP Light" w:cs="Lucida Sans Unicode"/>
        </w:rPr>
        <w:t>Act 1 ends with Atticus outside the local jail</w:t>
      </w:r>
      <w:r w:rsidR="007C5E10" w:rsidRPr="0055342E">
        <w:rPr>
          <w:rFonts w:ascii="GT Eesti TRP Light" w:hAnsi="GT Eesti TRP Light" w:cs="Lucida Sans Unicode"/>
        </w:rPr>
        <w:t xml:space="preserve"> the night before the trial,</w:t>
      </w:r>
      <w:r w:rsidRPr="0055342E">
        <w:rPr>
          <w:rFonts w:ascii="GT Eesti TRP Light" w:hAnsi="GT Eesti TRP Light" w:cs="Lucida Sans Unicode"/>
        </w:rPr>
        <w:t xml:space="preserve"> reading under a standard lamp as he is approached by an angry mob. Act 2 will resume back at the </w:t>
      </w:r>
      <w:proofErr w:type="gramStart"/>
      <w:r w:rsidRPr="0055342E">
        <w:rPr>
          <w:rFonts w:ascii="GT Eesti TRP Light" w:hAnsi="GT Eesti TRP Light" w:cs="Lucida Sans Unicode"/>
        </w:rPr>
        <w:t>court house</w:t>
      </w:r>
      <w:proofErr w:type="gramEnd"/>
      <w:r w:rsidRPr="0055342E">
        <w:rPr>
          <w:rFonts w:ascii="GT Eesti TRP Light" w:hAnsi="GT Eesti TRP Light" w:cs="Lucida Sans Unicode"/>
        </w:rPr>
        <w:t>.</w:t>
      </w:r>
    </w:p>
    <w:p w14:paraId="574AFCA4" w14:textId="77777777" w:rsidR="008B6324" w:rsidRPr="0055342E" w:rsidRDefault="008B6324" w:rsidP="0055342E">
      <w:pPr>
        <w:jc w:val="both"/>
        <w:rPr>
          <w:rFonts w:ascii="GT Eesti TRP Light" w:hAnsi="GT Eesti TRP Light" w:cs="Lucida Sans Unicode"/>
        </w:rPr>
      </w:pPr>
    </w:p>
    <w:p w14:paraId="72646936" w14:textId="77777777" w:rsidR="0055342E" w:rsidRPr="0055342E" w:rsidRDefault="0055342E" w:rsidP="0055342E">
      <w:pPr>
        <w:jc w:val="both"/>
        <w:rPr>
          <w:rFonts w:ascii="GT Eesti TRP Light" w:hAnsi="GT Eesti TRP Light" w:cs="Lucida Sans Unicode"/>
        </w:rPr>
      </w:pPr>
    </w:p>
    <w:p w14:paraId="7D71F537" w14:textId="77777777" w:rsidR="0055342E" w:rsidRPr="0055342E" w:rsidRDefault="0055342E" w:rsidP="0055342E">
      <w:pPr>
        <w:jc w:val="both"/>
        <w:rPr>
          <w:rFonts w:ascii="GT Eesti TRP Light" w:hAnsi="GT Eesti TRP Light" w:cs="Lucida Sans Unicode"/>
          <w:b/>
          <w:bCs/>
          <w:u w:val="single"/>
        </w:rPr>
      </w:pPr>
      <w:r w:rsidRPr="0055342E">
        <w:rPr>
          <w:rFonts w:ascii="GT Eesti TRP Light" w:hAnsi="GT Eesti TRP Light" w:cs="Lucida Sans Unicode"/>
          <w:b/>
          <w:bCs/>
          <w:u w:val="single"/>
        </w:rPr>
        <w:t xml:space="preserve">To Kill a Mockingbird </w:t>
      </w:r>
    </w:p>
    <w:p w14:paraId="2E159796" w14:textId="6B7187C1" w:rsidR="0055342E" w:rsidRPr="0055342E" w:rsidRDefault="0055342E" w:rsidP="0055342E">
      <w:pPr>
        <w:jc w:val="both"/>
        <w:rPr>
          <w:rFonts w:ascii="GT Eesti TRP Light" w:hAnsi="GT Eesti TRP Light" w:cs="Lucida Sans Unicode"/>
          <w:b/>
          <w:bCs/>
          <w:u w:val="single"/>
        </w:rPr>
      </w:pPr>
      <w:r w:rsidRPr="0055342E">
        <w:rPr>
          <w:rFonts w:ascii="GT Eesti TRP Light" w:hAnsi="GT Eesti TRP Light" w:cs="Lucida Sans Unicode"/>
          <w:b/>
          <w:bCs/>
          <w:u w:val="single"/>
        </w:rPr>
        <w:t>Act two audio description notes</w:t>
      </w:r>
    </w:p>
    <w:p w14:paraId="0D65172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Good afternoon and welcome back to this performance of To Kill </w:t>
      </w:r>
      <w:proofErr w:type="gramStart"/>
      <w:r w:rsidRPr="0055342E">
        <w:rPr>
          <w:rFonts w:ascii="GT Eesti TRP Light" w:hAnsi="GT Eesti TRP Light" w:cs="Lucida Sans Unicode"/>
        </w:rPr>
        <w:t>A</w:t>
      </w:r>
      <w:proofErr w:type="gramEnd"/>
      <w:r w:rsidRPr="0055342E">
        <w:rPr>
          <w:rFonts w:ascii="GT Eesti TRP Light" w:hAnsi="GT Eesti TRP Light" w:cs="Lucida Sans Unicode"/>
        </w:rPr>
        <w:t xml:space="preserve"> Mockingbird. My name is </w:t>
      </w:r>
    </w:p>
    <w:p w14:paraId="7A352B5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Judy and I’m delighted to be Audio Describing this afternoon. Act Two will last for approximately </w:t>
      </w:r>
    </w:p>
    <w:p w14:paraId="64CBDCED"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one hour and ten minutes, </w:t>
      </w:r>
      <w:proofErr w:type="gramStart"/>
      <w:r w:rsidRPr="0055342E">
        <w:rPr>
          <w:rFonts w:ascii="GT Eesti TRP Light" w:hAnsi="GT Eesti TRP Light" w:cs="Lucida Sans Unicode"/>
        </w:rPr>
        <w:t>coming to a conclusion</w:t>
      </w:r>
      <w:proofErr w:type="gramEnd"/>
      <w:r w:rsidRPr="0055342E">
        <w:rPr>
          <w:rFonts w:ascii="GT Eesti TRP Light" w:hAnsi="GT Eesti TRP Light" w:cs="Lucida Sans Unicode"/>
        </w:rPr>
        <w:t xml:space="preserve"> around 10.30pm. </w:t>
      </w:r>
    </w:p>
    <w:p w14:paraId="7BE75EE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Hopefully you have had suitable refreshment, and are ready to find out what happens in the case </w:t>
      </w:r>
    </w:p>
    <w:p w14:paraId="763129A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against Tom Robinson, and how the outcome will affect Atticus, his family and the wider </w:t>
      </w:r>
    </w:p>
    <w:p w14:paraId="57179BD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community of Maycomb.</w:t>
      </w:r>
    </w:p>
    <w:p w14:paraId="3FC2A5E1"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As a reminder, this play repeatedly uses the racially offensive language of its time, and there are </w:t>
      </w:r>
    </w:p>
    <w:p w14:paraId="29627E9C"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strong themes of sexual and physical abuse.</w:t>
      </w:r>
    </w:p>
    <w:p w14:paraId="429FE04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So, when we left </w:t>
      </w:r>
      <w:proofErr w:type="gramStart"/>
      <w:r w:rsidRPr="0055342E">
        <w:rPr>
          <w:rFonts w:ascii="GT Eesti TRP Light" w:hAnsi="GT Eesti TRP Light" w:cs="Lucida Sans Unicode"/>
        </w:rPr>
        <w:t>Atticus</w:t>
      </w:r>
      <w:proofErr w:type="gramEnd"/>
      <w:r w:rsidRPr="0055342E">
        <w:rPr>
          <w:rFonts w:ascii="GT Eesti TRP Light" w:hAnsi="GT Eesti TRP Light" w:cs="Lucida Sans Unicode"/>
        </w:rPr>
        <w:t xml:space="preserve"> he was sitting outside the courthouse jail, watching over Tom Robinson. </w:t>
      </w:r>
    </w:p>
    <w:p w14:paraId="0A6C6AE0"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lastRenderedPageBreak/>
        <w:t xml:space="preserve">He was visited by a group of hooded men who tried to cause trouble, threatening to dish out </w:t>
      </w:r>
    </w:p>
    <w:p w14:paraId="7C4CCDBE"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their own style of barbaric justice. When the three children suddenly arrived, Scout recognised </w:t>
      </w:r>
    </w:p>
    <w:p w14:paraId="297DDEF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one of the voices as Mr Cunningham, who is a farmer Atticus has helped with legal matters </w:t>
      </w:r>
    </w:p>
    <w:p w14:paraId="5CDFAE21"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relating to his land. She talks to him about his son Walter who is in her class at school, and </w:t>
      </w:r>
    </w:p>
    <w:p w14:paraId="0C28004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feeling ashamed, he calls off the rest of the men. </w:t>
      </w:r>
    </w:p>
    <w:p w14:paraId="759E966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We will shortly resume in the courthouse, with Atticus ready to call up his defence witness, Link </w:t>
      </w:r>
    </w:p>
    <w:p w14:paraId="5FFCD09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Deas, officially known as the town drunk. This is because he always carries around a bottle in a </w:t>
      </w:r>
    </w:p>
    <w:p w14:paraId="00DC507D"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brown paper bag, with two straws.</w:t>
      </w:r>
    </w:p>
    <w:p w14:paraId="1F086E08"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Link has known Tom since he was a young boy and his evidence will be crucial to the case. </w:t>
      </w:r>
    </w:p>
    <w:p w14:paraId="2171D93D"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He is a stout </w:t>
      </w:r>
      <w:proofErr w:type="gramStart"/>
      <w:r w:rsidRPr="0055342E">
        <w:rPr>
          <w:rFonts w:ascii="GT Eesti TRP Light" w:hAnsi="GT Eesti TRP Light" w:cs="Lucida Sans Unicode"/>
        </w:rPr>
        <w:t>middle aged</w:t>
      </w:r>
      <w:proofErr w:type="gramEnd"/>
      <w:r w:rsidRPr="0055342E">
        <w:rPr>
          <w:rFonts w:ascii="GT Eesti TRP Light" w:hAnsi="GT Eesti TRP Light" w:cs="Lucida Sans Unicode"/>
        </w:rPr>
        <w:t xml:space="preserve"> man with grey hair. He wears a too large grey jacket and trousers, with </w:t>
      </w:r>
    </w:p>
    <w:p w14:paraId="27A7BE3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 Stetson hat. His overall appearance is unkempt. Link is the owner of a cotton mill, where he </w:t>
      </w:r>
    </w:p>
    <w:p w14:paraId="6938CC8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employs only Negroes. Despite appearances he is an honest and decent man, and will give the </w:t>
      </w:r>
    </w:p>
    <w:p w14:paraId="430C6F37"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‘exculpatory ‘evidence referred to by Scout earlier in the story.</w:t>
      </w:r>
    </w:p>
    <w:p w14:paraId="4F136A4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We will also meet Dill’s mother, who calls unexpectedly to visit her son. She is a slim woman in </w:t>
      </w:r>
    </w:p>
    <w:p w14:paraId="36E1ACDE"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her thirties, arriving in her ‘Sunday best’, comprising of a floaty peach and cream dress, matching </w:t>
      </w:r>
    </w:p>
    <w:p w14:paraId="0AB19087"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cream hat, gloves and high heeled shoes.</w:t>
      </w:r>
    </w:p>
    <w:p w14:paraId="59023048"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We may also be introduced to the mysterious Boo Radley … who has been locked inside his </w:t>
      </w:r>
    </w:p>
    <w:p w14:paraId="44031E8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house for at least 15 years, becoming a figure of fear and an urban legend.</w:t>
      </w:r>
    </w:p>
    <w:p w14:paraId="46B83D13"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As in the first half a lot of the action will centre around the court room. I will only interject if </w:t>
      </w:r>
    </w:p>
    <w:p w14:paraId="250BD5AD"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absolutely necessary, as the story is driven by proceedings. So please don’t worry if you can’t </w:t>
      </w:r>
    </w:p>
    <w:p w14:paraId="5211042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hear me during these segments. The tension will mount as Tom Robinson finally takes the stand. </w:t>
      </w:r>
    </w:p>
    <w:p w14:paraId="2849B59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lastRenderedPageBreak/>
        <w:t>He has been well rehearsed by Atticus on how to respond to the questioning of the prosecution</w:t>
      </w:r>
      <w:r w:rsidRPr="0055342E">
        <w:rPr>
          <w:rFonts w:ascii="GT Eesti TRP Light" w:hAnsi="GT Eesti TRP Light" w:cs="Lucida Sans Unicode"/>
        </w:rPr>
        <w:t xml:space="preserve"> </w:t>
      </w:r>
      <w:r w:rsidRPr="0055342E">
        <w:rPr>
          <w:rFonts w:ascii="GT Eesti TRP Light" w:hAnsi="GT Eesti TRP Light" w:cs="Lucida Sans Unicode"/>
        </w:rPr>
        <w:t xml:space="preserve">lawyer, Mr Gilmer, who is </w:t>
      </w:r>
      <w:proofErr w:type="spellStart"/>
      <w:proofErr w:type="gramStart"/>
      <w:r w:rsidRPr="0055342E">
        <w:rPr>
          <w:rFonts w:ascii="GT Eesti TRP Light" w:hAnsi="GT Eesti TRP Light" w:cs="Lucida Sans Unicode"/>
        </w:rPr>
        <w:t>young,ambitious</w:t>
      </w:r>
      <w:proofErr w:type="spellEnd"/>
      <w:proofErr w:type="gramEnd"/>
      <w:r w:rsidRPr="0055342E">
        <w:rPr>
          <w:rFonts w:ascii="GT Eesti TRP Light" w:hAnsi="GT Eesti TRP Light" w:cs="Lucida Sans Unicode"/>
        </w:rPr>
        <w:t xml:space="preserve"> and has never lost a case. Tom appears calm and self </w:t>
      </w:r>
    </w:p>
    <w:p w14:paraId="2EC7FE1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assured when questioned by Atticus. But Prosecutor Gilmer is determined to antagonise Tom, </w:t>
      </w:r>
    </w:p>
    <w:p w14:paraId="496C17A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circling around him aggressively, shouting and pointing, trying to goad him into veering away </w:t>
      </w:r>
    </w:p>
    <w:p w14:paraId="52D3D381"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from his </w:t>
      </w:r>
      <w:proofErr w:type="spellStart"/>
      <w:r w:rsidRPr="0055342E">
        <w:rPr>
          <w:rFonts w:ascii="GT Eesti TRP Light" w:hAnsi="GT Eesti TRP Light" w:cs="Lucida Sans Unicode"/>
        </w:rPr>
        <w:t>well rehearsed</w:t>
      </w:r>
      <w:proofErr w:type="spellEnd"/>
      <w:r w:rsidRPr="0055342E">
        <w:rPr>
          <w:rFonts w:ascii="GT Eesti TRP Light" w:hAnsi="GT Eesti TRP Light" w:cs="Lucida Sans Unicode"/>
        </w:rPr>
        <w:t xml:space="preserve"> answers.</w:t>
      </w:r>
    </w:p>
    <w:p w14:paraId="2365EF68"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After the court case and resulting events, Scout and Jem attend the annual Maycomb pageant. </w:t>
      </w:r>
    </w:p>
    <w:p w14:paraId="189E1FB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The school children dress as food produced in the state with Scout representing a ham. Her </w:t>
      </w:r>
    </w:p>
    <w:p w14:paraId="05331BB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large cumbersome costume is made of wire covered in brown cloth, and comes down to her </w:t>
      </w:r>
    </w:p>
    <w:p w14:paraId="14BA7DA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knees. There are armholes and she </w:t>
      </w:r>
      <w:proofErr w:type="gramStart"/>
      <w:r w:rsidRPr="0055342E">
        <w:rPr>
          <w:rFonts w:ascii="GT Eesti TRP Light" w:hAnsi="GT Eesti TRP Light" w:cs="Lucida Sans Unicode"/>
        </w:rPr>
        <w:t>is able to</w:t>
      </w:r>
      <w:proofErr w:type="gramEnd"/>
      <w:r w:rsidRPr="0055342E">
        <w:rPr>
          <w:rFonts w:ascii="GT Eesti TRP Light" w:hAnsi="GT Eesti TRP Light" w:cs="Lucida Sans Unicode"/>
        </w:rPr>
        <w:t xml:space="preserve"> see through a hole in the front.</w:t>
      </w:r>
    </w:p>
    <w:p w14:paraId="5173C237"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When called for by Atticus, we later meet Dr Reynolds the family doctor. He wears a white shirt </w:t>
      </w:r>
    </w:p>
    <w:p w14:paraId="60EEA18E"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rolled up at the sleeves, with dark brown smart trousers and waistcoat. He has a calm and </w:t>
      </w:r>
    </w:p>
    <w:p w14:paraId="3DB89BCE"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forthright manner, he is friendly and respected. </w:t>
      </w:r>
    </w:p>
    <w:p w14:paraId="6E3DF1C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Jem’s bedroom will also feature. It is a small room containing a metal hospital style bed on the </w:t>
      </w:r>
    </w:p>
    <w:p w14:paraId="5971EF48"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left-hand side with a dark brown wooden chair alongside. Next to this is a </w:t>
      </w:r>
      <w:proofErr w:type="gramStart"/>
      <w:r w:rsidRPr="0055342E">
        <w:rPr>
          <w:rFonts w:ascii="GT Eesti TRP Light" w:hAnsi="GT Eesti TRP Light" w:cs="Lucida Sans Unicode"/>
        </w:rPr>
        <w:t>three drawer</w:t>
      </w:r>
      <w:proofErr w:type="gramEnd"/>
      <w:r w:rsidRPr="0055342E">
        <w:rPr>
          <w:rFonts w:ascii="GT Eesti TRP Light" w:hAnsi="GT Eesti TRP Light" w:cs="Lucida Sans Unicode"/>
        </w:rPr>
        <w:t xml:space="preserve"> chest, </w:t>
      </w:r>
    </w:p>
    <w:p w14:paraId="02F584C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with several books on top and a lit table lamp. There is also a small wooden stool next to the </w:t>
      </w:r>
    </w:p>
    <w:p w14:paraId="1FF3CE8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chest. The bedroom is reached by a flight of stairs on the right up to a landing, next to the door.</w:t>
      </w:r>
    </w:p>
    <w:p w14:paraId="674659F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At several points during the performance, a hymn tune ‘Joy cometh in the morning’ is heard. This </w:t>
      </w:r>
    </w:p>
    <w:p w14:paraId="10F682E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was adapted from Psalm 30 verse 5 by American writer Mary Weinland, and would have been </w:t>
      </w:r>
    </w:p>
    <w:p w14:paraId="5C08521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popular in churches at the time. In the final scenes, Atticus quotes from the psalm.</w:t>
      </w:r>
    </w:p>
    <w:p w14:paraId="4641764C"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By the end of the story, several questions will be answered, including will Scout and Dill get </w:t>
      </w:r>
    </w:p>
    <w:p w14:paraId="586421D1"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married, who mended Jem’s pants and how did Bob Ewell come to fall on his knife?</w:t>
      </w:r>
    </w:p>
    <w:p w14:paraId="1472317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The case continues</w:t>
      </w:r>
      <w:proofErr w:type="gramStart"/>
      <w:r w:rsidRPr="0055342E">
        <w:rPr>
          <w:rFonts w:ascii="GT Eesti TRP Light" w:hAnsi="GT Eesti TRP Light" w:cs="Lucida Sans Unicode"/>
        </w:rPr>
        <w:t>…..</w:t>
      </w:r>
      <w:proofErr w:type="gramEnd"/>
    </w:p>
    <w:p w14:paraId="074E8C85" w14:textId="77777777" w:rsidR="0055342E" w:rsidRPr="0055342E" w:rsidRDefault="0055342E" w:rsidP="0055342E">
      <w:pPr>
        <w:jc w:val="both"/>
        <w:rPr>
          <w:rFonts w:ascii="GT Eesti TRP Light" w:hAnsi="GT Eesti TRP Light" w:cs="Lucida Sans Unicode"/>
        </w:rPr>
      </w:pPr>
    </w:p>
    <w:p w14:paraId="7BE029D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lastRenderedPageBreak/>
        <w:t>A now a quick run through of the actors performing today, who are:</w:t>
      </w:r>
    </w:p>
    <w:p w14:paraId="61B33E14"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The Finch household</w:t>
      </w:r>
    </w:p>
    <w:p w14:paraId="34617F0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Atticus Finch - Richard Coyle</w:t>
      </w:r>
    </w:p>
    <w:p w14:paraId="1B52E96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Jem Finch - Gabriel Scott</w:t>
      </w:r>
    </w:p>
    <w:p w14:paraId="56D05D7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 Scout Finch - Anna Munden</w:t>
      </w:r>
    </w:p>
    <w:p w14:paraId="129FA58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Calpurnia- Andrea Davey</w:t>
      </w:r>
    </w:p>
    <w:p w14:paraId="3CFC2988" w14:textId="77777777" w:rsidR="0055342E" w:rsidRPr="0055342E" w:rsidRDefault="0055342E" w:rsidP="0055342E">
      <w:pPr>
        <w:jc w:val="both"/>
        <w:rPr>
          <w:rFonts w:ascii="GT Eesti TRP Light" w:hAnsi="GT Eesti TRP Light" w:cs="Lucida Sans Unicode"/>
        </w:rPr>
      </w:pPr>
    </w:p>
    <w:p w14:paraId="119D33F0"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The Ewells</w:t>
      </w:r>
    </w:p>
    <w:p w14:paraId="56DE2B2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Bob Ewell - Oscar Pearce</w:t>
      </w:r>
    </w:p>
    <w:p w14:paraId="59BE16F0" w14:textId="7ADC10DC"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Mayella Ewell - Evie Hargreave</w:t>
      </w:r>
      <w:r w:rsidRPr="0055342E">
        <w:rPr>
          <w:rFonts w:ascii="GT Eesti TRP Light" w:hAnsi="GT Eesti TRP Light" w:cs="Lucida Sans Unicode"/>
        </w:rPr>
        <w:t>s</w:t>
      </w:r>
    </w:p>
    <w:p w14:paraId="2B4D0F76" w14:textId="77777777" w:rsidR="0055342E" w:rsidRPr="0055342E" w:rsidRDefault="0055342E" w:rsidP="0055342E">
      <w:pPr>
        <w:jc w:val="both"/>
        <w:rPr>
          <w:rFonts w:ascii="GT Eesti TRP Light" w:hAnsi="GT Eesti TRP Light" w:cs="Lucida Sans Unicode"/>
        </w:rPr>
      </w:pPr>
    </w:p>
    <w:p w14:paraId="432C30B0"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The Neighbours</w:t>
      </w:r>
    </w:p>
    <w:p w14:paraId="11549EE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Mrs Dubose - Sarah Finigan</w:t>
      </w:r>
    </w:p>
    <w:p w14:paraId="76613BB7"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 Miss Stephanie/Dill’s mother - Phillipa Flynn</w:t>
      </w:r>
    </w:p>
    <w:p w14:paraId="0B3CCAF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Mr Cunningham/Boo Radley - Harry Attwell</w:t>
      </w:r>
    </w:p>
    <w:p w14:paraId="3643971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Link Deas - Simon Hepworth</w:t>
      </w:r>
    </w:p>
    <w:p w14:paraId="5A07FEA8"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Dr Reynolds - James Mitchell</w:t>
      </w:r>
    </w:p>
    <w:p w14:paraId="3589056E" w14:textId="77777777" w:rsidR="0055342E" w:rsidRPr="0055342E" w:rsidRDefault="0055342E" w:rsidP="0055342E">
      <w:pPr>
        <w:jc w:val="both"/>
        <w:rPr>
          <w:rFonts w:ascii="GT Eesti TRP Light" w:hAnsi="GT Eesti TRP Light" w:cs="Lucida Sans Unicode"/>
        </w:rPr>
      </w:pPr>
    </w:p>
    <w:p w14:paraId="7FC160CC"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Legal Department</w:t>
      </w:r>
    </w:p>
    <w:p w14:paraId="38AB764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Judge Taylor - Steven Boxer</w:t>
      </w:r>
    </w:p>
    <w:p w14:paraId="24E591E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Sheriff Heck Tate - Colin R Campbell </w:t>
      </w:r>
    </w:p>
    <w:p w14:paraId="161A49E5"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Prosecutor Mr Gilmer - Richard Dempsey.</w:t>
      </w:r>
    </w:p>
    <w:p w14:paraId="099191E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Tom Robinson - Aaron </w:t>
      </w:r>
      <w:proofErr w:type="spellStart"/>
      <w:r w:rsidRPr="0055342E">
        <w:rPr>
          <w:rFonts w:ascii="GT Eesti TRP Light" w:hAnsi="GT Eesti TRP Light" w:cs="Lucida Sans Unicode"/>
        </w:rPr>
        <w:t>Shosanya</w:t>
      </w:r>
      <w:proofErr w:type="spellEnd"/>
    </w:p>
    <w:p w14:paraId="30976891"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Dill is played by Dylan Malyn making his professional debut.</w:t>
      </w:r>
    </w:p>
    <w:p w14:paraId="4413FAE5" w14:textId="77777777" w:rsidR="0055342E" w:rsidRPr="0055342E" w:rsidRDefault="0055342E" w:rsidP="0055342E">
      <w:pPr>
        <w:jc w:val="both"/>
        <w:rPr>
          <w:rFonts w:ascii="GT Eesti TRP Light" w:hAnsi="GT Eesti TRP Light" w:cs="Lucida Sans Unicode"/>
        </w:rPr>
      </w:pPr>
    </w:p>
    <w:p w14:paraId="3B93631C"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Members of the ensemble, who appear as the townsfolk are:</w:t>
      </w:r>
    </w:p>
    <w:p w14:paraId="204DFA3F"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Paul Albertson</w:t>
      </w:r>
    </w:p>
    <w:p w14:paraId="6A860AE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Tom Brace-Jenkins</w:t>
      </w:r>
    </w:p>
    <w:p w14:paraId="335CBC0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lastRenderedPageBreak/>
        <w:t>Cheryll Burniston</w:t>
      </w:r>
    </w:p>
    <w:p w14:paraId="07A5FAF0"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Charlotte Luxford</w:t>
      </w:r>
    </w:p>
    <w:p w14:paraId="05988AF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Tiwai Muza</w:t>
      </w:r>
    </w:p>
    <w:p w14:paraId="48185EB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Jon J </w:t>
      </w:r>
      <w:proofErr w:type="gramStart"/>
      <w:r w:rsidRPr="0055342E">
        <w:rPr>
          <w:rFonts w:ascii="GT Eesti TRP Light" w:hAnsi="GT Eesti TRP Light" w:cs="Lucida Sans Unicode"/>
        </w:rPr>
        <w:t>O’Hagan ,</w:t>
      </w:r>
      <w:proofErr w:type="gramEnd"/>
      <w:r w:rsidRPr="0055342E">
        <w:rPr>
          <w:rFonts w:ascii="GT Eesti TRP Light" w:hAnsi="GT Eesti TRP Light" w:cs="Lucida Sans Unicode"/>
        </w:rPr>
        <w:t xml:space="preserve"> </w:t>
      </w:r>
    </w:p>
    <w:p w14:paraId="69F6F177"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Oyin </w:t>
      </w:r>
      <w:proofErr w:type="spellStart"/>
      <w:r w:rsidRPr="0055342E">
        <w:rPr>
          <w:rFonts w:ascii="GT Eesti TRP Light" w:hAnsi="GT Eesti TRP Light" w:cs="Lucida Sans Unicode"/>
        </w:rPr>
        <w:t>Orija</w:t>
      </w:r>
      <w:proofErr w:type="spellEnd"/>
      <w:r w:rsidRPr="0055342E">
        <w:rPr>
          <w:rFonts w:ascii="GT Eesti TRP Light" w:hAnsi="GT Eesti TRP Light" w:cs="Lucida Sans Unicode"/>
        </w:rPr>
        <w:t xml:space="preserve"> </w:t>
      </w:r>
    </w:p>
    <w:p w14:paraId="419A51A6"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Jonathan Rubin.</w:t>
      </w:r>
    </w:p>
    <w:p w14:paraId="69B0130C" w14:textId="77777777" w:rsidR="0055342E" w:rsidRPr="0055342E" w:rsidRDefault="0055342E" w:rsidP="0055342E">
      <w:pPr>
        <w:jc w:val="both"/>
        <w:rPr>
          <w:rFonts w:ascii="GT Eesti TRP Light" w:hAnsi="GT Eesti TRP Light" w:cs="Lucida Sans Unicode"/>
        </w:rPr>
      </w:pPr>
    </w:p>
    <w:p w14:paraId="583B2AF7" w14:textId="77777777" w:rsidR="0055342E" w:rsidRPr="0055342E" w:rsidRDefault="0055342E" w:rsidP="0055342E">
      <w:pPr>
        <w:jc w:val="both"/>
        <w:rPr>
          <w:rFonts w:ascii="GT Eesti TRP Light" w:hAnsi="GT Eesti TRP Light" w:cs="Lucida Sans Unicode"/>
          <w:b/>
          <w:bCs/>
        </w:rPr>
      </w:pPr>
      <w:r w:rsidRPr="0055342E">
        <w:rPr>
          <w:rFonts w:ascii="GT Eesti TRP Light" w:hAnsi="GT Eesti TRP Light" w:cs="Lucida Sans Unicode"/>
          <w:b/>
          <w:bCs/>
        </w:rPr>
        <w:t>The Creative team are:</w:t>
      </w:r>
    </w:p>
    <w:p w14:paraId="70EC2184"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Playwright Aaron Sorkin</w:t>
      </w:r>
    </w:p>
    <w:p w14:paraId="2DCEB25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Director Bartlett Sheriff</w:t>
      </w:r>
    </w:p>
    <w:p w14:paraId="6D9CE1A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Set Design Miriam Buether</w:t>
      </w:r>
    </w:p>
    <w:p w14:paraId="368A0EB9"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Costume Design Ann Roth</w:t>
      </w:r>
    </w:p>
    <w:p w14:paraId="6963B2A2"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Lighting Designer Jennifer Tipton</w:t>
      </w:r>
    </w:p>
    <w:p w14:paraId="30C8F27B"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Sound Designer. Scott Lehrer</w:t>
      </w:r>
    </w:p>
    <w:p w14:paraId="503F62E5" w14:textId="77777777" w:rsidR="0055342E" w:rsidRPr="0055342E" w:rsidRDefault="0055342E" w:rsidP="0055342E">
      <w:pPr>
        <w:jc w:val="both"/>
        <w:rPr>
          <w:rFonts w:ascii="GT Eesti TRP Light" w:hAnsi="GT Eesti TRP Light" w:cs="Lucida Sans Unicode"/>
        </w:rPr>
      </w:pPr>
    </w:p>
    <w:p w14:paraId="280B154D"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The next Audio Described performance here at the Theatre Royal Plymouth will be Here and </w:t>
      </w:r>
    </w:p>
    <w:p w14:paraId="4C3D02C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Now, ‘The Steps Musical’, on Saturday 28th March at 2.30pm. There are still some tickets </w:t>
      </w:r>
    </w:p>
    <w:p w14:paraId="5BA0D4BA"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available in the Circle and Upper Circle. You can book tickets for the performance and the </w:t>
      </w:r>
    </w:p>
    <w:p w14:paraId="440DB923" w14:textId="77777777"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 xml:space="preserve">preceding touch tour either </w:t>
      </w:r>
      <w:proofErr w:type="gramStart"/>
      <w:r w:rsidRPr="0055342E">
        <w:rPr>
          <w:rFonts w:ascii="GT Eesti TRP Light" w:hAnsi="GT Eesti TRP Light" w:cs="Lucida Sans Unicode"/>
        </w:rPr>
        <w:t>on line</w:t>
      </w:r>
      <w:proofErr w:type="gramEnd"/>
      <w:r w:rsidRPr="0055342E">
        <w:rPr>
          <w:rFonts w:ascii="GT Eesti TRP Light" w:hAnsi="GT Eesti TRP Light" w:cs="Lucida Sans Unicode"/>
        </w:rPr>
        <w:t xml:space="preserve">, or via the box </w:t>
      </w:r>
      <w:proofErr w:type="gramStart"/>
      <w:r w:rsidRPr="0055342E">
        <w:rPr>
          <w:rFonts w:ascii="GT Eesti TRP Light" w:hAnsi="GT Eesti TRP Light" w:cs="Lucida Sans Unicode"/>
        </w:rPr>
        <w:t>office .</w:t>
      </w:r>
      <w:proofErr w:type="gramEnd"/>
      <w:r w:rsidRPr="0055342E">
        <w:rPr>
          <w:rFonts w:ascii="GT Eesti TRP Light" w:hAnsi="GT Eesti TRP Light" w:cs="Lucida Sans Unicode"/>
        </w:rPr>
        <w:t xml:space="preserve"> The telephone number is 01752 </w:t>
      </w:r>
    </w:p>
    <w:p w14:paraId="0F6B1E4E" w14:textId="5D845E30" w:rsidR="0055342E" w:rsidRPr="0055342E" w:rsidRDefault="0055342E" w:rsidP="0055342E">
      <w:pPr>
        <w:jc w:val="both"/>
        <w:rPr>
          <w:rFonts w:ascii="GT Eesti TRP Light" w:hAnsi="GT Eesti TRP Light" w:cs="Lucida Sans Unicode"/>
        </w:rPr>
      </w:pPr>
      <w:r w:rsidRPr="0055342E">
        <w:rPr>
          <w:rFonts w:ascii="GT Eesti TRP Light" w:hAnsi="GT Eesti TRP Light" w:cs="Lucida Sans Unicode"/>
        </w:rPr>
        <w:t>267222</w:t>
      </w:r>
    </w:p>
    <w:sectPr w:rsidR="0055342E" w:rsidRPr="0055342E" w:rsidSect="00680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AB"/>
    <w:rsid w:val="00093C61"/>
    <w:rsid w:val="000B0BB8"/>
    <w:rsid w:val="00145989"/>
    <w:rsid w:val="0016605E"/>
    <w:rsid w:val="00192647"/>
    <w:rsid w:val="00265B10"/>
    <w:rsid w:val="003047B4"/>
    <w:rsid w:val="00336B4B"/>
    <w:rsid w:val="003C032F"/>
    <w:rsid w:val="0040348B"/>
    <w:rsid w:val="0046366E"/>
    <w:rsid w:val="004D3133"/>
    <w:rsid w:val="004E4222"/>
    <w:rsid w:val="005056B6"/>
    <w:rsid w:val="00537FA4"/>
    <w:rsid w:val="00543005"/>
    <w:rsid w:val="0055342E"/>
    <w:rsid w:val="0065795A"/>
    <w:rsid w:val="00675321"/>
    <w:rsid w:val="006807EA"/>
    <w:rsid w:val="006C5063"/>
    <w:rsid w:val="007106B0"/>
    <w:rsid w:val="00727E94"/>
    <w:rsid w:val="00731E49"/>
    <w:rsid w:val="007C5E10"/>
    <w:rsid w:val="007E06EB"/>
    <w:rsid w:val="007E2561"/>
    <w:rsid w:val="00820C4E"/>
    <w:rsid w:val="00863215"/>
    <w:rsid w:val="008A3D23"/>
    <w:rsid w:val="008B6324"/>
    <w:rsid w:val="008F2610"/>
    <w:rsid w:val="00932A44"/>
    <w:rsid w:val="009622DE"/>
    <w:rsid w:val="009B3F31"/>
    <w:rsid w:val="00A20552"/>
    <w:rsid w:val="00A22384"/>
    <w:rsid w:val="00A748BD"/>
    <w:rsid w:val="00B15932"/>
    <w:rsid w:val="00B25C74"/>
    <w:rsid w:val="00B30172"/>
    <w:rsid w:val="00B31EFE"/>
    <w:rsid w:val="00BB5525"/>
    <w:rsid w:val="00BE374A"/>
    <w:rsid w:val="00C04D88"/>
    <w:rsid w:val="00CA79C6"/>
    <w:rsid w:val="00CC770C"/>
    <w:rsid w:val="00CE3A0B"/>
    <w:rsid w:val="00D07DAB"/>
    <w:rsid w:val="00D15172"/>
    <w:rsid w:val="00D23254"/>
    <w:rsid w:val="00D96368"/>
    <w:rsid w:val="00DB4B92"/>
    <w:rsid w:val="00DE5184"/>
    <w:rsid w:val="00E32A23"/>
    <w:rsid w:val="00E42EC1"/>
    <w:rsid w:val="00E94EB4"/>
    <w:rsid w:val="00EA6FBF"/>
    <w:rsid w:val="00F85F07"/>
    <w:rsid w:val="00F9503F"/>
    <w:rsid w:val="00FD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2D61"/>
  <w15:docId w15:val="{DB984F0D-A69C-47DB-88EB-AF7BBB5B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3705</Words>
  <Characters>17010</Characters>
  <Application>Microsoft Office Word</Application>
  <DocSecurity>0</DocSecurity>
  <Lines>395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Ross Ayling</cp:lastModifiedBy>
  <cp:revision>2</cp:revision>
  <dcterms:created xsi:type="dcterms:W3CDTF">2026-03-12T16:20:00Z</dcterms:created>
  <dcterms:modified xsi:type="dcterms:W3CDTF">2026-03-12T16:20:00Z</dcterms:modified>
</cp:coreProperties>
</file>